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9EA63" w14:textId="77777777" w:rsidR="00AD76EB" w:rsidRDefault="00AD76EB" w:rsidP="00DB7741">
      <w:pPr>
        <w:widowControl w:val="0"/>
        <w:rPr>
          <w:rFonts w:ascii="Gill Sans MT" w:hAnsi="Gill Sans MT"/>
          <w:b/>
          <w:bCs/>
          <w:color w:val="000000"/>
          <w:sz w:val="24"/>
          <w:szCs w:val="24"/>
          <w14:ligatures w14:val="none"/>
        </w:rPr>
      </w:pPr>
    </w:p>
    <w:p w14:paraId="2641B6E7" w14:textId="77777777" w:rsidR="00DB7741" w:rsidRPr="00DB7741" w:rsidRDefault="00DB7741" w:rsidP="00DB7741">
      <w:pPr>
        <w:widowControl w:val="0"/>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The Lifetime Planner</w:t>
      </w:r>
    </w:p>
    <w:p w14:paraId="421274B7"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Client Pre-Meeting Questionnaire</w:t>
      </w:r>
    </w:p>
    <w:p w14:paraId="59145E2E" w14:textId="77777777" w:rsidR="00DB7741" w:rsidRPr="00DB7741" w:rsidRDefault="00DB7741" w:rsidP="00DB7741">
      <w:pPr>
        <w:widowControl w:val="0"/>
        <w:rPr>
          <w:sz w:val="24"/>
          <w:szCs w:val="24"/>
          <w14:ligatures w14:val="none"/>
        </w:rPr>
      </w:pPr>
      <w:r w:rsidRPr="00DB7741">
        <w:rPr>
          <w:sz w:val="24"/>
          <w:szCs w:val="24"/>
          <w14:ligatures w14:val="none"/>
        </w:rPr>
        <w:t> </w:t>
      </w:r>
    </w:p>
    <w:p w14:paraId="7D6DF269" w14:textId="77777777" w:rsidR="00DB7741" w:rsidRPr="00DB7741" w:rsidRDefault="00DB7741" w:rsidP="00DB7741">
      <w:pPr>
        <w:widowControl w:val="0"/>
        <w:ind w:right="15"/>
        <w:rPr>
          <w:rFonts w:ascii="Gill Sans MT" w:hAnsi="Gill Sans MT"/>
          <w:color w:val="000000"/>
          <w:sz w:val="24"/>
          <w:szCs w:val="24"/>
          <w14:ligatures w14:val="none"/>
        </w:rPr>
      </w:pPr>
      <w:r w:rsidRPr="00DB7741">
        <w:rPr>
          <w:rFonts w:ascii="Gill Sans MT" w:hAnsi="Gill Sans MT"/>
          <w:color w:val="000000"/>
          <w:sz w:val="24"/>
          <w:szCs w:val="24"/>
          <w14:ligatures w14:val="none"/>
        </w:rPr>
        <w:t> By completing this information you will not be committed to using our service, and we will not be committed to working with you. All information is confidential and is not shared with any third party organisation.</w:t>
      </w:r>
    </w:p>
    <w:p w14:paraId="7DF98EF7" w14:textId="77777777" w:rsidR="00DB7741" w:rsidRPr="00DB7741" w:rsidRDefault="00DB7741" w:rsidP="00DB7741">
      <w:pPr>
        <w:widowControl w:val="0"/>
        <w:rPr>
          <w:sz w:val="24"/>
          <w:szCs w:val="24"/>
          <w14:ligatures w14:val="none"/>
        </w:rPr>
      </w:pPr>
      <w:r w:rsidRPr="00DB7741">
        <w:rPr>
          <w:sz w:val="24"/>
          <w:szCs w:val="24"/>
          <w14:ligatures w14:val="none"/>
        </w:rPr>
        <w:t> </w:t>
      </w:r>
      <w:r w:rsidRPr="00DB7741">
        <w:rPr>
          <w:noProof/>
          <w:color w:val="000000"/>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9FFFEB6" wp14:editId="1CDB74F2">
                <wp:simplePos x="0" y="0"/>
                <wp:positionH relativeFrom="column">
                  <wp:posOffset>575945</wp:posOffset>
                </wp:positionH>
                <wp:positionV relativeFrom="paragraph">
                  <wp:posOffset>2806065</wp:posOffset>
                </wp:positionV>
                <wp:extent cx="6336030" cy="5795645"/>
                <wp:effectExtent l="4445"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6030" cy="5795645"/>
                        </a:xfrm>
                        <a:prstGeom prst="rect">
                          <a:avLst/>
                        </a:prstGeom>
                        <a:noFill/>
                        <a:ln>
                          <a:noFill/>
                        </a:ln>
                        <a:effectLst>
                          <a:outerShdw dist="35921" dir="2700000" algn="ctr" rotWithShape="0">
                            <a:srgbClr val="FF0000"/>
                          </a:outerShdw>
                        </a:effectLst>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A6FF" id="Rectangle 1" o:spid="_x0000_s1026" style="position:absolute;margin-left:45.35pt;margin-top:220.95pt;width:498.9pt;height:456.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KVpwIAAEAFAAAOAAAAZHJzL2Uyb0RvYy54bWysVF1v0zAUfUfiP1h+7/LRpG2ipdPYKEIa&#10;MLEhnl3bSSwS29hu04L471w7zVjhBSHyYF079vG5557ry6tD36E9N1YoWeHkIsaIS6qYkE2FPz1u&#10;ZiuMrCOSkU5JXuEjt/hq/fLF5aBLnqpWdYwbBCDSloOucOucLqPI0pb3xF4ozSX8rJXpiYOpaSJm&#10;yADofRelcbyIBmWYNopya2H1dvyJ1wG/rjl1H+racoe6CgM3F0YTxq0fo/UlKRtDdCvoiQb5BxY9&#10;ERIufYK6JY6gnRF/QPWCGmVV7S6o6iNV14LykANkk8S/ZfPQEs1DLiCO1U8y2f8HS9/v7w0SDGqH&#10;kSQ9lOgjiEZk03GUeHkGbUvY9aDvjU/Q6jtFv1gk1U0Lu/i1MWpoOWFAykOclgP1x6MGvIASncH4&#10;iQVAtB3eKQZ7yM6poN+hNr2/BpRBh1Cm41OZ+MEhCouL+XwRz6GaFP7lyyJfZLlnGpFyOq6NdW+4&#10;6pEPKmwgpQBP9nfWjVunLf42qTai64IXOnm2AJjjCg9mgtOB3c5x89CyATHh8ed5kULyTICz0mXs&#10;P4xI10BLUGcwMsp9Fq4Novh0PIY1zfamM2hPwJqbTTgzMlMTekjp7GKQ4ETBixEM9r1I0ix+lRaz&#10;zWK1nGWbLJ8Vy3g1i5PiVbGIsyK73fzwVyZZ2QrGuLwTkk9mT7K/M9Op7UabBrujocJFnuZTpqcO&#10;eKZlL0Am1Im+wqtRlCCxd8tryULsiOjGODrnN+Z+ALmhBFPawUXeOKMtt4odwUSgbnAKPEMQtMp8&#10;w2iAlq6w/bojhmPUvZVgT9//U2CmYDsFRFI4WmEH+YTwxo3vxE4b0bSAnIS6SXUNZq1FsJE38sgC&#10;ePoJtGlgfHpS/DvwfB52/Xr41j8BAAD//wMAUEsDBBQABgAIAAAAIQAPBJYf4AAAAAwBAAAPAAAA&#10;ZHJzL2Rvd25yZXYueG1sTI/BbsIwDIbvk/YOkSftNhJYgdI1RQhp0i4cYNvdNF5brXG6JEB5+4XT&#10;drPlT7+/v1yPthdn8qFzrGE6USCIa2c6bjR8vL8+5SBCRDbYOyYNVwqwru7vSiyMu/CezofYiBTC&#10;oUANbYxDIWWoW7IYJm4gTrcv5y3GtPpGGo+XFG57OVNqIS12nD60ONC2pfr7cLIa6mbPW/Sfm6Fb&#10;mt01l/HnbbbT+vFh3LyAiDTGPxhu+kkdquR0dCc2QfQaVmqZSA1ZNl2BuAEqz+cgjml6nmcLkFUp&#10;/5eofgEAAP//AwBQSwECLQAUAAYACAAAACEAtoM4kv4AAADhAQAAEwAAAAAAAAAAAAAAAAAAAAAA&#10;W0NvbnRlbnRfVHlwZXNdLnhtbFBLAQItABQABgAIAAAAIQA4/SH/1gAAAJQBAAALAAAAAAAAAAAA&#10;AAAAAC8BAABfcmVscy8ucmVsc1BLAQItABQABgAIAAAAIQCRirKVpwIAAEAFAAAOAAAAAAAAAAAA&#10;AAAAAC4CAABkcnMvZTJvRG9jLnhtbFBLAQItABQABgAIAAAAIQAPBJYf4AAAAAwBAAAPAAAAAAAA&#10;AAAAAAAAAAEFAABkcnMvZG93bnJldi54bWxQSwUGAAAAAAQABADzAAAADgYAAAAA&#10;" filled="f" stroked="f" insetpen="t">
                <v:shadow on="t" color="red"/>
                <o:lock v:ext="edit" shapetype="t"/>
                <v:textbox inset="0,0,0,0"/>
              </v:rect>
            </w:pict>
          </mc:Fallback>
        </mc:AlternateContent>
      </w:r>
    </w:p>
    <w:tbl>
      <w:tblPr>
        <w:tblW w:w="9704" w:type="dxa"/>
        <w:tblInd w:w="274" w:type="dxa"/>
        <w:tblCellMar>
          <w:left w:w="0" w:type="dxa"/>
          <w:right w:w="0" w:type="dxa"/>
        </w:tblCellMar>
        <w:tblLook w:val="04A0" w:firstRow="1" w:lastRow="0" w:firstColumn="1" w:lastColumn="0" w:noHBand="0" w:noVBand="1"/>
      </w:tblPr>
      <w:tblGrid>
        <w:gridCol w:w="3052"/>
        <w:gridCol w:w="3326"/>
        <w:gridCol w:w="3326"/>
      </w:tblGrid>
      <w:tr w:rsidR="00DB7741" w:rsidRPr="00DB7741" w14:paraId="0240AFD1" w14:textId="77777777" w:rsidTr="00AD76EB">
        <w:trPr>
          <w:trHeight w:val="441"/>
        </w:trPr>
        <w:tc>
          <w:tcPr>
            <w:tcW w:w="9704" w:type="dxa"/>
            <w:gridSpan w:val="3"/>
            <w:tcBorders>
              <w:top w:val="single" w:sz="8" w:space="0" w:color="000099"/>
              <w:left w:val="single" w:sz="8" w:space="0" w:color="000099"/>
              <w:bottom w:val="single" w:sz="8" w:space="0" w:color="000099"/>
              <w:right w:val="single" w:sz="8" w:space="0" w:color="000099"/>
            </w:tcBorders>
            <w:shd w:val="clear" w:color="auto" w:fill="D5DCE4" w:themeFill="text2" w:themeFillTint="33"/>
            <w:tcMar>
              <w:top w:w="43" w:type="dxa"/>
              <w:left w:w="43" w:type="dxa"/>
              <w:bottom w:w="43" w:type="dxa"/>
              <w:right w:w="43" w:type="dxa"/>
            </w:tcMar>
            <w:hideMark/>
          </w:tcPr>
          <w:p w14:paraId="69EE9E6D" w14:textId="77777777" w:rsidR="00DB7741" w:rsidRPr="00DB7741" w:rsidRDefault="00DB7741">
            <w:pPr>
              <w:widowControl w:val="0"/>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Personal Details</w:t>
            </w:r>
          </w:p>
        </w:tc>
      </w:tr>
      <w:tr w:rsidR="00DB7741" w:rsidRPr="00DB7741" w14:paraId="79C89D57" w14:textId="77777777" w:rsidTr="00AD76EB">
        <w:trPr>
          <w:trHeight w:val="430"/>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6A58DD7" w14:textId="77777777" w:rsidR="00DB7741" w:rsidRPr="00DB7741" w:rsidRDefault="00DB7741">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83F2B54" w14:textId="429A706E" w:rsidR="00DB7741" w:rsidRPr="00DB7741" w:rsidRDefault="00E62698" w:rsidP="00E62698">
            <w:pPr>
              <w:widowControl w:val="0"/>
              <w:tabs>
                <w:tab w:val="left" w:pos="691"/>
                <w:tab w:val="center" w:pos="1620"/>
              </w:tabs>
              <w:rPr>
                <w:rFonts w:ascii="Gill Sans MT" w:hAnsi="Gill Sans MT"/>
                <w:b/>
                <w:bCs/>
                <w:color w:val="000000"/>
                <w:sz w:val="24"/>
                <w:szCs w:val="24"/>
                <w14:ligatures w14:val="none"/>
              </w:rPr>
            </w:pPr>
            <w:r>
              <w:rPr>
                <w:rFonts w:ascii="Gill Sans MT" w:hAnsi="Gill Sans MT"/>
                <w:b/>
                <w:bCs/>
                <w:color w:val="000000"/>
                <w:sz w:val="24"/>
                <w:szCs w:val="24"/>
                <w14:ligatures w14:val="none"/>
              </w:rPr>
              <w:tab/>
            </w:r>
            <w:r>
              <w:rPr>
                <w:rFonts w:ascii="Gill Sans MT" w:hAnsi="Gill Sans MT"/>
                <w:b/>
                <w:bCs/>
                <w:color w:val="000000"/>
                <w:sz w:val="24"/>
                <w:szCs w:val="24"/>
                <w14:ligatures w14:val="none"/>
              </w:rPr>
              <w:tab/>
            </w:r>
            <w:r w:rsidR="00DB7741" w:rsidRPr="00DB7741">
              <w:rPr>
                <w:rFonts w:ascii="Gill Sans MT" w:hAnsi="Gill Sans MT"/>
                <w:b/>
                <w:bCs/>
                <w:color w:val="000000"/>
                <w:sz w:val="24"/>
                <w:szCs w:val="24"/>
                <w14:ligatures w14:val="none"/>
              </w:rPr>
              <w:t>Self</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A6E0528" w14:textId="77777777" w:rsidR="00DB7741" w:rsidRPr="00DB7741" w:rsidRDefault="00DB7741">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Partner/Spouse</w:t>
            </w:r>
          </w:p>
        </w:tc>
      </w:tr>
      <w:tr w:rsidR="00DB7741" w:rsidRPr="00DB7741" w14:paraId="267AEFA3" w14:textId="77777777" w:rsidTr="00AD76EB">
        <w:trPr>
          <w:trHeight w:val="383"/>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04917FB"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Title</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F29B7F3"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E82AEDB"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r>
      <w:tr w:rsidR="00DB7741" w:rsidRPr="00DB7741" w14:paraId="59C28548" w14:textId="77777777" w:rsidTr="00AD76EB">
        <w:trPr>
          <w:trHeight w:val="390"/>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547FF3B"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Surname</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6174B0E"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6A74303"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r>
      <w:tr w:rsidR="00DB7741" w:rsidRPr="00DB7741" w14:paraId="65F8D015" w14:textId="77777777" w:rsidTr="00AD76EB">
        <w:trPr>
          <w:trHeight w:val="397"/>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6800808"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Forenames</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8C0CB76"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74A3C52"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r>
      <w:tr w:rsidR="00DB7741" w:rsidRPr="00DB7741" w14:paraId="7F1789CA" w14:textId="77777777" w:rsidTr="00AD76EB">
        <w:trPr>
          <w:trHeight w:val="390"/>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5539B9C"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Marital Status</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3856B51"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072CC61"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r>
      <w:tr w:rsidR="00DB7741" w:rsidRPr="00DB7741" w14:paraId="4BDB7217" w14:textId="77777777" w:rsidTr="00AD76EB">
        <w:trPr>
          <w:trHeight w:val="390"/>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50E0198"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Smoker</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55FFDC2"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Yes  / No</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E96D7A4"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Yes / No</w:t>
            </w:r>
          </w:p>
        </w:tc>
      </w:tr>
      <w:tr w:rsidR="00DB7741" w:rsidRPr="00DB7741" w14:paraId="7617073D" w14:textId="77777777" w:rsidTr="00AD76EB">
        <w:trPr>
          <w:trHeight w:val="390"/>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CB4A915"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Male or Female</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9C76477"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1662143"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r>
      <w:tr w:rsidR="00DB7741" w:rsidRPr="00DB7741" w14:paraId="631CA0AA" w14:textId="77777777" w:rsidTr="00AD76EB">
        <w:trPr>
          <w:trHeight w:val="475"/>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C7DB1C2"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General State of Health</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D195065"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Good / some past problems</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F2E0257"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Good / some past problems</w:t>
            </w:r>
          </w:p>
        </w:tc>
      </w:tr>
      <w:tr w:rsidR="00DB7741" w:rsidRPr="00DB7741" w14:paraId="424DE3B6" w14:textId="77777777" w:rsidTr="00AD76EB">
        <w:trPr>
          <w:trHeight w:val="390"/>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C4C8A86"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Place of birth</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F6B1EAD"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B84D78C"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r>
      <w:tr w:rsidR="00DB7741" w:rsidRPr="00DB7741" w14:paraId="10BF69CC" w14:textId="77777777" w:rsidTr="00AD76EB">
        <w:trPr>
          <w:trHeight w:val="390"/>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1258C64"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UK resident since</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887B8E9"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9CDA1A7"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r>
      <w:tr w:rsidR="00DB7741" w:rsidRPr="00DB7741" w14:paraId="2B78EC59" w14:textId="77777777" w:rsidTr="00AD76EB">
        <w:trPr>
          <w:trHeight w:val="390"/>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A4A80B1"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UK resident for tax</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737C804"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Yes / No</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2010064"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Yes / No</w:t>
            </w:r>
          </w:p>
        </w:tc>
      </w:tr>
      <w:tr w:rsidR="00DB7741" w:rsidRPr="00DB7741" w14:paraId="4C4BCA3A" w14:textId="77777777" w:rsidTr="00AD76EB">
        <w:trPr>
          <w:trHeight w:val="662"/>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90FDB16"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Intention of living abroad in future</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054C324"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Yes / No</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ECF2859"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Yes /No</w:t>
            </w:r>
          </w:p>
        </w:tc>
      </w:tr>
      <w:tr w:rsidR="00DB7741" w:rsidRPr="00DB7741" w14:paraId="5A2A1E8C" w14:textId="77777777" w:rsidTr="00AD76EB">
        <w:trPr>
          <w:trHeight w:val="402"/>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29A027E"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Date of birth</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95E5312"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2A5B553"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r>
      <w:tr w:rsidR="00D951D2" w:rsidRPr="00DB7741" w14:paraId="17CF0D60" w14:textId="77777777" w:rsidTr="00AD76EB">
        <w:trPr>
          <w:trHeight w:val="402"/>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tcPr>
          <w:p w14:paraId="1CE2C232" w14:textId="77777777" w:rsidR="00D951D2" w:rsidRPr="00DB7741" w:rsidRDefault="00D951D2">
            <w:pPr>
              <w:widowControl w:val="0"/>
              <w:rPr>
                <w:rFonts w:ascii="Gill Sans MT" w:hAnsi="Gill Sans MT"/>
                <w:color w:val="000000"/>
                <w:sz w:val="24"/>
                <w:szCs w:val="24"/>
                <w14:ligatures w14:val="none"/>
              </w:rPr>
            </w:pPr>
            <w:r>
              <w:rPr>
                <w:rFonts w:ascii="Gill Sans MT" w:hAnsi="Gill Sans MT"/>
                <w:color w:val="000000"/>
                <w:sz w:val="24"/>
                <w:szCs w:val="24"/>
                <w14:ligatures w14:val="none"/>
              </w:rPr>
              <w:t>NI Number</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tcPr>
          <w:p w14:paraId="4240A9C4" w14:textId="77777777" w:rsidR="00D951D2" w:rsidRPr="00DB7741" w:rsidRDefault="00D951D2">
            <w:pPr>
              <w:widowControl w:val="0"/>
              <w:jc w:val="center"/>
              <w:rPr>
                <w:rFonts w:ascii="Gill Sans MT" w:hAnsi="Gill Sans MT"/>
                <w:color w:val="000000"/>
                <w:sz w:val="24"/>
                <w:szCs w:val="24"/>
                <w14:ligatures w14:val="none"/>
              </w:rPr>
            </w:pP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tcPr>
          <w:p w14:paraId="45BDA77C" w14:textId="77777777" w:rsidR="00D951D2" w:rsidRPr="00DB7741" w:rsidRDefault="00D951D2">
            <w:pPr>
              <w:widowControl w:val="0"/>
              <w:jc w:val="center"/>
              <w:rPr>
                <w:color w:val="000000"/>
                <w:sz w:val="24"/>
                <w:szCs w:val="24"/>
                <w14:ligatures w14:val="none"/>
              </w:rPr>
            </w:pPr>
          </w:p>
        </w:tc>
      </w:tr>
      <w:tr w:rsidR="00DB7741" w:rsidRPr="00DB7741" w14:paraId="06CC0725" w14:textId="77777777" w:rsidTr="00AD76EB">
        <w:trPr>
          <w:trHeight w:val="402"/>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D40E0BB"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Address</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CFA635D"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CC2C352"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r>
      <w:tr w:rsidR="00DB7741" w:rsidRPr="00DB7741" w14:paraId="54D7D22B" w14:textId="77777777" w:rsidTr="00AD76EB">
        <w:trPr>
          <w:trHeight w:val="402"/>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C3ACEB6"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Postcode</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71905C4"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5FF0E63"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r>
      <w:tr w:rsidR="00DB7741" w:rsidRPr="00DB7741" w14:paraId="6B833D93" w14:textId="77777777" w:rsidTr="00AD76EB">
        <w:trPr>
          <w:trHeight w:val="422"/>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6A68C2A"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Telephone                       Home</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E5C3193"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1E6BA3A"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r>
      <w:tr w:rsidR="00DB7741" w:rsidRPr="00DB7741" w14:paraId="371C48BC" w14:textId="77777777" w:rsidTr="00AD76EB">
        <w:trPr>
          <w:trHeight w:val="402"/>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4DE2FEF"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Work</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AE19D4A"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C5C2C4D"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r>
      <w:tr w:rsidR="00DB7741" w:rsidRPr="00DB7741" w14:paraId="718819DB" w14:textId="77777777" w:rsidTr="00AD76EB">
        <w:trPr>
          <w:trHeight w:val="383"/>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31F2811"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Car/Mobile/Other</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D50F0DC"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5351C36"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r>
      <w:tr w:rsidR="00DB7741" w:rsidRPr="00DB7741" w14:paraId="13D2E04A" w14:textId="77777777" w:rsidTr="00AD76EB">
        <w:trPr>
          <w:trHeight w:val="383"/>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D54E963"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Fax</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D8A3423"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9FEECE6"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r>
      <w:tr w:rsidR="00DB7741" w:rsidRPr="00DB7741" w14:paraId="7AEB6D04" w14:textId="77777777" w:rsidTr="00AD76EB">
        <w:trPr>
          <w:trHeight w:val="412"/>
        </w:trPr>
        <w:tc>
          <w:tcPr>
            <w:tcW w:w="30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BF33B38"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E-mail</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D339FFE" w14:textId="77777777" w:rsidR="00DB7741" w:rsidRPr="00DB7741" w:rsidRDefault="00DB7741">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32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08DCC82"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r>
    </w:tbl>
    <w:p w14:paraId="34C231D5" w14:textId="77777777" w:rsidR="00DB7741" w:rsidRPr="00DB7741" w:rsidRDefault="00DB7741">
      <w:pPr>
        <w:spacing w:after="160" w:line="259" w:lineRule="auto"/>
        <w:rPr>
          <w:sz w:val="24"/>
          <w:szCs w:val="24"/>
        </w:rPr>
      </w:pPr>
      <w:r w:rsidRPr="00DB7741">
        <w:rPr>
          <w:sz w:val="24"/>
          <w:szCs w:val="24"/>
        </w:rPr>
        <w:br w:type="page"/>
      </w:r>
    </w:p>
    <w:p w14:paraId="18FE8A21" w14:textId="77777777" w:rsidR="00D951D2" w:rsidRDefault="00D951D2" w:rsidP="00DB7741">
      <w:pPr>
        <w:rPr>
          <w:color w:val="000000"/>
          <w:kern w:val="0"/>
          <w:sz w:val="24"/>
          <w:szCs w:val="24"/>
          <w14:ligatures w14:val="none"/>
          <w14:cntxtAlts w14:val="0"/>
        </w:rPr>
      </w:pPr>
    </w:p>
    <w:p w14:paraId="7805CDFB" w14:textId="77777777" w:rsidR="00D951D2" w:rsidRDefault="00D951D2" w:rsidP="00DB7741">
      <w:pPr>
        <w:rPr>
          <w:color w:val="000000"/>
          <w:kern w:val="0"/>
          <w:sz w:val="24"/>
          <w:szCs w:val="24"/>
          <w14:ligatures w14:val="none"/>
          <w14:cntxtAlts w14:val="0"/>
        </w:rPr>
      </w:pPr>
    </w:p>
    <w:p w14:paraId="11BC06A7" w14:textId="77777777" w:rsidR="00DB7741" w:rsidRPr="00DB7741" w:rsidRDefault="00DB7741" w:rsidP="00DB7741">
      <w:pPr>
        <w:rPr>
          <w:color w:val="000000"/>
          <w:kern w:val="0"/>
          <w:sz w:val="24"/>
          <w:szCs w:val="24"/>
          <w14:ligatures w14:val="none"/>
          <w14:cntxtAlts w14:val="0"/>
        </w:rPr>
      </w:pPr>
    </w:p>
    <w:tbl>
      <w:tblPr>
        <w:tblW w:w="9645" w:type="dxa"/>
        <w:tblInd w:w="-152" w:type="dxa"/>
        <w:tblCellMar>
          <w:left w:w="0" w:type="dxa"/>
          <w:right w:w="0" w:type="dxa"/>
        </w:tblCellMar>
        <w:tblLook w:val="04A0" w:firstRow="1" w:lastRow="0" w:firstColumn="1" w:lastColumn="0" w:noHBand="0" w:noVBand="1"/>
      </w:tblPr>
      <w:tblGrid>
        <w:gridCol w:w="2694"/>
        <w:gridCol w:w="2268"/>
        <w:gridCol w:w="2216"/>
        <w:gridCol w:w="2467"/>
      </w:tblGrid>
      <w:tr w:rsidR="00DB7741" w:rsidRPr="00DB7741" w14:paraId="4C263A6F" w14:textId="77777777" w:rsidTr="00AD76EB">
        <w:trPr>
          <w:trHeight w:val="338"/>
        </w:trPr>
        <w:tc>
          <w:tcPr>
            <w:tcW w:w="9645" w:type="dxa"/>
            <w:gridSpan w:val="4"/>
            <w:tcBorders>
              <w:top w:val="single" w:sz="8" w:space="0" w:color="000099"/>
              <w:left w:val="single" w:sz="8" w:space="0" w:color="000099"/>
              <w:bottom w:val="single" w:sz="8" w:space="0" w:color="000099"/>
              <w:right w:val="single" w:sz="8" w:space="0" w:color="000099"/>
            </w:tcBorders>
            <w:shd w:val="clear" w:color="auto" w:fill="D5DCE4" w:themeFill="text2" w:themeFillTint="33"/>
            <w:tcMar>
              <w:top w:w="71" w:type="dxa"/>
              <w:left w:w="71" w:type="dxa"/>
              <w:bottom w:w="71" w:type="dxa"/>
              <w:right w:w="71" w:type="dxa"/>
            </w:tcMar>
            <w:hideMark/>
          </w:tcPr>
          <w:p w14:paraId="755800DE" w14:textId="77777777" w:rsidR="00DB7741" w:rsidRPr="00DB7741" w:rsidRDefault="00DB7741">
            <w:pPr>
              <w:widowControl w:val="0"/>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Children</w:t>
            </w:r>
          </w:p>
        </w:tc>
      </w:tr>
      <w:tr w:rsidR="00DB7741" w:rsidRPr="00DB7741" w14:paraId="63172C78" w14:textId="77777777" w:rsidTr="00AD76EB">
        <w:trPr>
          <w:trHeight w:val="533"/>
        </w:trPr>
        <w:tc>
          <w:tcPr>
            <w:tcW w:w="2694"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vAlign w:val="center"/>
            <w:hideMark/>
          </w:tcPr>
          <w:p w14:paraId="719CA2D7" w14:textId="77777777" w:rsidR="00DB7741" w:rsidRPr="00DB7741" w:rsidRDefault="00DB7741" w:rsidP="0093565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Name</w:t>
            </w:r>
          </w:p>
        </w:tc>
        <w:tc>
          <w:tcPr>
            <w:tcW w:w="2268"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vAlign w:val="center"/>
            <w:hideMark/>
          </w:tcPr>
          <w:p w14:paraId="21200F3D" w14:textId="77777777" w:rsidR="00DB7741" w:rsidRPr="00DB7741" w:rsidRDefault="00DB7741" w:rsidP="0093565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 xml:space="preserve">Relationship </w:t>
            </w:r>
            <w:r w:rsidRPr="00935652">
              <w:rPr>
                <w:rFonts w:ascii="Gill Sans MT" w:hAnsi="Gill Sans MT"/>
                <w:bCs/>
                <w:color w:val="000000"/>
                <w:sz w:val="24"/>
                <w:szCs w:val="24"/>
                <w14:ligatures w14:val="none"/>
              </w:rPr>
              <w:t>(Self/Partner or Both)</w:t>
            </w:r>
          </w:p>
        </w:tc>
        <w:tc>
          <w:tcPr>
            <w:tcW w:w="2216"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vAlign w:val="center"/>
            <w:hideMark/>
          </w:tcPr>
          <w:p w14:paraId="65F557D2" w14:textId="77777777" w:rsidR="00DB7741" w:rsidRPr="00DB7741" w:rsidRDefault="00DB7741" w:rsidP="0093565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Date of birth</w:t>
            </w:r>
          </w:p>
        </w:tc>
        <w:tc>
          <w:tcPr>
            <w:tcW w:w="2467"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vAlign w:val="center"/>
            <w:hideMark/>
          </w:tcPr>
          <w:p w14:paraId="10370A21" w14:textId="77777777" w:rsidR="00DB7741" w:rsidRPr="00DB7741" w:rsidRDefault="00DB7741" w:rsidP="0093565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Dependant?</w:t>
            </w:r>
          </w:p>
          <w:p w14:paraId="2A8C4A9D" w14:textId="77777777" w:rsidR="00DB7741" w:rsidRPr="00DB7741" w:rsidRDefault="00DB7741" w:rsidP="0093565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Y / N</w:t>
            </w:r>
          </w:p>
        </w:tc>
      </w:tr>
      <w:tr w:rsidR="00DB7741" w:rsidRPr="00DB7741" w14:paraId="73D1395A" w14:textId="77777777" w:rsidTr="00AD76EB">
        <w:trPr>
          <w:trHeight w:val="392"/>
        </w:trPr>
        <w:tc>
          <w:tcPr>
            <w:tcW w:w="2694"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0B11E3B8"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c>
          <w:tcPr>
            <w:tcW w:w="2268"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4859C171"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c>
          <w:tcPr>
            <w:tcW w:w="2216"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365EDD59"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c>
          <w:tcPr>
            <w:tcW w:w="2467"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705E7C3E"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r>
      <w:tr w:rsidR="00DB7741" w:rsidRPr="00DB7741" w14:paraId="2B9C8B73" w14:textId="77777777" w:rsidTr="00AD76EB">
        <w:trPr>
          <w:trHeight w:val="392"/>
        </w:trPr>
        <w:tc>
          <w:tcPr>
            <w:tcW w:w="2694"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3C922203"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c>
          <w:tcPr>
            <w:tcW w:w="2268"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4D2FB1B8"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c>
          <w:tcPr>
            <w:tcW w:w="2216"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39C1B783"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c>
          <w:tcPr>
            <w:tcW w:w="2467"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57A9E3FF"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r>
      <w:tr w:rsidR="00DB7741" w:rsidRPr="00DB7741" w14:paraId="3CDDB2DD" w14:textId="77777777" w:rsidTr="00AD76EB">
        <w:trPr>
          <w:trHeight w:val="392"/>
        </w:trPr>
        <w:tc>
          <w:tcPr>
            <w:tcW w:w="2694"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2F9E7E24"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c>
          <w:tcPr>
            <w:tcW w:w="2268"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6E59E9DE"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c>
          <w:tcPr>
            <w:tcW w:w="2216"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0A6DCBBC"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c>
          <w:tcPr>
            <w:tcW w:w="2467"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312D95EF"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r>
      <w:tr w:rsidR="00DB7741" w:rsidRPr="00DB7741" w14:paraId="1395D75C" w14:textId="77777777" w:rsidTr="00AD76EB">
        <w:trPr>
          <w:trHeight w:val="402"/>
        </w:trPr>
        <w:tc>
          <w:tcPr>
            <w:tcW w:w="2694"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2023953D"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c>
          <w:tcPr>
            <w:tcW w:w="2268"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10210D8B"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c>
          <w:tcPr>
            <w:tcW w:w="2216"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5F1152CE"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c>
          <w:tcPr>
            <w:tcW w:w="2467" w:type="dxa"/>
            <w:tcBorders>
              <w:top w:val="single" w:sz="8" w:space="0" w:color="000099"/>
              <w:left w:val="single" w:sz="8" w:space="0" w:color="000099"/>
              <w:bottom w:val="single" w:sz="8" w:space="0" w:color="000099"/>
              <w:right w:val="single" w:sz="8" w:space="0" w:color="000099"/>
            </w:tcBorders>
            <w:shd w:val="clear" w:color="auto" w:fill="FFFFFF"/>
            <w:tcMar>
              <w:top w:w="71" w:type="dxa"/>
              <w:left w:w="71" w:type="dxa"/>
              <w:bottom w:w="71" w:type="dxa"/>
              <w:right w:w="71" w:type="dxa"/>
            </w:tcMar>
            <w:hideMark/>
          </w:tcPr>
          <w:p w14:paraId="36A2835A" w14:textId="77777777" w:rsidR="00DB7741" w:rsidRPr="00DB7741" w:rsidRDefault="00DB7741">
            <w:pPr>
              <w:widowControl w:val="0"/>
              <w:jc w:val="center"/>
              <w:rPr>
                <w:color w:val="000000"/>
                <w:sz w:val="24"/>
                <w:szCs w:val="24"/>
                <w14:ligatures w14:val="none"/>
              </w:rPr>
            </w:pPr>
            <w:r w:rsidRPr="00DB7741">
              <w:rPr>
                <w:color w:val="000000"/>
                <w:sz w:val="24"/>
                <w:szCs w:val="24"/>
                <w14:ligatures w14:val="none"/>
              </w:rPr>
              <w:t> </w:t>
            </w:r>
          </w:p>
        </w:tc>
      </w:tr>
    </w:tbl>
    <w:p w14:paraId="767398B8" w14:textId="77777777" w:rsidR="0087344F" w:rsidRPr="00DB7741" w:rsidRDefault="0087344F">
      <w:pPr>
        <w:rPr>
          <w:sz w:val="24"/>
          <w:szCs w:val="24"/>
        </w:rPr>
      </w:pPr>
    </w:p>
    <w:p w14:paraId="4BB6C2CE" w14:textId="77777777" w:rsidR="00DB7741" w:rsidRPr="00DB7741" w:rsidRDefault="00DB7741" w:rsidP="00DB7741">
      <w:pPr>
        <w:rPr>
          <w:color w:val="000000"/>
          <w:kern w:val="0"/>
          <w:sz w:val="24"/>
          <w:szCs w:val="24"/>
          <w14:ligatures w14:val="none"/>
          <w14:cntxtAlts w14:val="0"/>
        </w:rPr>
      </w:pPr>
    </w:p>
    <w:tbl>
      <w:tblPr>
        <w:tblW w:w="9762" w:type="dxa"/>
        <w:tblInd w:w="-152" w:type="dxa"/>
        <w:tblCellMar>
          <w:left w:w="0" w:type="dxa"/>
          <w:right w:w="0" w:type="dxa"/>
        </w:tblCellMar>
        <w:tblLook w:val="04A0" w:firstRow="1" w:lastRow="0" w:firstColumn="1" w:lastColumn="0" w:noHBand="0" w:noVBand="1"/>
      </w:tblPr>
      <w:tblGrid>
        <w:gridCol w:w="2384"/>
        <w:gridCol w:w="3746"/>
        <w:gridCol w:w="3632"/>
      </w:tblGrid>
      <w:tr w:rsidR="00DB7741" w:rsidRPr="00DB7741" w14:paraId="13F73532" w14:textId="77777777" w:rsidTr="00AD76EB">
        <w:trPr>
          <w:trHeight w:val="182"/>
        </w:trPr>
        <w:tc>
          <w:tcPr>
            <w:tcW w:w="9762" w:type="dxa"/>
            <w:gridSpan w:val="3"/>
            <w:tcBorders>
              <w:top w:val="single" w:sz="8" w:space="0" w:color="000099"/>
              <w:left w:val="single" w:sz="8" w:space="0" w:color="000099"/>
              <w:bottom w:val="single" w:sz="8" w:space="0" w:color="000099"/>
              <w:right w:val="single" w:sz="8" w:space="0" w:color="000099"/>
            </w:tcBorders>
            <w:shd w:val="clear" w:color="auto" w:fill="D5DCE4" w:themeFill="text2" w:themeFillTint="33"/>
            <w:tcMar>
              <w:top w:w="43" w:type="dxa"/>
              <w:left w:w="43" w:type="dxa"/>
              <w:bottom w:w="43" w:type="dxa"/>
              <w:right w:w="43" w:type="dxa"/>
            </w:tcMar>
            <w:hideMark/>
          </w:tcPr>
          <w:p w14:paraId="3D5C2B55" w14:textId="77777777" w:rsidR="00DB7741" w:rsidRPr="00DB7741" w:rsidRDefault="00DB7741">
            <w:pPr>
              <w:widowControl w:val="0"/>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Income Details</w:t>
            </w:r>
          </w:p>
        </w:tc>
      </w:tr>
      <w:tr w:rsidR="00DB7741" w:rsidRPr="00DB7741" w14:paraId="085E4E56" w14:textId="77777777" w:rsidTr="00AD76EB">
        <w:trPr>
          <w:trHeight w:val="215"/>
        </w:trPr>
        <w:tc>
          <w:tcPr>
            <w:tcW w:w="2384"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0DC0866D" w14:textId="77777777" w:rsidR="00DB7741" w:rsidRPr="00DB7741" w:rsidRDefault="00DB7741">
            <w:pPr>
              <w:widowControl w:val="0"/>
              <w:jc w:val="center"/>
              <w:rPr>
                <w:b/>
                <w:bCs/>
                <w:color w:val="000000"/>
                <w:sz w:val="24"/>
                <w:szCs w:val="24"/>
                <w14:ligatures w14:val="none"/>
              </w:rPr>
            </w:pPr>
            <w:r w:rsidRPr="00DB7741">
              <w:rPr>
                <w:b/>
                <w:bCs/>
                <w:color w:val="000000"/>
                <w:sz w:val="24"/>
                <w:szCs w:val="24"/>
                <w14:ligatures w14:val="none"/>
              </w:rPr>
              <w:t> </w:t>
            </w:r>
          </w:p>
        </w:tc>
        <w:tc>
          <w:tcPr>
            <w:tcW w:w="3746"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2DF1AD1C" w14:textId="77777777" w:rsidR="00DB7741" w:rsidRPr="00DB7741" w:rsidRDefault="00DB7741">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Self</w:t>
            </w:r>
          </w:p>
        </w:tc>
        <w:tc>
          <w:tcPr>
            <w:tcW w:w="3632"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2B8AD6C7" w14:textId="77777777" w:rsidR="00DB7741" w:rsidRPr="00DB7741" w:rsidRDefault="00DB7741">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Partner/Spouse</w:t>
            </w:r>
          </w:p>
        </w:tc>
      </w:tr>
      <w:tr w:rsidR="00DB7741" w:rsidRPr="00DB7741" w14:paraId="5C44848F" w14:textId="77777777" w:rsidTr="00AD76EB">
        <w:trPr>
          <w:trHeight w:val="461"/>
        </w:trPr>
        <w:tc>
          <w:tcPr>
            <w:tcW w:w="2384"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24EFFC01"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Occupation</w:t>
            </w:r>
          </w:p>
        </w:tc>
        <w:tc>
          <w:tcPr>
            <w:tcW w:w="3746"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25A38623"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632"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0D5DA30B"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r>
      <w:tr w:rsidR="00DB7741" w:rsidRPr="00DB7741" w14:paraId="10292CD1" w14:textId="77777777" w:rsidTr="00AD76EB">
        <w:trPr>
          <w:trHeight w:val="461"/>
        </w:trPr>
        <w:tc>
          <w:tcPr>
            <w:tcW w:w="2384"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4B9E3831"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Employment Status</w:t>
            </w:r>
          </w:p>
        </w:tc>
        <w:tc>
          <w:tcPr>
            <w:tcW w:w="3746"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0FDE8C44"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Employed / Self-employed / Retired</w:t>
            </w:r>
          </w:p>
        </w:tc>
        <w:tc>
          <w:tcPr>
            <w:tcW w:w="3632"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67B7C5B9"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Employed / Self-employed / Retired</w:t>
            </w:r>
          </w:p>
        </w:tc>
      </w:tr>
      <w:tr w:rsidR="00DB7741" w:rsidRPr="00DB7741" w14:paraId="0E6DFEBF" w14:textId="77777777" w:rsidTr="00AD76EB">
        <w:trPr>
          <w:trHeight w:val="461"/>
        </w:trPr>
        <w:tc>
          <w:tcPr>
            <w:tcW w:w="2384"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16A902E7"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Employer</w:t>
            </w:r>
          </w:p>
        </w:tc>
        <w:tc>
          <w:tcPr>
            <w:tcW w:w="3746"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6CE11B80"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632"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12E8F790"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r>
      <w:tr w:rsidR="00DB7741" w:rsidRPr="00DB7741" w14:paraId="6B66E5A1" w14:textId="77777777" w:rsidTr="00AD76EB">
        <w:trPr>
          <w:trHeight w:val="970"/>
        </w:trPr>
        <w:tc>
          <w:tcPr>
            <w:tcW w:w="2384"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vAlign w:val="center"/>
            <w:hideMark/>
          </w:tcPr>
          <w:p w14:paraId="2CD2980A"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Employers Address</w:t>
            </w:r>
          </w:p>
        </w:tc>
        <w:tc>
          <w:tcPr>
            <w:tcW w:w="3746"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261F8962"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p w14:paraId="22E62E99"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p w14:paraId="73966DAF"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3632"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6CFAC510"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r>
      <w:tr w:rsidR="00DB7741" w:rsidRPr="00DB7741" w14:paraId="6F162173" w14:textId="77777777" w:rsidTr="00AD76EB">
        <w:trPr>
          <w:trHeight w:val="461"/>
        </w:trPr>
        <w:tc>
          <w:tcPr>
            <w:tcW w:w="2384"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vAlign w:val="center"/>
            <w:hideMark/>
          </w:tcPr>
          <w:p w14:paraId="65844434"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Income from employment</w:t>
            </w:r>
          </w:p>
        </w:tc>
        <w:tc>
          <w:tcPr>
            <w:tcW w:w="3746"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1E395C54"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3632"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1997C967"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B7741" w:rsidRPr="00DB7741" w14:paraId="688FA9EB" w14:textId="77777777" w:rsidTr="00AD76EB">
        <w:trPr>
          <w:trHeight w:val="461"/>
        </w:trPr>
        <w:tc>
          <w:tcPr>
            <w:tcW w:w="2384"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vAlign w:val="center"/>
            <w:hideMark/>
          </w:tcPr>
          <w:p w14:paraId="3F0E18FC"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Income from Investments</w:t>
            </w:r>
          </w:p>
        </w:tc>
        <w:tc>
          <w:tcPr>
            <w:tcW w:w="3746"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1AE15E15"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3632"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52E2F9A2"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B7741" w:rsidRPr="00DB7741" w14:paraId="02289E29" w14:textId="77777777" w:rsidTr="00AD76EB">
        <w:trPr>
          <w:trHeight w:val="970"/>
        </w:trPr>
        <w:tc>
          <w:tcPr>
            <w:tcW w:w="2384"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vAlign w:val="center"/>
            <w:hideMark/>
          </w:tcPr>
          <w:p w14:paraId="6A76960D"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Income from Pensions</w:t>
            </w:r>
          </w:p>
        </w:tc>
        <w:tc>
          <w:tcPr>
            <w:tcW w:w="3746"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62677053"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State £</w:t>
            </w:r>
          </w:p>
          <w:p w14:paraId="354D06CE"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Employer £</w:t>
            </w:r>
          </w:p>
          <w:p w14:paraId="670AE0D4"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Private £</w:t>
            </w:r>
          </w:p>
        </w:tc>
        <w:tc>
          <w:tcPr>
            <w:tcW w:w="3632"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2760169C"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State £</w:t>
            </w:r>
          </w:p>
          <w:p w14:paraId="2C50203C"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Employer £</w:t>
            </w:r>
          </w:p>
          <w:p w14:paraId="18F1752A"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Private £</w:t>
            </w:r>
          </w:p>
        </w:tc>
      </w:tr>
      <w:tr w:rsidR="00DB7741" w:rsidRPr="00DB7741" w14:paraId="2AD1434B" w14:textId="77777777" w:rsidTr="00AD76EB">
        <w:trPr>
          <w:trHeight w:val="461"/>
        </w:trPr>
        <w:tc>
          <w:tcPr>
            <w:tcW w:w="2384"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6B482C76"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Other Income</w:t>
            </w:r>
          </w:p>
        </w:tc>
        <w:tc>
          <w:tcPr>
            <w:tcW w:w="3746"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4ADE9318"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3632" w:type="dxa"/>
            <w:tcBorders>
              <w:top w:val="single" w:sz="8" w:space="0" w:color="000099"/>
              <w:left w:val="single" w:sz="8" w:space="0" w:color="000099"/>
              <w:bottom w:val="single" w:sz="8" w:space="0" w:color="000099"/>
              <w:right w:val="single" w:sz="8" w:space="0" w:color="000099"/>
            </w:tcBorders>
            <w:shd w:val="clear" w:color="auto" w:fill="FFFFFF"/>
            <w:tcMar>
              <w:top w:w="58" w:type="dxa"/>
              <w:left w:w="58" w:type="dxa"/>
              <w:bottom w:w="58" w:type="dxa"/>
              <w:right w:w="58" w:type="dxa"/>
            </w:tcMar>
            <w:hideMark/>
          </w:tcPr>
          <w:p w14:paraId="57BDE399" w14:textId="77777777" w:rsidR="00DB7741" w:rsidRPr="00DB7741" w:rsidRDefault="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bl>
    <w:p w14:paraId="390F5E80" w14:textId="77777777" w:rsidR="00DB7741" w:rsidRDefault="00DB7741">
      <w:pPr>
        <w:rPr>
          <w:sz w:val="24"/>
          <w:szCs w:val="24"/>
        </w:rPr>
      </w:pPr>
    </w:p>
    <w:p w14:paraId="1DA92E91" w14:textId="77777777" w:rsidR="00AD76EB" w:rsidRDefault="00AD76EB">
      <w:pPr>
        <w:rPr>
          <w:sz w:val="24"/>
          <w:szCs w:val="24"/>
        </w:rPr>
      </w:pPr>
      <w:r>
        <w:rPr>
          <w:sz w:val="24"/>
          <w:szCs w:val="24"/>
        </w:rPr>
        <w:tab/>
      </w:r>
      <w:r>
        <w:rPr>
          <w:sz w:val="24"/>
          <w:szCs w:val="24"/>
        </w:rPr>
        <w:tab/>
      </w:r>
    </w:p>
    <w:tbl>
      <w:tblPr>
        <w:tblW w:w="9781" w:type="dxa"/>
        <w:tblInd w:w="-152" w:type="dxa"/>
        <w:tblCellMar>
          <w:left w:w="0" w:type="dxa"/>
          <w:right w:w="0" w:type="dxa"/>
        </w:tblCellMar>
        <w:tblLook w:val="04A0" w:firstRow="1" w:lastRow="0" w:firstColumn="1" w:lastColumn="0" w:noHBand="0" w:noVBand="1"/>
      </w:tblPr>
      <w:tblGrid>
        <w:gridCol w:w="3312"/>
        <w:gridCol w:w="2102"/>
        <w:gridCol w:w="2636"/>
        <w:gridCol w:w="1731"/>
      </w:tblGrid>
      <w:tr w:rsidR="00AD76EB" w:rsidRPr="00DB7741" w14:paraId="179C67DB" w14:textId="77777777" w:rsidTr="00B22CB5">
        <w:trPr>
          <w:trHeight w:val="440"/>
        </w:trPr>
        <w:tc>
          <w:tcPr>
            <w:tcW w:w="9781" w:type="dxa"/>
            <w:gridSpan w:val="4"/>
            <w:tcBorders>
              <w:top w:val="single" w:sz="8" w:space="0" w:color="000099"/>
              <w:left w:val="single" w:sz="8" w:space="0" w:color="000099"/>
              <w:bottom w:val="single" w:sz="8" w:space="0" w:color="000099"/>
              <w:right w:val="single" w:sz="8" w:space="0" w:color="000099"/>
            </w:tcBorders>
            <w:shd w:val="clear" w:color="auto" w:fill="D5DCE4" w:themeFill="text2" w:themeFillTint="33"/>
            <w:tcMar>
              <w:top w:w="43" w:type="dxa"/>
              <w:left w:w="43" w:type="dxa"/>
              <w:bottom w:w="43" w:type="dxa"/>
              <w:right w:w="43" w:type="dxa"/>
            </w:tcMar>
            <w:hideMark/>
          </w:tcPr>
          <w:p w14:paraId="7E6C30E3" w14:textId="77777777" w:rsidR="00AD76EB" w:rsidRPr="00DB7741" w:rsidRDefault="00AD76EB" w:rsidP="00D74649">
            <w:pPr>
              <w:widowControl w:val="0"/>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Insurance Policies</w:t>
            </w:r>
          </w:p>
        </w:tc>
      </w:tr>
      <w:tr w:rsidR="00AD76EB" w:rsidRPr="00DB7741" w14:paraId="79CCDA4F" w14:textId="77777777" w:rsidTr="00B22CB5">
        <w:trPr>
          <w:trHeight w:val="430"/>
        </w:trPr>
        <w:tc>
          <w:tcPr>
            <w:tcW w:w="331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6490BE8" w14:textId="77777777" w:rsidR="00AD76EB" w:rsidRPr="00DB7741" w:rsidRDefault="00AD76EB" w:rsidP="00D74649">
            <w:pPr>
              <w:widowControl w:val="0"/>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Type of Policy</w:t>
            </w:r>
          </w:p>
        </w:tc>
        <w:tc>
          <w:tcPr>
            <w:tcW w:w="21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B5AAAD6" w14:textId="77777777" w:rsidR="00AD76EB" w:rsidRPr="00DB7741" w:rsidRDefault="00AD76EB" w:rsidP="00D74649">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Maturity Date</w:t>
            </w:r>
          </w:p>
        </w:tc>
        <w:tc>
          <w:tcPr>
            <w:tcW w:w="263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0588845" w14:textId="77777777" w:rsidR="00AD76EB" w:rsidRPr="00DB7741" w:rsidRDefault="00AD76EB" w:rsidP="00D74649">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Sum Assured</w:t>
            </w:r>
          </w:p>
        </w:tc>
        <w:tc>
          <w:tcPr>
            <w:tcW w:w="173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F707F34" w14:textId="77777777" w:rsidR="00AD76EB" w:rsidRPr="00DB7741" w:rsidRDefault="00AD76EB" w:rsidP="00D74649">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In Trust</w:t>
            </w:r>
          </w:p>
        </w:tc>
      </w:tr>
      <w:tr w:rsidR="00AD76EB" w:rsidRPr="00DB7741" w14:paraId="61032940" w14:textId="77777777" w:rsidTr="00B22CB5">
        <w:trPr>
          <w:trHeight w:val="384"/>
        </w:trPr>
        <w:tc>
          <w:tcPr>
            <w:tcW w:w="331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2E010EB" w14:textId="77777777" w:rsidR="00AD76EB" w:rsidRPr="00DB7741" w:rsidRDefault="00AD76EB" w:rsidP="00D74649">
            <w:pPr>
              <w:widowControl w:val="0"/>
              <w:jc w:val="center"/>
              <w:rPr>
                <w:color w:val="000000"/>
                <w:sz w:val="24"/>
                <w:szCs w:val="24"/>
                <w14:ligatures w14:val="none"/>
              </w:rPr>
            </w:pPr>
            <w:r w:rsidRPr="00DB7741">
              <w:rPr>
                <w:color w:val="000000"/>
                <w:sz w:val="24"/>
                <w:szCs w:val="24"/>
                <w14:ligatures w14:val="none"/>
              </w:rPr>
              <w:t> </w:t>
            </w:r>
          </w:p>
        </w:tc>
        <w:tc>
          <w:tcPr>
            <w:tcW w:w="21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8F5E9E7" w14:textId="77777777" w:rsidR="00AD76EB" w:rsidRPr="00DB7741" w:rsidRDefault="00AD76EB" w:rsidP="00D74649">
            <w:pPr>
              <w:widowControl w:val="0"/>
              <w:jc w:val="center"/>
              <w:rPr>
                <w:color w:val="000000"/>
                <w:sz w:val="24"/>
                <w:szCs w:val="24"/>
                <w14:ligatures w14:val="none"/>
              </w:rPr>
            </w:pPr>
            <w:r w:rsidRPr="00DB7741">
              <w:rPr>
                <w:color w:val="000000"/>
                <w:sz w:val="24"/>
                <w:szCs w:val="24"/>
                <w14:ligatures w14:val="none"/>
              </w:rPr>
              <w:t> </w:t>
            </w:r>
          </w:p>
        </w:tc>
        <w:tc>
          <w:tcPr>
            <w:tcW w:w="263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D1B1749" w14:textId="77777777" w:rsidR="00AD76EB" w:rsidRPr="00DB7741" w:rsidRDefault="00AD76EB" w:rsidP="00D74649">
            <w:pPr>
              <w:widowControl w:val="0"/>
              <w:rPr>
                <w:color w:val="000000"/>
                <w:sz w:val="24"/>
                <w:szCs w:val="24"/>
                <w14:ligatures w14:val="none"/>
              </w:rPr>
            </w:pPr>
            <w:r w:rsidRPr="00DB7741">
              <w:rPr>
                <w:color w:val="000000"/>
                <w:sz w:val="24"/>
                <w:szCs w:val="24"/>
                <w14:ligatures w14:val="none"/>
              </w:rPr>
              <w:t>£</w:t>
            </w:r>
          </w:p>
        </w:tc>
        <w:tc>
          <w:tcPr>
            <w:tcW w:w="173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3593998" w14:textId="77777777" w:rsidR="00AD76EB" w:rsidRPr="00DB7741" w:rsidRDefault="00AD76EB" w:rsidP="00D74649">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Y/N</w:t>
            </w:r>
          </w:p>
        </w:tc>
      </w:tr>
      <w:tr w:rsidR="00AD76EB" w:rsidRPr="00DB7741" w14:paraId="4EF75AD7" w14:textId="77777777" w:rsidTr="00B22CB5">
        <w:trPr>
          <w:trHeight w:val="384"/>
        </w:trPr>
        <w:tc>
          <w:tcPr>
            <w:tcW w:w="331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1525C75" w14:textId="77777777" w:rsidR="00AD76EB" w:rsidRPr="00DB7741" w:rsidRDefault="00AD76EB" w:rsidP="00D74649">
            <w:pPr>
              <w:widowControl w:val="0"/>
              <w:jc w:val="center"/>
              <w:rPr>
                <w:color w:val="000000"/>
                <w:sz w:val="24"/>
                <w:szCs w:val="24"/>
                <w14:ligatures w14:val="none"/>
              </w:rPr>
            </w:pPr>
            <w:r w:rsidRPr="00DB7741">
              <w:rPr>
                <w:color w:val="000000"/>
                <w:sz w:val="24"/>
                <w:szCs w:val="24"/>
                <w14:ligatures w14:val="none"/>
              </w:rPr>
              <w:t> </w:t>
            </w:r>
          </w:p>
        </w:tc>
        <w:tc>
          <w:tcPr>
            <w:tcW w:w="21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FB1D708" w14:textId="77777777" w:rsidR="00AD76EB" w:rsidRPr="00DB7741" w:rsidRDefault="00AD76EB" w:rsidP="00D74649">
            <w:pPr>
              <w:widowControl w:val="0"/>
              <w:jc w:val="center"/>
              <w:rPr>
                <w:color w:val="000000"/>
                <w:sz w:val="24"/>
                <w:szCs w:val="24"/>
                <w14:ligatures w14:val="none"/>
              </w:rPr>
            </w:pPr>
            <w:r w:rsidRPr="00DB7741">
              <w:rPr>
                <w:color w:val="000000"/>
                <w:sz w:val="24"/>
                <w:szCs w:val="24"/>
                <w14:ligatures w14:val="none"/>
              </w:rPr>
              <w:t> </w:t>
            </w:r>
          </w:p>
        </w:tc>
        <w:tc>
          <w:tcPr>
            <w:tcW w:w="263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49348A4" w14:textId="77777777" w:rsidR="00AD76EB" w:rsidRPr="00DB7741" w:rsidRDefault="00AD76EB" w:rsidP="00D74649">
            <w:pPr>
              <w:widowControl w:val="0"/>
              <w:rPr>
                <w:color w:val="000000"/>
                <w:sz w:val="24"/>
                <w:szCs w:val="24"/>
                <w14:ligatures w14:val="none"/>
              </w:rPr>
            </w:pPr>
            <w:r w:rsidRPr="00DB7741">
              <w:rPr>
                <w:color w:val="000000"/>
                <w:sz w:val="24"/>
                <w:szCs w:val="24"/>
                <w14:ligatures w14:val="none"/>
              </w:rPr>
              <w:t>£</w:t>
            </w:r>
          </w:p>
        </w:tc>
        <w:tc>
          <w:tcPr>
            <w:tcW w:w="173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1568348" w14:textId="77777777" w:rsidR="00AD76EB" w:rsidRPr="00DB7741" w:rsidRDefault="00AD76EB" w:rsidP="00D74649">
            <w:pPr>
              <w:widowControl w:val="0"/>
              <w:jc w:val="center"/>
              <w:rPr>
                <w:rFonts w:ascii="Gill Sans MT" w:hAnsi="Gill Sans MT"/>
                <w:color w:val="000000"/>
                <w:sz w:val="24"/>
                <w:szCs w:val="24"/>
                <w14:ligatures w14:val="none"/>
              </w:rPr>
            </w:pPr>
            <w:r w:rsidRPr="00DB7741">
              <w:rPr>
                <w:rFonts w:ascii="Gill Sans MT" w:hAnsi="Gill Sans MT"/>
                <w:color w:val="000000"/>
                <w:sz w:val="24"/>
                <w:szCs w:val="24"/>
                <w14:ligatures w14:val="none"/>
              </w:rPr>
              <w:t>Y/N</w:t>
            </w:r>
          </w:p>
        </w:tc>
      </w:tr>
    </w:tbl>
    <w:p w14:paraId="0264C359" w14:textId="77777777" w:rsidR="00D951D2" w:rsidRDefault="00D951D2">
      <w:pPr>
        <w:rPr>
          <w:sz w:val="24"/>
          <w:szCs w:val="24"/>
        </w:rPr>
      </w:pPr>
    </w:p>
    <w:p w14:paraId="6EA6ED9E" w14:textId="77777777" w:rsidR="00AD76EB" w:rsidRDefault="00AD76EB">
      <w:pPr>
        <w:rPr>
          <w:sz w:val="24"/>
          <w:szCs w:val="24"/>
        </w:rPr>
      </w:pPr>
    </w:p>
    <w:p w14:paraId="14F6C0C3" w14:textId="77777777" w:rsidR="00AD76EB" w:rsidRDefault="00AD76EB">
      <w:pPr>
        <w:rPr>
          <w:sz w:val="24"/>
          <w:szCs w:val="24"/>
        </w:rPr>
      </w:pPr>
    </w:p>
    <w:p w14:paraId="594DB4B5" w14:textId="77777777" w:rsidR="00AD76EB" w:rsidRDefault="00AD76EB">
      <w:pPr>
        <w:rPr>
          <w:sz w:val="24"/>
          <w:szCs w:val="24"/>
        </w:rPr>
      </w:pPr>
    </w:p>
    <w:p w14:paraId="151A629E" w14:textId="77777777" w:rsidR="00AD76EB" w:rsidRDefault="00AD76EB">
      <w:pPr>
        <w:rPr>
          <w:sz w:val="24"/>
          <w:szCs w:val="24"/>
        </w:rPr>
      </w:pPr>
    </w:p>
    <w:p w14:paraId="3045F93A" w14:textId="77777777" w:rsidR="00AD76EB" w:rsidRDefault="00AD76EB">
      <w:pPr>
        <w:rPr>
          <w:sz w:val="24"/>
          <w:szCs w:val="24"/>
        </w:rPr>
      </w:pPr>
    </w:p>
    <w:p w14:paraId="0776F7E5" w14:textId="77777777" w:rsidR="00AD76EB" w:rsidRDefault="00AD76EB">
      <w:pPr>
        <w:rPr>
          <w:sz w:val="24"/>
          <w:szCs w:val="24"/>
        </w:rPr>
      </w:pPr>
    </w:p>
    <w:p w14:paraId="7A10CD27" w14:textId="77777777" w:rsidR="00D951D2" w:rsidRDefault="00D951D2">
      <w:pPr>
        <w:rPr>
          <w:sz w:val="24"/>
          <w:szCs w:val="24"/>
        </w:rPr>
      </w:pPr>
    </w:p>
    <w:tbl>
      <w:tblPr>
        <w:tblpPr w:leftFromText="180" w:rightFromText="180" w:vertAnchor="text" w:horzAnchor="margin" w:tblpXSpec="center" w:tblpY="110"/>
        <w:tblW w:w="10205" w:type="dxa"/>
        <w:tblCellMar>
          <w:left w:w="0" w:type="dxa"/>
          <w:right w:w="0" w:type="dxa"/>
        </w:tblCellMar>
        <w:tblLook w:val="04A0" w:firstRow="1" w:lastRow="0" w:firstColumn="1" w:lastColumn="0" w:noHBand="0" w:noVBand="1"/>
      </w:tblPr>
      <w:tblGrid>
        <w:gridCol w:w="2551"/>
        <w:gridCol w:w="2551"/>
        <w:gridCol w:w="2551"/>
        <w:gridCol w:w="2552"/>
      </w:tblGrid>
      <w:tr w:rsidR="00D951D2" w:rsidRPr="00DB7741" w14:paraId="6B93BD9A" w14:textId="77777777" w:rsidTr="00D951D2">
        <w:trPr>
          <w:trHeight w:val="440"/>
        </w:trPr>
        <w:tc>
          <w:tcPr>
            <w:tcW w:w="10205" w:type="dxa"/>
            <w:gridSpan w:val="4"/>
            <w:tcBorders>
              <w:top w:val="single" w:sz="8" w:space="0" w:color="000099"/>
              <w:left w:val="single" w:sz="8" w:space="0" w:color="000099"/>
              <w:bottom w:val="single" w:sz="8" w:space="0" w:color="000099"/>
              <w:right w:val="single" w:sz="8" w:space="0" w:color="000099"/>
            </w:tcBorders>
            <w:shd w:val="clear" w:color="auto" w:fill="D5DCE4" w:themeFill="text2" w:themeFillTint="33"/>
            <w:tcMar>
              <w:top w:w="43" w:type="dxa"/>
              <w:left w:w="43" w:type="dxa"/>
              <w:bottom w:w="43" w:type="dxa"/>
              <w:right w:w="43" w:type="dxa"/>
            </w:tcMar>
            <w:hideMark/>
          </w:tcPr>
          <w:p w14:paraId="719B3D83" w14:textId="77777777" w:rsidR="00D951D2" w:rsidRPr="00DB7741" w:rsidRDefault="00D951D2" w:rsidP="00D951D2">
            <w:pPr>
              <w:widowControl w:val="0"/>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Financial Assets</w:t>
            </w:r>
          </w:p>
        </w:tc>
      </w:tr>
      <w:tr w:rsidR="00D951D2" w:rsidRPr="00DB7741" w14:paraId="22B4EEFB" w14:textId="77777777" w:rsidTr="00D951D2">
        <w:trPr>
          <w:trHeight w:val="430"/>
        </w:trPr>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DDDB642" w14:textId="77777777" w:rsidR="00D951D2" w:rsidRPr="00DB7741" w:rsidRDefault="00D951D2" w:rsidP="00D951D2">
            <w:pPr>
              <w:widowControl w:val="0"/>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Asset Class</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DA5B873" w14:textId="77777777" w:rsidR="00D951D2" w:rsidRPr="00DB7741" w:rsidRDefault="00D951D2" w:rsidP="00D951D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Self</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9A1EFA4" w14:textId="77777777" w:rsidR="00D951D2" w:rsidRPr="00DB7741" w:rsidRDefault="00D951D2" w:rsidP="00D951D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Partner / Spouse</w:t>
            </w:r>
          </w:p>
        </w:tc>
        <w:tc>
          <w:tcPr>
            <w:tcW w:w="25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4733495" w14:textId="77777777" w:rsidR="00D951D2" w:rsidRPr="00DB7741" w:rsidRDefault="00D951D2" w:rsidP="00D951D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Joint</w:t>
            </w:r>
          </w:p>
        </w:tc>
      </w:tr>
      <w:tr w:rsidR="00D951D2" w:rsidRPr="00DB7741" w14:paraId="1433AA4B" w14:textId="77777777" w:rsidTr="00D951D2">
        <w:trPr>
          <w:trHeight w:val="383"/>
        </w:trPr>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240C52A"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Bank &amp; B/Soc Accounts</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9D895A7"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4F206C0"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3F9E0D9"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698AB3AF" w14:textId="77777777" w:rsidTr="00D951D2">
        <w:trPr>
          <w:trHeight w:val="383"/>
        </w:trPr>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D18C156"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Cash ISA’s</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9BDBBA9"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ED51DCE"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0E558C1"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476B31B6" w14:textId="77777777" w:rsidTr="00D951D2">
        <w:trPr>
          <w:trHeight w:val="383"/>
        </w:trPr>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91C3D09"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National Savings</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B5E2A6F"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68EA597"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9734D5A"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018597F8" w14:textId="77777777" w:rsidTr="00D951D2">
        <w:trPr>
          <w:trHeight w:val="383"/>
        </w:trPr>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65EFFE9"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PEP’s</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58C83F5"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AAF20A6"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B84678E"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4A5B5E8F" w14:textId="77777777" w:rsidTr="00D951D2">
        <w:trPr>
          <w:trHeight w:val="406"/>
        </w:trPr>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D23AF5A"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Investment ISA’s</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D0AFA9E"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93D6C93"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47AE978"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13CE9893" w14:textId="77777777" w:rsidTr="00D951D2">
        <w:trPr>
          <w:trHeight w:val="406"/>
        </w:trPr>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E47761B"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Investment Bonds</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68AC1B4"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435CC58"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EECF70D"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2F790B9A" w14:textId="77777777" w:rsidTr="00D951D2">
        <w:trPr>
          <w:trHeight w:val="662"/>
        </w:trPr>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7BFF3C6"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Unit Trusts &amp; Investment Trusts</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9F7F1DC"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806535F"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5B9442C"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14E5742B" w14:textId="77777777" w:rsidTr="00D951D2">
        <w:trPr>
          <w:trHeight w:val="383"/>
        </w:trPr>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1BECE96"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Shares</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00840D0"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7AB29C0"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C6DA1CF"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55568181" w14:textId="77777777" w:rsidTr="00D951D2">
        <w:trPr>
          <w:trHeight w:val="383"/>
        </w:trPr>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1A653BD"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Pension Funds</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4E74364"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71122FA"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777ADE2"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51BBB348" w14:textId="77777777" w:rsidTr="00D951D2">
        <w:trPr>
          <w:trHeight w:val="406"/>
        </w:trPr>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2B319DC"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Total</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BF4119E"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D54CE9D"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9872C4E"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bl>
    <w:p w14:paraId="28D9B03E" w14:textId="77777777" w:rsidR="00D951D2" w:rsidRDefault="00D951D2">
      <w:pPr>
        <w:rPr>
          <w:sz w:val="24"/>
          <w:szCs w:val="24"/>
        </w:rPr>
      </w:pPr>
    </w:p>
    <w:tbl>
      <w:tblPr>
        <w:tblpPr w:leftFromText="180" w:rightFromText="180" w:vertAnchor="text" w:horzAnchor="margin" w:tblpXSpec="center" w:tblpY="194"/>
        <w:tblW w:w="10205" w:type="dxa"/>
        <w:tblCellMar>
          <w:left w:w="0" w:type="dxa"/>
          <w:right w:w="0" w:type="dxa"/>
        </w:tblCellMar>
        <w:tblLook w:val="04A0" w:firstRow="1" w:lastRow="0" w:firstColumn="1" w:lastColumn="0" w:noHBand="0" w:noVBand="1"/>
      </w:tblPr>
      <w:tblGrid>
        <w:gridCol w:w="2665"/>
        <w:gridCol w:w="2551"/>
        <w:gridCol w:w="2551"/>
        <w:gridCol w:w="2438"/>
      </w:tblGrid>
      <w:tr w:rsidR="00D951D2" w:rsidRPr="00DB7741" w14:paraId="527C066F" w14:textId="77777777" w:rsidTr="00D951D2">
        <w:trPr>
          <w:trHeight w:val="440"/>
        </w:trPr>
        <w:tc>
          <w:tcPr>
            <w:tcW w:w="10205" w:type="dxa"/>
            <w:gridSpan w:val="4"/>
            <w:tcBorders>
              <w:top w:val="single" w:sz="8" w:space="0" w:color="000099"/>
              <w:left w:val="single" w:sz="8" w:space="0" w:color="000099"/>
              <w:bottom w:val="single" w:sz="8" w:space="0" w:color="000099"/>
              <w:right w:val="single" w:sz="8" w:space="0" w:color="000099"/>
            </w:tcBorders>
            <w:shd w:val="clear" w:color="auto" w:fill="D5DCE4" w:themeFill="text2" w:themeFillTint="33"/>
            <w:tcMar>
              <w:top w:w="43" w:type="dxa"/>
              <w:left w:w="43" w:type="dxa"/>
              <w:bottom w:w="43" w:type="dxa"/>
              <w:right w:w="43" w:type="dxa"/>
            </w:tcMar>
            <w:hideMark/>
          </w:tcPr>
          <w:p w14:paraId="424B0142" w14:textId="77777777" w:rsidR="00D951D2" w:rsidRPr="00DB7741" w:rsidRDefault="00D951D2" w:rsidP="00D951D2">
            <w:pPr>
              <w:widowControl w:val="0"/>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Real Assets</w:t>
            </w:r>
          </w:p>
        </w:tc>
      </w:tr>
      <w:tr w:rsidR="00D951D2" w:rsidRPr="00DB7741" w14:paraId="2A9F97D5" w14:textId="77777777" w:rsidTr="00D951D2">
        <w:trPr>
          <w:trHeight w:val="430"/>
        </w:trPr>
        <w:tc>
          <w:tcPr>
            <w:tcW w:w="2665"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B0FB8C5" w14:textId="77777777" w:rsidR="00D951D2" w:rsidRPr="00DB7741" w:rsidRDefault="00D951D2" w:rsidP="00D951D2">
            <w:pPr>
              <w:widowControl w:val="0"/>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Asset Class</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53065B7" w14:textId="77777777" w:rsidR="00D951D2" w:rsidRPr="00DB7741" w:rsidRDefault="00D951D2" w:rsidP="00D951D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Self</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CBAD29B" w14:textId="77777777" w:rsidR="00D951D2" w:rsidRPr="00DB7741" w:rsidRDefault="00D951D2" w:rsidP="00D951D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Partner / Spouse</w:t>
            </w:r>
          </w:p>
        </w:tc>
        <w:tc>
          <w:tcPr>
            <w:tcW w:w="2438"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62E55D5" w14:textId="77777777" w:rsidR="00D951D2" w:rsidRPr="00DB7741" w:rsidRDefault="00D951D2" w:rsidP="00D951D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Joint</w:t>
            </w:r>
          </w:p>
        </w:tc>
      </w:tr>
      <w:tr w:rsidR="00D951D2" w:rsidRPr="00DB7741" w14:paraId="7697C8CF" w14:textId="77777777" w:rsidTr="00D951D2">
        <w:trPr>
          <w:trHeight w:val="383"/>
        </w:trPr>
        <w:tc>
          <w:tcPr>
            <w:tcW w:w="2665"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7909CD9"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Residential Property</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1DDFBD7"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C1313C4"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438"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2EA0392"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38EF2ED4" w14:textId="77777777" w:rsidTr="00D951D2">
        <w:trPr>
          <w:trHeight w:val="383"/>
        </w:trPr>
        <w:tc>
          <w:tcPr>
            <w:tcW w:w="2665"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7FFA60F"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Additional Properties</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59266D6"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C801455"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438"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898CCA2"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22D0C72E" w14:textId="77777777" w:rsidTr="00D951D2">
        <w:trPr>
          <w:trHeight w:val="383"/>
        </w:trPr>
        <w:tc>
          <w:tcPr>
            <w:tcW w:w="2665"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AE45BE6"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Business Assets</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5A65B13"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A00BD8C"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438"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9746EF1"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095BE04D" w14:textId="77777777" w:rsidTr="00D951D2">
        <w:trPr>
          <w:trHeight w:val="430"/>
        </w:trPr>
        <w:tc>
          <w:tcPr>
            <w:tcW w:w="2665"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E75E8F5"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Total</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C76D027"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55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51C3725"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438"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67C4B27"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bl>
    <w:p w14:paraId="24B8A83D" w14:textId="77777777" w:rsidR="00D951D2" w:rsidRDefault="00DB7741" w:rsidP="00DB7741">
      <w:pPr>
        <w:rPr>
          <w:color w:val="000000"/>
          <w:kern w:val="0"/>
          <w:sz w:val="24"/>
          <w:szCs w:val="24"/>
          <w14:ligatures w14:val="none"/>
          <w14:cntxtAlts w14:val="0"/>
        </w:rPr>
      </w:pPr>
      <w:r w:rsidRPr="00DB7741">
        <w:rPr>
          <w:noProof/>
          <w:color w:val="000000"/>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A221FD0" wp14:editId="7A2B355E">
                <wp:simplePos x="0" y="0"/>
                <wp:positionH relativeFrom="column">
                  <wp:posOffset>504190</wp:posOffset>
                </wp:positionH>
                <wp:positionV relativeFrom="paragraph">
                  <wp:posOffset>4102100</wp:posOffset>
                </wp:positionV>
                <wp:extent cx="6480175" cy="1555115"/>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80175" cy="15551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805BD" id="Rectangle 4" o:spid="_x0000_s1026" style="position:absolute;margin-left:39.7pt;margin-top:323pt;width:510.25pt;height:122.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ms4QIAAPMFAAAOAAAAZHJzL2Uyb0RvYy54bWysVNFu0zAUfUfiHyy/Z4nbpGmipVPbNQhp&#10;wMSGeHYTp7FI7GC7zQri37l2mm6FFwTkwbp27ONz7j2+1zdPbYMOTGkuRYbJVYARE4Usudhl+NNj&#10;7s0x0oaKkjZSsAwfmcY3i9evrvsuZRNZy6ZkCgGI0GnfZbg2pkt9Xxc1a6m+kh0T8LOSqqUGpmrn&#10;l4r2gN42/iQIZn4vVdkpWTCtYfV2+IkXDr+qWGE+VJVmBjUZBm7GjcqNWzv6i2ua7hTtal6caNC/&#10;YNFSLuDSM9QtNRTtFf8NquWFklpW5qqQrS+rihfMaQA1JPhFzUNNO+a0QHJ0d06T/n+wxfvDvUK8&#10;zHCIkaAtlOgjJI2KXcNQaNPTdzqFXQ/dvbICdXcniy8aCbmuYRdbKiX7mtESSBGAOC076o/HDvCI&#10;RfEvYOxEAyDa9u9kCXvo3kiXv6dKtfYayAx6cmU6nsvEngwqYHEWzgMSRxgV8I9EUURI5O6g6Xi8&#10;U9q8YbJFNsiwAkkOnh7utLF0aDpusbcJmfOmcV5oxMUCbBxWmDPTcJqmQAVCu9OScoX+npBJGKwm&#10;iZfP5rEX5mHkJXEw9wKSrJJZECbhbf7DsiBhWvOyZOKOCzaajoR/VtST/Qe7ONuhPsNJNIF80GYH&#10;j/DkxBeaWm7gkTW8zfA8sN9ge1u1jSidbEN5M8T+JT+XKxB5qXWZR0EcTudeHEdTL5xuAm81z9fe&#10;ck1ms3izWq825FLrxuVP/7tcR2Qshp3IPah7qMseldwWexolE3BiyeGZT+JB7yk1hVEYKWk+c1M7&#10;h1pvWQytdtt1o9CBQp/I8zFHUP0z+pCI54tf5Omk7TlVcG50iDO+9frwkrayPILvgYMzN3ROCGqp&#10;vmHUQxfKsP66p4ph1LwV8KJsyxoDNQbbMaCigKMZNlB6F67N0Nr2neK7GpCJUyfkEt5XxZ3z7dsb&#10;WABfO4HO4pifuqBtXS/nbtdzr178BAAA//8DAFBLAwQUAAYACAAAACEA+K4kJN8AAAALAQAADwAA&#10;AGRycy9kb3ducmV2LnhtbEyPQU7DMBBF90jcwRokNojaaaMQp5lUBcEKNi09gBtPk4jYjmKnDbfH&#10;XdHlaJ7+f7/czKZnZxp95yxCshDAyNZOd7ZBOHx/POfAfFBWq95ZQvglD5vq/q5UhXYXu6PzPjQs&#10;hlhfKIQ2hKHg3NctGeUXbiAbfyc3GhXiOTZcj+oSw03Pl0Jk3KjOxoZWDfTWUv2znwzC08otX7Ov&#10;bZLm75qmw6oXu88E8fFh3q6BBZrDPwxX/agOVXQ6uslqz3qEF5lGEiFLs7jpCggpJbAjQi6FBF6V&#10;/HZD9QcAAP//AwBQSwECLQAUAAYACAAAACEAtoM4kv4AAADhAQAAEwAAAAAAAAAAAAAAAAAAAAAA&#10;W0NvbnRlbnRfVHlwZXNdLnhtbFBLAQItABQABgAIAAAAIQA4/SH/1gAAAJQBAAALAAAAAAAAAAAA&#10;AAAAAC8BAABfcmVscy8ucmVsc1BLAQItABQABgAIAAAAIQDgNEms4QIAAPMFAAAOAAAAAAAAAAAA&#10;AAAAAC4CAABkcnMvZTJvRG9jLnhtbFBLAQItABQABgAIAAAAIQD4riQk3wAAAAsBAAAPAAAAAAAA&#10;AAAAAAAAADsFAABkcnMvZG93bnJldi54bWxQSwUGAAAAAAQABADzAAAARwYAAAAA&#10;" filled="f" stroked="f" insetpen="t">
                <v:shadow color="red"/>
                <o:lock v:ext="edit" shapetype="t"/>
                <v:textbox inset="0,0,0,0"/>
              </v:rect>
            </w:pict>
          </mc:Fallback>
        </mc:AlternateContent>
      </w:r>
      <w:r w:rsidRPr="00DB7741">
        <w:rPr>
          <w:noProof/>
          <w:color w:val="000000"/>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66AB49F0" wp14:editId="54406084">
                <wp:simplePos x="0" y="0"/>
                <wp:positionH relativeFrom="column">
                  <wp:posOffset>504190</wp:posOffset>
                </wp:positionH>
                <wp:positionV relativeFrom="paragraph">
                  <wp:posOffset>5685790</wp:posOffset>
                </wp:positionV>
                <wp:extent cx="6480175" cy="320611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80175" cy="32061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383C4" id="Rectangle 5" o:spid="_x0000_s1026" style="position:absolute;margin-left:39.7pt;margin-top:447.7pt;width:510.25pt;height:252.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Rh4QIAAPMFAAAOAAAAZHJzL2Uyb0RvYy54bWysVF1v0zAUfUfiP1h+z/LRtGmipVPbNQhp&#10;wMSGeHZjp7FI7GC7zQriv3PtNN0KLwjIg3Xt2Mfn3Ht8r2+e2gYdmNJcihyHVwFGTJSScrHL8afH&#10;wptjpA0RlDRSsBwfmcY3i9evrvsuY5GsZUOZQgAidNZ3Oa6N6TLf12XNWqKvZMcE/KykaomBqdr5&#10;VJEe0NvGj4Jg5vdS0U7JkmkNq7fDT7xw+FXFSvOhqjQzqMkxcDNuVG7c2tFfXJNsp0hX8/JEg/wF&#10;i5ZwAZeeoW6JIWiv+G9QLS+V1LIyV6VsfVlVvGROA6gJg1/UPNSkY04LJEd35zTp/wdbvj/cK8Rp&#10;jqcYCdJCiT5C0ojYNQxNbXr6Tmew66G7V1ag7u5k+UUjIdc17GJLpWRfM0KBVAgQp2VH/fHYAV5o&#10;UfwLGDvRAIi2/TtJYQ/ZG+ny91Sp1l4DmUFPrkzHc5nYk0ElLM7ieRAmwLeEf5MomIWhY+qTbDze&#10;KW3eMNkiG+RYgSQHTw532lg6JBu32NuELHjTOC804mIBNg4rzJlpOE0yoAKh3WlJuUJ/T8MoDlZR&#10;6hWzeeLFRTz10iSYe0GYrtJZEKfxbfHDsgjjrOaUMnHHBRtNF8Z/VtST/Qe7ONuhPsfpNIJ8kGYH&#10;j/DkxBeaWm7gkTW8zfE8sN9ge1u1jaBOtiG8GWL/kp/LFYi81LospkEST+ZekkwnXjzZBN5qXqy9&#10;5TqczZLNar3ahJdaNy5/+t/lOiJjMexE7kHdQ017RLkt9mSaRuBEyuGZR8mg95Sa0iiMlDSfuamd&#10;Q623LIZWu+26UehAoE8UxZgjqP4ZfUjE88Uv8nTS9pwqODc6xBnfen14SVtJj+B74ODMDZ0Tglqq&#10;bxj10IVyrL/uiWIYNW8FvCjbssZAjcF2DIgo4WiODZTehWsztLZ9p/iuBuTQqRNyCe+r4s759u0N&#10;LICvnUBnccxPXdC2rpdzt+u5Vy9+AgAA//8DAFBLAwQUAAYACAAAACEA+kch+OAAAAAMAQAADwAA&#10;AGRycy9kb3ducmV2LnhtbEyPQU7DMBBF90jcwRokNojaaUKJQ5yqoHYFm5YewI2HJCK2o9hpw+2Z&#10;rmD3R/P05025nm3PzjiGzjsFyUIAQ1d707lGwfFz95gDC1E7o3vvUMEPBlhXtzelLoy/uD2eD7Fh&#10;VOJCoRW0MQ4F56Fu0eqw8AM62n350epI49hwM+oLldueL4VYcas7RxdaPeBbi/X3YbIKHlK/fF19&#10;bJIs3xqcjmkv9u+JUvd38+YFWMQ5/sFw1Sd1qMjp5CdnAusVPMuMSAW5fKJwBYSUEtiJUiZECrwq&#10;+f8nql8AAAD//wMAUEsBAi0AFAAGAAgAAAAhALaDOJL+AAAA4QEAABMAAAAAAAAAAAAAAAAAAAAA&#10;AFtDb250ZW50X1R5cGVzXS54bWxQSwECLQAUAAYACAAAACEAOP0h/9YAAACUAQAACwAAAAAAAAAA&#10;AAAAAAAvAQAAX3JlbHMvLnJlbHNQSwECLQAUAAYACAAAACEAVKhkYeECAADzBQAADgAAAAAAAAAA&#10;AAAAAAAuAgAAZHJzL2Uyb0RvYy54bWxQSwECLQAUAAYACAAAACEA+kch+OAAAAAMAQAADwAAAAAA&#10;AAAAAAAAAAA7BQAAZHJzL2Rvd25yZXYueG1sUEsFBgAAAAAEAAQA8wAAAEgGAAAAAA==&#10;" filled="f" stroked="f" insetpen="t">
                <v:shadow color="red"/>
                <o:lock v:ext="edit" shapetype="t"/>
                <v:textbox inset="0,0,0,0"/>
              </v:rect>
            </w:pict>
          </mc:Fallback>
        </mc:AlternateContent>
      </w:r>
      <w:r w:rsidRPr="00DB7741">
        <w:rPr>
          <w:noProof/>
          <w:color w:val="000000"/>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44C38A1C" wp14:editId="1C962C11">
                <wp:simplePos x="0" y="0"/>
                <wp:positionH relativeFrom="column">
                  <wp:posOffset>504190</wp:posOffset>
                </wp:positionH>
                <wp:positionV relativeFrom="paragraph">
                  <wp:posOffset>8951595</wp:posOffset>
                </wp:positionV>
                <wp:extent cx="6480175" cy="1533525"/>
                <wp:effectExtent l="0" t="0" r="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80175" cy="15335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D62FF" id="Rectangle 6" o:spid="_x0000_s1026" style="position:absolute;margin-left:39.7pt;margin-top:704.85pt;width:510.25pt;height:120.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JX4QIAAPMFAAAOAAAAZHJzL2Uyb0RvYy54bWysVE2P0zAQvSPxHyzfs0nafDTRpqu22yCk&#10;BVbsIs5u4jQWiR1st2lB/HfGTtNu4YKAHKyxYz+/N/M8t3eHtkF7KhUTPMP+jYcR5YUoGd9m+NNz&#10;7swwUprwkjSC0wwfqcJ389evbvsupRNRi6akEgEIV2nfZbjWuktdVxU1bYm6ER3l8LMSsiUapnLr&#10;lpL0gN427sTzIrcXsuykKKhSsHo//MRzi19VtNAfqkpRjZoMAzdtR2nHjRnd+S1Jt5J0NStONMhf&#10;sGgJ43DpGeqeaIJ2kv0G1bJCCiUqfVOI1hVVxQpqNYAa3/tFzVNNOmq1QHJUd06T+n+wxfv9o0Ss&#10;zHCEESctlOgjJI3wbUNRZNLTdyqFXU/dozQCVfcgii8KcbGqYRddSCn6mpISSPkAcVq21J+PHeD5&#10;BsW9gjETBYBo078TJewhOy1s/g6VbM01kBl0sGU6nstEDxoVsBgFM8+PQ4wK+OeH02k4Ce0dJB2P&#10;d1LpN1S0yAQZliDJwpP9g9KGDknHLeY2LnLWNNYLDb9agI3DCrVmGk6TFKhAaHYaUrbQ3xN/EnjL&#10;SeLk0Sx2gjwInST2Zo7nJ8sk8oIkuM9/GBZ+kNasLCl/YJyOpvODPyvqyf6DXaztUJ/hxKQAkWYL&#10;j/DkxBeaWqbhkTWszfDMM99ge1O1NS+tbE1YM8TuNT+bKxB5rXWRh14cTGdOHIdTJ5iuPWc5y1fO&#10;YuVHUbxerpZr/1rr2uZP/btcS2QshpmIHah7qsselcwUexomE3BiyeCZT+JB7yk1hZYYSaE/M11b&#10;hxpvGQwlt5tVI9GeQJ/I8zFHUP0z+pCIy8Uv8nTSdkkVnBsdYo1vvD68pI0oj+B74GDNDZ0TglrI&#10;bxj10IUyrL7uiKQYNW85vCjTssZAjsFmDAgv4GiGNZTehis9tLZdJ9m2BmTfquNiAe+rYtb55u0N&#10;LICvmUBnscxPXdC0rpdzu+vSq+c/AQAA//8DAFBLAwQUAAYACAAAACEAhVcg+uEAAAANAQAADwAA&#10;AGRycy9kb3ducmV2LnhtbEyPTU7DMBBG90jcwRokNojaSUNahzhVQbAqm5YewI2HJCIeR7HThtvj&#10;rmA3P0/fvCk3s+3ZGUffOVKQLAQwpNqZjhoFx8/3xzUwHzQZ3TtCBT/oYVPd3pS6MO5CezwfQsNi&#10;CPlCK2hDGArOfd2i1X7hBqS4+3Kj1SG2Y8PNqC8x3PY8FSLnVncUL7R6wNcW6+/DZBU8LF36kn9s&#10;k2z9ZnA6Lnux3yVK3d/N22dgAefwB8NVP6pDFZ1ObiLjWa9gJbNIxnkm5ArYlRBSSmCnWOVPSQq8&#10;Kvn/L6pfAAAA//8DAFBLAQItABQABgAIAAAAIQC2gziS/gAAAOEBAAATAAAAAAAAAAAAAAAAAAAA&#10;AABbQ29udGVudF9UeXBlc10ueG1sUEsBAi0AFAAGAAgAAAAhADj9If/WAAAAlAEAAAsAAAAAAAAA&#10;AAAAAAAALwEAAF9yZWxzLy5yZWxzUEsBAi0AFAAGAAgAAAAhAArSMlfhAgAA8wUAAA4AAAAAAAAA&#10;AAAAAAAALgIAAGRycy9lMm9Eb2MueG1sUEsBAi0AFAAGAAgAAAAhAIVXIPrhAAAADQEAAA8AAAAA&#10;AAAAAAAAAAAAOwUAAGRycy9kb3ducmV2LnhtbFBLBQYAAAAABAAEAPMAAABJBgAAAAA=&#10;" filled="f" stroked="f" insetpen="t">
                <v:shadow color="red"/>
                <o:lock v:ext="edit" shapetype="t"/>
                <v:textbox inset="0,0,0,0"/>
              </v:rect>
            </w:pict>
          </mc:Fallback>
        </mc:AlternateContent>
      </w:r>
    </w:p>
    <w:tbl>
      <w:tblPr>
        <w:tblpPr w:leftFromText="180" w:rightFromText="180" w:vertAnchor="text" w:horzAnchor="margin" w:tblpXSpec="center" w:tblpY="42"/>
        <w:tblW w:w="10271" w:type="dxa"/>
        <w:tblCellMar>
          <w:left w:w="0" w:type="dxa"/>
          <w:right w:w="0" w:type="dxa"/>
        </w:tblCellMar>
        <w:tblLook w:val="04A0" w:firstRow="1" w:lastRow="0" w:firstColumn="1" w:lastColumn="0" w:noHBand="0" w:noVBand="1"/>
      </w:tblPr>
      <w:tblGrid>
        <w:gridCol w:w="2362"/>
        <w:gridCol w:w="2636"/>
        <w:gridCol w:w="2636"/>
        <w:gridCol w:w="2637"/>
      </w:tblGrid>
      <w:tr w:rsidR="00D951D2" w:rsidRPr="00DB7741" w14:paraId="366EA36C" w14:textId="77777777" w:rsidTr="00AD76EB">
        <w:trPr>
          <w:trHeight w:val="440"/>
        </w:trPr>
        <w:tc>
          <w:tcPr>
            <w:tcW w:w="10271" w:type="dxa"/>
            <w:gridSpan w:val="4"/>
            <w:tcBorders>
              <w:top w:val="single" w:sz="8" w:space="0" w:color="000099"/>
              <w:left w:val="single" w:sz="8" w:space="0" w:color="000099"/>
              <w:bottom w:val="single" w:sz="8" w:space="0" w:color="000099"/>
              <w:right w:val="single" w:sz="8" w:space="0" w:color="000099"/>
            </w:tcBorders>
            <w:shd w:val="clear" w:color="auto" w:fill="D5DCE4" w:themeFill="text2" w:themeFillTint="33"/>
            <w:tcMar>
              <w:top w:w="43" w:type="dxa"/>
              <w:left w:w="43" w:type="dxa"/>
              <w:bottom w:w="43" w:type="dxa"/>
              <w:right w:w="43" w:type="dxa"/>
            </w:tcMar>
            <w:hideMark/>
          </w:tcPr>
          <w:p w14:paraId="5B1B03D3" w14:textId="77777777" w:rsidR="00D951D2" w:rsidRPr="00DB7741" w:rsidRDefault="00D951D2" w:rsidP="00D951D2">
            <w:pPr>
              <w:widowControl w:val="0"/>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Liabilities</w:t>
            </w:r>
          </w:p>
        </w:tc>
      </w:tr>
      <w:tr w:rsidR="00D951D2" w:rsidRPr="00DB7741" w14:paraId="32FCD9C4" w14:textId="77777777" w:rsidTr="00AD76EB">
        <w:trPr>
          <w:trHeight w:val="435"/>
        </w:trPr>
        <w:tc>
          <w:tcPr>
            <w:tcW w:w="236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D80440B" w14:textId="77777777" w:rsidR="00D951D2" w:rsidRPr="00DB7741" w:rsidRDefault="00D951D2" w:rsidP="00D951D2">
            <w:pPr>
              <w:widowControl w:val="0"/>
              <w:jc w:val="center"/>
              <w:rPr>
                <w:b/>
                <w:bCs/>
                <w:color w:val="000000"/>
                <w:sz w:val="24"/>
                <w:szCs w:val="24"/>
                <w14:ligatures w14:val="none"/>
              </w:rPr>
            </w:pPr>
            <w:r w:rsidRPr="00DB7741">
              <w:rPr>
                <w:b/>
                <w:bCs/>
                <w:color w:val="000000"/>
                <w:sz w:val="24"/>
                <w:szCs w:val="24"/>
                <w14:ligatures w14:val="none"/>
              </w:rPr>
              <w:t> </w:t>
            </w:r>
          </w:p>
        </w:tc>
        <w:tc>
          <w:tcPr>
            <w:tcW w:w="263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CBF43B8" w14:textId="77777777" w:rsidR="00D951D2" w:rsidRPr="00DB7741" w:rsidRDefault="00D951D2" w:rsidP="00D951D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Mortgage</w:t>
            </w:r>
          </w:p>
        </w:tc>
        <w:tc>
          <w:tcPr>
            <w:tcW w:w="263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095CEFF" w14:textId="77777777" w:rsidR="00D951D2" w:rsidRPr="00DB7741" w:rsidRDefault="00D951D2" w:rsidP="00D951D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Secured Loans</w:t>
            </w:r>
          </w:p>
        </w:tc>
        <w:tc>
          <w:tcPr>
            <w:tcW w:w="2637"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E32EEB7" w14:textId="77777777" w:rsidR="00D951D2" w:rsidRPr="00DB7741" w:rsidRDefault="00D951D2" w:rsidP="00D951D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Unsecured Loans</w:t>
            </w:r>
          </w:p>
        </w:tc>
      </w:tr>
      <w:tr w:rsidR="00D951D2" w:rsidRPr="00DB7741" w14:paraId="225B3B27" w14:textId="77777777" w:rsidTr="00AD76EB">
        <w:trPr>
          <w:trHeight w:val="435"/>
        </w:trPr>
        <w:tc>
          <w:tcPr>
            <w:tcW w:w="236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93B14A3"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Balance Outstanding</w:t>
            </w:r>
          </w:p>
        </w:tc>
        <w:tc>
          <w:tcPr>
            <w:tcW w:w="263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A938249"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63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7FA18E3"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637"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099ABAA"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03D41903" w14:textId="77777777" w:rsidTr="00AD76EB">
        <w:trPr>
          <w:trHeight w:val="435"/>
        </w:trPr>
        <w:tc>
          <w:tcPr>
            <w:tcW w:w="236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0F908F5"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Monthly Payment</w:t>
            </w:r>
          </w:p>
        </w:tc>
        <w:tc>
          <w:tcPr>
            <w:tcW w:w="263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CD9706B"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63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CBA66B1"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637"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6025DC4"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62010637" w14:textId="77777777" w:rsidTr="00AD76EB">
        <w:trPr>
          <w:trHeight w:val="435"/>
        </w:trPr>
        <w:tc>
          <w:tcPr>
            <w:tcW w:w="236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AD039FD"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Interest Rate</w:t>
            </w:r>
          </w:p>
        </w:tc>
        <w:tc>
          <w:tcPr>
            <w:tcW w:w="263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14D9E11"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63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9B5AF18"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2637"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A0AF90C"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282C696B" w14:textId="77777777" w:rsidTr="00AD76EB">
        <w:trPr>
          <w:trHeight w:val="435"/>
        </w:trPr>
        <w:tc>
          <w:tcPr>
            <w:tcW w:w="236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C586969"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lastRenderedPageBreak/>
              <w:t>End Date</w:t>
            </w:r>
          </w:p>
        </w:tc>
        <w:tc>
          <w:tcPr>
            <w:tcW w:w="263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6D0BD88"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263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103E2D2"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2637"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D217905"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r>
      <w:tr w:rsidR="00D951D2" w:rsidRPr="00DB7741" w14:paraId="5707822F" w14:textId="77777777" w:rsidTr="00AD76EB">
        <w:trPr>
          <w:trHeight w:val="435"/>
        </w:trPr>
        <w:tc>
          <w:tcPr>
            <w:tcW w:w="236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AD4F4FA"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Repayment Type</w:t>
            </w:r>
          </w:p>
        </w:tc>
        <w:tc>
          <w:tcPr>
            <w:tcW w:w="263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6C7031E"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263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BCF901A"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c>
          <w:tcPr>
            <w:tcW w:w="2637"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4D83F76"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c>
      </w:tr>
    </w:tbl>
    <w:p w14:paraId="561A29A1" w14:textId="77777777" w:rsidR="00D951D2" w:rsidRDefault="00D951D2" w:rsidP="00DB7741">
      <w:pPr>
        <w:rPr>
          <w:color w:val="000000"/>
          <w:kern w:val="0"/>
          <w:sz w:val="24"/>
          <w:szCs w:val="24"/>
          <w14:ligatures w14:val="none"/>
          <w14:cntxtAlts w14:val="0"/>
        </w:rPr>
      </w:pPr>
    </w:p>
    <w:p w14:paraId="44BBD630" w14:textId="77777777" w:rsidR="00D951D2" w:rsidRDefault="00D951D2" w:rsidP="00DB7741">
      <w:pPr>
        <w:rPr>
          <w:color w:val="000000"/>
          <w:kern w:val="0"/>
          <w:sz w:val="24"/>
          <w:szCs w:val="24"/>
          <w14:ligatures w14:val="none"/>
          <w14:cntxtAlts w14:val="0"/>
        </w:rPr>
      </w:pPr>
    </w:p>
    <w:p w14:paraId="7514BAF6" w14:textId="77777777" w:rsidR="00D951D2" w:rsidRDefault="00D951D2" w:rsidP="00DB7741">
      <w:pPr>
        <w:rPr>
          <w:color w:val="000000"/>
          <w:kern w:val="0"/>
          <w:sz w:val="24"/>
          <w:szCs w:val="24"/>
          <w14:ligatures w14:val="none"/>
          <w14:cntxtAlts w14:val="0"/>
        </w:rPr>
      </w:pPr>
    </w:p>
    <w:tbl>
      <w:tblPr>
        <w:tblpPr w:leftFromText="180" w:rightFromText="180" w:vertAnchor="text" w:horzAnchor="margin" w:tblpXSpec="center" w:tblpY="63"/>
        <w:tblW w:w="10522" w:type="dxa"/>
        <w:tblCellMar>
          <w:left w:w="0" w:type="dxa"/>
          <w:right w:w="0" w:type="dxa"/>
        </w:tblCellMar>
        <w:tblLook w:val="04A0" w:firstRow="1" w:lastRow="0" w:firstColumn="1" w:lastColumn="0" w:noHBand="0" w:noVBand="1"/>
      </w:tblPr>
      <w:tblGrid>
        <w:gridCol w:w="3854"/>
        <w:gridCol w:w="3266"/>
        <w:gridCol w:w="3402"/>
      </w:tblGrid>
      <w:tr w:rsidR="00D951D2" w:rsidRPr="00DB7741" w14:paraId="642FFF94" w14:textId="77777777" w:rsidTr="00D951D2">
        <w:trPr>
          <w:trHeight w:val="133"/>
        </w:trPr>
        <w:tc>
          <w:tcPr>
            <w:tcW w:w="10522" w:type="dxa"/>
            <w:gridSpan w:val="3"/>
            <w:tcBorders>
              <w:top w:val="single" w:sz="8" w:space="0" w:color="000099"/>
              <w:left w:val="single" w:sz="8" w:space="0" w:color="000099"/>
              <w:bottom w:val="single" w:sz="8" w:space="0" w:color="000099"/>
              <w:right w:val="single" w:sz="8" w:space="0" w:color="000099"/>
            </w:tcBorders>
            <w:shd w:val="clear" w:color="auto" w:fill="D5DCE4" w:themeFill="text2" w:themeFillTint="33"/>
            <w:tcMar>
              <w:top w:w="43" w:type="dxa"/>
              <w:left w:w="43" w:type="dxa"/>
              <w:bottom w:w="43" w:type="dxa"/>
              <w:right w:w="43" w:type="dxa"/>
            </w:tcMar>
            <w:hideMark/>
          </w:tcPr>
          <w:p w14:paraId="3755732B" w14:textId="77777777" w:rsidR="00D951D2" w:rsidRPr="00DB7741" w:rsidRDefault="00D951D2" w:rsidP="00D951D2">
            <w:pPr>
              <w:widowControl w:val="0"/>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Estimated Expenditure</w:t>
            </w:r>
          </w:p>
        </w:tc>
      </w:tr>
      <w:tr w:rsidR="00D951D2" w:rsidRPr="00DB7741" w14:paraId="566CDA0C" w14:textId="77777777" w:rsidTr="00D951D2">
        <w:trPr>
          <w:trHeight w:val="436"/>
        </w:trPr>
        <w:tc>
          <w:tcPr>
            <w:tcW w:w="3854"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06CAB22" w14:textId="77777777" w:rsidR="00D951D2" w:rsidRPr="00DB7741" w:rsidRDefault="00D951D2" w:rsidP="00D951D2">
            <w:pPr>
              <w:widowControl w:val="0"/>
              <w:jc w:val="center"/>
              <w:rPr>
                <w:b/>
                <w:bCs/>
                <w:color w:val="000000"/>
                <w:sz w:val="24"/>
                <w:szCs w:val="24"/>
                <w14:ligatures w14:val="none"/>
              </w:rPr>
            </w:pPr>
            <w:r w:rsidRPr="00DB7741">
              <w:rPr>
                <w:b/>
                <w:bCs/>
                <w:color w:val="000000"/>
                <w:sz w:val="24"/>
                <w:szCs w:val="24"/>
                <w14:ligatures w14:val="none"/>
              </w:rPr>
              <w:t> </w:t>
            </w:r>
          </w:p>
        </w:tc>
        <w:tc>
          <w:tcPr>
            <w:tcW w:w="326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3EDED14" w14:textId="77777777" w:rsidR="00D951D2" w:rsidRPr="00DB7741" w:rsidRDefault="00D951D2" w:rsidP="00D951D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Monthly</w:t>
            </w:r>
          </w:p>
        </w:tc>
        <w:tc>
          <w:tcPr>
            <w:tcW w:w="34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9ACD4CE" w14:textId="77777777" w:rsidR="00D951D2" w:rsidRPr="00DB7741" w:rsidRDefault="00D951D2" w:rsidP="00D951D2">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Annually</w:t>
            </w:r>
          </w:p>
        </w:tc>
      </w:tr>
      <w:tr w:rsidR="00D951D2" w:rsidRPr="00DB7741" w14:paraId="396DBB95" w14:textId="77777777" w:rsidTr="00D951D2">
        <w:trPr>
          <w:trHeight w:val="436"/>
        </w:trPr>
        <w:tc>
          <w:tcPr>
            <w:tcW w:w="3854"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8F5D7D3"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Mortgage / Rent</w:t>
            </w:r>
          </w:p>
        </w:tc>
        <w:tc>
          <w:tcPr>
            <w:tcW w:w="326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A658ED8"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34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525E277"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610445F9" w14:textId="77777777" w:rsidTr="00D951D2">
        <w:trPr>
          <w:trHeight w:val="436"/>
        </w:trPr>
        <w:tc>
          <w:tcPr>
            <w:tcW w:w="3854"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1C2207D"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Loans /Credit Card</w:t>
            </w:r>
          </w:p>
        </w:tc>
        <w:tc>
          <w:tcPr>
            <w:tcW w:w="326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F6541B0"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34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A95D473"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24FFE515" w14:textId="77777777" w:rsidTr="00D951D2">
        <w:trPr>
          <w:trHeight w:val="436"/>
        </w:trPr>
        <w:tc>
          <w:tcPr>
            <w:tcW w:w="3854"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BFD4795"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Housekeeping (food, cleaning etc.)</w:t>
            </w:r>
          </w:p>
        </w:tc>
        <w:tc>
          <w:tcPr>
            <w:tcW w:w="326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EB00F12"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34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33F0DC5"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624AC846" w14:textId="77777777" w:rsidTr="00D951D2">
        <w:trPr>
          <w:trHeight w:val="436"/>
        </w:trPr>
        <w:tc>
          <w:tcPr>
            <w:tcW w:w="3854"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804180C"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Utilities</w:t>
            </w:r>
          </w:p>
        </w:tc>
        <w:tc>
          <w:tcPr>
            <w:tcW w:w="326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01B3E6E"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34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036D308"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452969BC" w14:textId="77777777" w:rsidTr="00D951D2">
        <w:trPr>
          <w:trHeight w:val="436"/>
        </w:trPr>
        <w:tc>
          <w:tcPr>
            <w:tcW w:w="3854"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9F2149F"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Motor Expenses (fuel, tax, insurance)</w:t>
            </w:r>
          </w:p>
        </w:tc>
        <w:tc>
          <w:tcPr>
            <w:tcW w:w="326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70E06E2"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34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02ACDE4"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7883EC26" w14:textId="77777777" w:rsidTr="00D951D2">
        <w:trPr>
          <w:trHeight w:val="436"/>
        </w:trPr>
        <w:tc>
          <w:tcPr>
            <w:tcW w:w="3854"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0CA3D31"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Insurance and Policies</w:t>
            </w:r>
          </w:p>
        </w:tc>
        <w:tc>
          <w:tcPr>
            <w:tcW w:w="326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99A7038"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34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4CFF201"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041A2E9F" w14:textId="77777777" w:rsidTr="00D951D2">
        <w:trPr>
          <w:trHeight w:val="436"/>
        </w:trPr>
        <w:tc>
          <w:tcPr>
            <w:tcW w:w="3854"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8075B32"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Entertainment</w:t>
            </w:r>
          </w:p>
        </w:tc>
        <w:tc>
          <w:tcPr>
            <w:tcW w:w="326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D4294DC"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34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E5593F7"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008688C8" w14:textId="77777777" w:rsidTr="00D951D2">
        <w:trPr>
          <w:trHeight w:val="436"/>
        </w:trPr>
        <w:tc>
          <w:tcPr>
            <w:tcW w:w="3854"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B7B2C9A"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Other</w:t>
            </w:r>
          </w:p>
        </w:tc>
        <w:tc>
          <w:tcPr>
            <w:tcW w:w="326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F6AFB8B"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34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640D70C"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r w:rsidR="00D951D2" w:rsidRPr="00DB7741" w14:paraId="5091DDB2" w14:textId="77777777" w:rsidTr="00D951D2">
        <w:trPr>
          <w:trHeight w:val="436"/>
        </w:trPr>
        <w:tc>
          <w:tcPr>
            <w:tcW w:w="3854"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43A1495"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Total Estimated Expenditure</w:t>
            </w:r>
          </w:p>
        </w:tc>
        <w:tc>
          <w:tcPr>
            <w:tcW w:w="326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3346D41"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c>
          <w:tcPr>
            <w:tcW w:w="34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D4FFC61" w14:textId="77777777" w:rsidR="00D951D2" w:rsidRPr="00DB7741" w:rsidRDefault="00D951D2" w:rsidP="00D951D2">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t>
            </w:r>
          </w:p>
        </w:tc>
      </w:tr>
    </w:tbl>
    <w:p w14:paraId="06F2D8F0" w14:textId="77777777" w:rsidR="00D951D2" w:rsidRDefault="00D951D2" w:rsidP="00DB7741">
      <w:pPr>
        <w:rPr>
          <w:color w:val="000000"/>
          <w:kern w:val="0"/>
          <w:sz w:val="24"/>
          <w:szCs w:val="24"/>
          <w14:ligatures w14:val="none"/>
          <w14:cntxtAlts w14:val="0"/>
        </w:rPr>
      </w:pPr>
    </w:p>
    <w:p w14:paraId="2D792D3B" w14:textId="77777777" w:rsidR="00DB7741" w:rsidRPr="00DB7741" w:rsidRDefault="00DB7741">
      <w:pPr>
        <w:rPr>
          <w:sz w:val="24"/>
          <w:szCs w:val="24"/>
        </w:rPr>
      </w:pPr>
      <w:r w:rsidRPr="00DB7741">
        <w:rPr>
          <w:noProof/>
          <w:color w:val="000000"/>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48253E20" wp14:editId="57CD2312">
                <wp:simplePos x="0" y="0"/>
                <wp:positionH relativeFrom="column">
                  <wp:posOffset>415290</wp:posOffset>
                </wp:positionH>
                <wp:positionV relativeFrom="paragraph">
                  <wp:posOffset>413385</wp:posOffset>
                </wp:positionV>
                <wp:extent cx="6696075" cy="1935480"/>
                <wp:effectExtent l="0" t="3810" r="381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96075" cy="19354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7E4B" id="Rectangle 7" o:spid="_x0000_s1026" style="position:absolute;margin-left:32.7pt;margin-top:32.55pt;width:527.25pt;height:152.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rS4QIAAPMFAAAOAAAAZHJzL2Uyb0RvYy54bWysVMGO0zAQvSPxD5bv2SRt2jTRpqu22yCk&#10;BVbsIs5u7DQWiR1st2lB/Dtjp2m3cEFADtbYsZ/fm3me27tDU6M9U5pLkeHwJsCIiUJSLrYZ/vSc&#10;ezOMtCGCkloKluEj0/hu/vrVbdembCQrWVOmEIAInXZthitj2tT3dVGxhugb2TIBP0upGmJgqrY+&#10;VaQD9Kb2R0Ew9TupaKtkwbSG1fv+J547/LJkhflQlpoZVGcYuBk3Kjdu7OjPb0m6VaSteHGiQf6C&#10;RUO4gEvPUPfEELRT/DeohhdKalmam0I2vixLXjCnAdSEwS9qnirSMqcFkqPbc5r0/4Mt3u8fFeI0&#10;wzFGgjRQoo+QNCK2NUOxTU/X6hR2PbWPygrU7YMsvmgk5KqCXWyhlOwqRiiQCgHitOyoPx9bwAst&#10;in8FYycaANGmeycp7CE7I13+DqVq7DWQGXRwZTqey8QOBhWwOJ0m0yCeYFTAvzAZT6KZK6RP0uF4&#10;q7R5w2SDbJBhBZIcPNk/aGPpkHTYYm8TMud17bxQi6sF2NivMGem/jRJgQqEdqcl5Qr9PQlHUbAc&#10;JV4+ncVelEcTL4mDmReEyRIIR0l0n/+wLMIorTilTDxwwQbThdGfFfVk/94uznaoy3AyGUE+SL2F&#10;R3hy4gtNDTfwyGreZHgW2K+3va3aWlAn2xBe97F/zc/lCkRea13kkyCOxjMvjidjLxqvA285y1fe&#10;YhVOp/F6uVquw2uta5c//e9yHZGhGHYid6DuqaIdotwWezxJRuBEyuGZj+Je7yk1hVEYKWk+c1M5&#10;h1pvWQyttptVrdCeQJ/I8yFHUP0zep+Iy8Uv8nTSdkkVnBsc4oxvvd6/pI2kR/A9cHDmhs4JQSXV&#10;N4w66EIZ1l93RDGM6rcCXpRtWUOghmAzBEQUcDTDBkrvwpXpW9uuVXxbAXLo1Am5gPdVcud8+/Z6&#10;FsDXTqCzOOanLmhb18u523Xp1fOfAAAA//8DAFBLAwQUAAYACAAAACEAHBV35N4AAAAKAQAADwAA&#10;AGRycy9kb3ducmV2LnhtbEyPwW7CMBBE75X6D9ZW4lIVx4RGkMZBgNpTuUD5ABNvk6j2OoodCH9f&#10;59Sedlczmn1TbEZr2BV73zqSIOYJMKTK6ZZqCeevj5cVMB8UaWUcoYQ7etiUjw+FyrW70RGvp1Cz&#10;GEI+VxKaELqcc181aJWfuw4pat+utyrEs6+57tUthlvDF0mScataih8a1eG+wernNFgJz6lb7LLD&#10;VixX7xqHc2qS46eQcvY0bt+ABRzDnxkm/IgOZWS6uIG0Z0ZC9rqMzmkKYJMuxHoN7CIhzeLCy4L/&#10;r1D+AgAA//8DAFBLAQItABQABgAIAAAAIQC2gziS/gAAAOEBAAATAAAAAAAAAAAAAAAAAAAAAABb&#10;Q29udGVudF9UeXBlc10ueG1sUEsBAi0AFAAGAAgAAAAhADj9If/WAAAAlAEAAAsAAAAAAAAAAAAA&#10;AAAALwEAAF9yZWxzLy5yZWxzUEsBAi0AFAAGAAgAAAAhADBwGtLhAgAA8wUAAA4AAAAAAAAAAAAA&#10;AAAALgIAAGRycy9lMm9Eb2MueG1sUEsBAi0AFAAGAAgAAAAhABwVd+TeAAAACgEAAA8AAAAAAAAA&#10;AAAAAAAAOwUAAGRycy9kb3ducmV2LnhtbFBLBQYAAAAABAAEAPMAAABGBgAAAAA=&#10;" filled="f" stroked="f" insetpen="t">
                <v:shadow color="red"/>
                <o:lock v:ext="edit" shapetype="t"/>
                <v:textbox inset="0,0,0,0"/>
              </v:rect>
            </w:pict>
          </mc:Fallback>
        </mc:AlternateContent>
      </w:r>
      <w:r w:rsidRPr="00DB7741">
        <w:rPr>
          <w:noProof/>
          <w:color w:val="000000"/>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73C75462" wp14:editId="40FD348E">
                <wp:simplePos x="0" y="0"/>
                <wp:positionH relativeFrom="column">
                  <wp:posOffset>431800</wp:posOffset>
                </wp:positionH>
                <wp:positionV relativeFrom="paragraph">
                  <wp:posOffset>2479040</wp:posOffset>
                </wp:positionV>
                <wp:extent cx="6681470" cy="3053715"/>
                <wp:effectExtent l="3175" t="2540" r="1905"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1470" cy="30537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4E1EE" id="Rectangle 8" o:spid="_x0000_s1026" style="position:absolute;margin-left:34pt;margin-top:195.2pt;width:526.1pt;height:240.4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Gw4QIAAPMFAAAOAAAAZHJzL2Uyb0RvYy54bWysVNFu0zAUfUfiHyy/Z0napGmipVPbNQhp&#10;wMSGeHZjp7FI7GC7zQri37l2mm6FFwTkwbp27ONz7j2+1zdPbYMOTGkuRY7DqwAjJkpJudjl+NNj&#10;4c0x0oYIShopWI6PTOObxetX132XsYmsZUOZQgAidNZ3Oa6N6TLf12XNWqKvZMcE/KykaomBqdr5&#10;VJEe0NvGnwTBzO+lop2SJdMaVm+Hn3jh8KuKleZDVWlmUJNj4GbcqNy4taO/uCbZTpGu5uWJBvkL&#10;Fi3hAi49Q90SQ9Be8d+gWl4qqWVlrkrZ+rKqeMmcBlATBr+oeahJx5wWSI7uzmnS/w+2fH+4V4jT&#10;HEOhBGmhRB8haUTsGobmNj19pzPY9dDdKytQd3ey/KKRkOsadrGlUrKvGaFAKgSI07Kj/njsAC+0&#10;KP4FjJ1oAETb/p2ksIfsjXT5e6pUa6+BzKAnV6bjuUzsyaASFmezeRglUM0S/k2DeJqEsbuDZOPx&#10;TmnzhskW2SDHCiQ5eHK408bSIdm4xd4mZMGbxnmhERcLsHFYYc5Mw2mSARUI7U5LyhX6expOomA1&#10;Sb1iNk+8qIhiL02CuReE6SqdBVEa3RY/LIswympOKRN3XLDRdGH0Z0U92X+wi7Md6nOcxpMYI9Ls&#10;4BGenPhCU8sNPLKGt1DlwH6D7W3VNoI62YbwZoj9S34uVyDyUuuyiIMkms69JImnXjTdBN5qXqy9&#10;5TqczZLNar3ahJdaNy5/+t/lOiJjMexE7kHdQ017RLkt9jROJ+BEyuGZT5JB7yk1pVEYKWk+c1M7&#10;h1pvWQytdtt1o9CBQJ8oijFHUP0z+pCI54tf5Omk7TlVcG50iDO+9frwkraSHsH3wMGZGzonBLVU&#10;3zDqoQvlWH/dE8Uwat4KeFG2ZY2BGoPtGBBRwtEcGyi9C9dmaG37TvFdDcihUyfkEt5XxZ3z7dsb&#10;WABfO4HO4pifuqBtXS/nbtdzr178BAAA//8DAFBLAwQUAAYACAAAACEA3QaVT98AAAALAQAADwAA&#10;AGRycy9kb3ducmV2LnhtbEyPwU7DMBBE70j8g7VIXBC1nVQhhDhVQXCCS0s/wI2XJMJeR7HThr/H&#10;PcFxNKOZN/VmcZadcAqDJwVyJYAhtd4M1Ck4fL7dl8BC1GS09YQKfjDAprm+qnVl/Jl2eNrHjqUS&#10;CpVW0Mc4VpyHtkenw8qPSMn78pPTMcmp42bS51TuLM+EKLjTA6WFXo/40mP7vZ+dgrvcZ8/Fx1au&#10;y1eD8yG3Yvculbq9WbZPwCIu8S8MF/yEDk1iOvqZTGBWQVGmK1FB/ijWwC4BmYkM2FFB+SBz4E3N&#10;/39ofgEAAP//AwBQSwECLQAUAAYACAAAACEAtoM4kv4AAADhAQAAEwAAAAAAAAAAAAAAAAAAAAAA&#10;W0NvbnRlbnRfVHlwZXNdLnhtbFBLAQItABQABgAIAAAAIQA4/SH/1gAAAJQBAAALAAAAAAAAAAAA&#10;AAAAAC8BAABfcmVscy8ucmVsc1BLAQItABQABgAIAAAAIQDiECGw4QIAAPMFAAAOAAAAAAAAAAAA&#10;AAAAAC4CAABkcnMvZTJvRG9jLnhtbFBLAQItABQABgAIAAAAIQDdBpVP3wAAAAsBAAAPAAAAAAAA&#10;AAAAAAAAADsFAABkcnMvZG93bnJldi54bWxQSwUGAAAAAAQABADzAAAARwYAAAAA&#10;" filled="f" stroked="f" insetpen="t">
                <v:shadow color="red"/>
                <o:lock v:ext="edit" shapetype="t"/>
                <v:textbox inset="0,0,0,0"/>
              </v:rect>
            </w:pict>
          </mc:Fallback>
        </mc:AlternateContent>
      </w:r>
    </w:p>
    <w:tbl>
      <w:tblPr>
        <w:tblpPr w:leftFromText="180" w:rightFromText="180" w:vertAnchor="text" w:horzAnchor="margin" w:tblpXSpec="center" w:tblpY="132"/>
        <w:tblW w:w="10545" w:type="dxa"/>
        <w:tblCellMar>
          <w:left w:w="0" w:type="dxa"/>
          <w:right w:w="0" w:type="dxa"/>
        </w:tblCellMar>
        <w:tblLook w:val="04A0" w:firstRow="1" w:lastRow="0" w:firstColumn="1" w:lastColumn="0" w:noHBand="0" w:noVBand="1"/>
      </w:tblPr>
      <w:tblGrid>
        <w:gridCol w:w="1587"/>
        <w:gridCol w:w="2381"/>
        <w:gridCol w:w="1519"/>
        <w:gridCol w:w="3356"/>
        <w:gridCol w:w="1702"/>
      </w:tblGrid>
      <w:tr w:rsidR="00DB7741" w:rsidRPr="00DB7741" w14:paraId="642698EF" w14:textId="77777777" w:rsidTr="00D951D2">
        <w:trPr>
          <w:trHeight w:val="440"/>
        </w:trPr>
        <w:tc>
          <w:tcPr>
            <w:tcW w:w="10545" w:type="dxa"/>
            <w:gridSpan w:val="5"/>
            <w:tcBorders>
              <w:top w:val="single" w:sz="8" w:space="0" w:color="000099"/>
              <w:left w:val="single" w:sz="8" w:space="0" w:color="000099"/>
              <w:bottom w:val="single" w:sz="8" w:space="0" w:color="000099"/>
              <w:right w:val="single" w:sz="8" w:space="0" w:color="000099"/>
            </w:tcBorders>
            <w:shd w:val="clear" w:color="auto" w:fill="D5DCE4" w:themeFill="text2" w:themeFillTint="33"/>
            <w:tcMar>
              <w:top w:w="43" w:type="dxa"/>
              <w:left w:w="43" w:type="dxa"/>
              <w:bottom w:w="43" w:type="dxa"/>
              <w:right w:w="43" w:type="dxa"/>
            </w:tcMar>
            <w:hideMark/>
          </w:tcPr>
          <w:p w14:paraId="1CC8F332" w14:textId="77777777" w:rsidR="00DB7741" w:rsidRPr="00DB7741" w:rsidRDefault="00DB7741" w:rsidP="00DB7741">
            <w:pPr>
              <w:widowControl w:val="0"/>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Pensions</w:t>
            </w:r>
          </w:p>
        </w:tc>
      </w:tr>
      <w:tr w:rsidR="00DB7741" w:rsidRPr="00DB7741" w14:paraId="4ABD92D5" w14:textId="77777777" w:rsidTr="00DB7741">
        <w:trPr>
          <w:trHeight w:val="807"/>
        </w:trPr>
        <w:tc>
          <w:tcPr>
            <w:tcW w:w="1587"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7C5E583" w14:textId="77777777" w:rsidR="00DB7741" w:rsidRPr="00DB7741" w:rsidRDefault="00DB7741" w:rsidP="00DB7741">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Whose Pension</w:t>
            </w:r>
          </w:p>
        </w:tc>
        <w:tc>
          <w:tcPr>
            <w:tcW w:w="238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E02A084" w14:textId="77777777" w:rsidR="00DB7741" w:rsidRPr="00DB7741" w:rsidRDefault="00DB7741" w:rsidP="00DB7741">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Pension Provider</w:t>
            </w:r>
          </w:p>
        </w:tc>
        <w:tc>
          <w:tcPr>
            <w:tcW w:w="1519"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5D4BE33" w14:textId="77777777" w:rsidR="00DB7741" w:rsidRPr="00DB7741" w:rsidRDefault="00DB7741" w:rsidP="00DB7741">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Type of Pension</w:t>
            </w:r>
          </w:p>
        </w:tc>
        <w:tc>
          <w:tcPr>
            <w:tcW w:w="335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D9160A0" w14:textId="77777777" w:rsidR="00DB7741" w:rsidRPr="00DB7741" w:rsidRDefault="00DB7741" w:rsidP="00DB7741">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Appropriate Pension Value or Future Income</w:t>
            </w:r>
          </w:p>
        </w:tc>
        <w:tc>
          <w:tcPr>
            <w:tcW w:w="17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D34B982" w14:textId="77777777" w:rsidR="00DB7741" w:rsidRPr="00DB7741" w:rsidRDefault="00DB7741" w:rsidP="00DB7741">
            <w:pPr>
              <w:widowControl w:val="0"/>
              <w:jc w:val="center"/>
              <w:rPr>
                <w:rFonts w:ascii="Gill Sans MT" w:hAnsi="Gill Sans MT"/>
                <w:b/>
                <w:bCs/>
                <w:color w:val="000000"/>
                <w:sz w:val="24"/>
                <w:szCs w:val="24"/>
                <w14:ligatures w14:val="none"/>
              </w:rPr>
            </w:pPr>
            <w:r w:rsidRPr="00DB7741">
              <w:rPr>
                <w:rFonts w:ascii="Gill Sans MT" w:hAnsi="Gill Sans MT"/>
                <w:b/>
                <w:bCs/>
                <w:color w:val="000000"/>
                <w:sz w:val="24"/>
                <w:szCs w:val="24"/>
                <w14:ligatures w14:val="none"/>
              </w:rPr>
              <w:t>Retirement Date</w:t>
            </w:r>
          </w:p>
        </w:tc>
      </w:tr>
      <w:tr w:rsidR="00DB7741" w:rsidRPr="00DB7741" w14:paraId="7FD425F9" w14:textId="77777777" w:rsidTr="00DB7741">
        <w:trPr>
          <w:trHeight w:val="391"/>
        </w:trPr>
        <w:tc>
          <w:tcPr>
            <w:tcW w:w="1587"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5B6D0B7"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238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171E66E"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1519"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9A1DDA7"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335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1C14BC0"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17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F83D6CB"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r>
      <w:tr w:rsidR="00DB7741" w:rsidRPr="00DB7741" w14:paraId="150125FA" w14:textId="77777777" w:rsidTr="00DB7741">
        <w:trPr>
          <w:trHeight w:val="406"/>
        </w:trPr>
        <w:tc>
          <w:tcPr>
            <w:tcW w:w="1587"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8C1C7F5"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238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D20B748"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1519"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3B23FE41"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335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EDDC6D2"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17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D2163DE"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r>
      <w:tr w:rsidR="00DB7741" w:rsidRPr="00DB7741" w14:paraId="262CB34E" w14:textId="77777777" w:rsidTr="00DB7741">
        <w:trPr>
          <w:trHeight w:val="391"/>
        </w:trPr>
        <w:tc>
          <w:tcPr>
            <w:tcW w:w="1587"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81A91A1"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238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5E51B4F6"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1519"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F983BA6"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335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E3539EE"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17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2AFC2539"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r>
      <w:tr w:rsidR="00DB7741" w:rsidRPr="00DB7741" w14:paraId="1D669C55" w14:textId="77777777" w:rsidTr="00DB7741">
        <w:trPr>
          <w:trHeight w:val="498"/>
        </w:trPr>
        <w:tc>
          <w:tcPr>
            <w:tcW w:w="1587"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BE788A3"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238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C718BC4"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1519"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4B0B9AAB"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335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739825E"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17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144B0760"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r>
      <w:tr w:rsidR="00DB7741" w:rsidRPr="00DB7741" w14:paraId="318EE986" w14:textId="77777777" w:rsidTr="00DB7741">
        <w:trPr>
          <w:trHeight w:val="391"/>
        </w:trPr>
        <w:tc>
          <w:tcPr>
            <w:tcW w:w="1587"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4883409"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238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840F7DC"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1519"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6F71B4C5"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335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7830E186"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c>
          <w:tcPr>
            <w:tcW w:w="17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hideMark/>
          </w:tcPr>
          <w:p w14:paraId="0648CA8B" w14:textId="77777777" w:rsidR="00DB7741" w:rsidRPr="00DB7741" w:rsidRDefault="00DB7741" w:rsidP="00DB7741">
            <w:pPr>
              <w:widowControl w:val="0"/>
              <w:jc w:val="center"/>
              <w:rPr>
                <w:sz w:val="24"/>
                <w:szCs w:val="24"/>
                <w14:ligatures w14:val="none"/>
              </w:rPr>
            </w:pPr>
            <w:r w:rsidRPr="00DB7741">
              <w:rPr>
                <w:sz w:val="24"/>
                <w:szCs w:val="24"/>
                <w14:ligatures w14:val="none"/>
              </w:rPr>
              <w:t> </w:t>
            </w:r>
          </w:p>
        </w:tc>
      </w:tr>
      <w:tr w:rsidR="00D951D2" w:rsidRPr="00DB7741" w14:paraId="38C2B0A3" w14:textId="77777777" w:rsidTr="00DB7741">
        <w:trPr>
          <w:trHeight w:val="391"/>
        </w:trPr>
        <w:tc>
          <w:tcPr>
            <w:tcW w:w="1587"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tcPr>
          <w:p w14:paraId="52A187E7" w14:textId="77777777" w:rsidR="00D951D2" w:rsidRPr="00DB7741" w:rsidRDefault="00D951D2" w:rsidP="00DB7741">
            <w:pPr>
              <w:widowControl w:val="0"/>
              <w:jc w:val="center"/>
              <w:rPr>
                <w:sz w:val="24"/>
                <w:szCs w:val="24"/>
                <w14:ligatures w14:val="none"/>
              </w:rPr>
            </w:pPr>
          </w:p>
        </w:tc>
        <w:tc>
          <w:tcPr>
            <w:tcW w:w="2381"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tcPr>
          <w:p w14:paraId="19E79B09" w14:textId="77777777" w:rsidR="00D951D2" w:rsidRPr="00DB7741" w:rsidRDefault="00D951D2" w:rsidP="00DB7741">
            <w:pPr>
              <w:widowControl w:val="0"/>
              <w:jc w:val="center"/>
              <w:rPr>
                <w:sz w:val="24"/>
                <w:szCs w:val="24"/>
                <w14:ligatures w14:val="none"/>
              </w:rPr>
            </w:pPr>
            <w:r>
              <w:rPr>
                <w:sz w:val="24"/>
                <w:szCs w:val="24"/>
                <w14:ligatures w14:val="none"/>
              </w:rPr>
              <w:t>Death In Service?</w:t>
            </w:r>
          </w:p>
        </w:tc>
        <w:tc>
          <w:tcPr>
            <w:tcW w:w="1519"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tcPr>
          <w:p w14:paraId="6533743F" w14:textId="77777777" w:rsidR="00D951D2" w:rsidRPr="00DB7741" w:rsidRDefault="00D951D2" w:rsidP="00DB7741">
            <w:pPr>
              <w:widowControl w:val="0"/>
              <w:jc w:val="center"/>
              <w:rPr>
                <w:sz w:val="24"/>
                <w:szCs w:val="24"/>
                <w14:ligatures w14:val="none"/>
              </w:rPr>
            </w:pPr>
          </w:p>
        </w:tc>
        <w:tc>
          <w:tcPr>
            <w:tcW w:w="3356"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tcPr>
          <w:p w14:paraId="01FF75C6" w14:textId="77777777" w:rsidR="00D951D2" w:rsidRPr="00DB7741" w:rsidRDefault="00D951D2" w:rsidP="00DB7741">
            <w:pPr>
              <w:widowControl w:val="0"/>
              <w:jc w:val="center"/>
              <w:rPr>
                <w:sz w:val="24"/>
                <w:szCs w:val="24"/>
                <w14:ligatures w14:val="none"/>
              </w:rPr>
            </w:pPr>
          </w:p>
        </w:tc>
        <w:tc>
          <w:tcPr>
            <w:tcW w:w="1702" w:type="dxa"/>
            <w:tcBorders>
              <w:top w:val="single" w:sz="8" w:space="0" w:color="000099"/>
              <w:left w:val="single" w:sz="8" w:space="0" w:color="000099"/>
              <w:bottom w:val="single" w:sz="8" w:space="0" w:color="000099"/>
              <w:right w:val="single" w:sz="8" w:space="0" w:color="000099"/>
            </w:tcBorders>
            <w:shd w:val="clear" w:color="auto" w:fill="FFFFFF"/>
            <w:tcMar>
              <w:top w:w="43" w:type="dxa"/>
              <w:left w:w="43" w:type="dxa"/>
              <w:bottom w:w="43" w:type="dxa"/>
              <w:right w:w="43" w:type="dxa"/>
            </w:tcMar>
          </w:tcPr>
          <w:p w14:paraId="4055DB16" w14:textId="77777777" w:rsidR="00D951D2" w:rsidRPr="00DB7741" w:rsidRDefault="00D951D2" w:rsidP="00DB7741">
            <w:pPr>
              <w:widowControl w:val="0"/>
              <w:jc w:val="center"/>
              <w:rPr>
                <w:sz w:val="24"/>
                <w:szCs w:val="24"/>
                <w14:ligatures w14:val="none"/>
              </w:rPr>
            </w:pPr>
          </w:p>
        </w:tc>
      </w:tr>
    </w:tbl>
    <w:p w14:paraId="1FFF3F4C" w14:textId="77777777" w:rsidR="00DB7741" w:rsidRPr="00DB7741" w:rsidRDefault="00DB7741" w:rsidP="00DB7741">
      <w:pPr>
        <w:rPr>
          <w:color w:val="000000"/>
          <w:kern w:val="0"/>
          <w:sz w:val="24"/>
          <w:szCs w:val="24"/>
          <w14:ligatures w14:val="none"/>
          <w14:cntxtAlts w14:val="0"/>
        </w:rPr>
      </w:pPr>
    </w:p>
    <w:p w14:paraId="1E2C1789" w14:textId="77777777" w:rsidR="00D951D2" w:rsidRDefault="00D951D2">
      <w:pPr>
        <w:spacing w:after="160" w:line="259" w:lineRule="auto"/>
        <w:rPr>
          <w:color w:val="000000"/>
          <w:kern w:val="0"/>
          <w:sz w:val="24"/>
          <w:szCs w:val="24"/>
          <w14:ligatures w14:val="none"/>
          <w14:cntxtAlts w14:val="0"/>
        </w:rPr>
      </w:pPr>
      <w:r>
        <w:rPr>
          <w:color w:val="000000"/>
          <w:kern w:val="0"/>
          <w:sz w:val="24"/>
          <w:szCs w:val="24"/>
          <w14:ligatures w14:val="none"/>
          <w14:cntxtAlts w14:val="0"/>
        </w:rPr>
        <w:br w:type="page"/>
      </w:r>
    </w:p>
    <w:p w14:paraId="00B36DB9" w14:textId="77777777" w:rsidR="00DB7741" w:rsidRPr="00DB7741" w:rsidRDefault="00DB7741" w:rsidP="00DB7741">
      <w:pPr>
        <w:rPr>
          <w:color w:val="000000"/>
          <w:kern w:val="0"/>
          <w:sz w:val="24"/>
          <w:szCs w:val="24"/>
          <w14:ligatures w14:val="none"/>
          <w14:cntxtAlts w14:val="0"/>
        </w:rPr>
      </w:pPr>
      <w:r w:rsidRPr="00DB7741">
        <w:rPr>
          <w:color w:val="000000"/>
          <w:kern w:val="0"/>
          <w:sz w:val="24"/>
          <w:szCs w:val="24"/>
          <w14:ligatures w14:val="none"/>
          <w14:cntxtAlts w14:val="0"/>
        </w:rPr>
        <w:lastRenderedPageBreak/>
        <w:t>_______________________________________________________</w:t>
      </w:r>
      <w:r w:rsidRPr="00DB7741">
        <w:rPr>
          <w:color w:val="000000"/>
          <w:kern w:val="0"/>
          <w:sz w:val="24"/>
          <w:szCs w:val="24"/>
          <w14:ligatures w14:val="none"/>
          <w14:cntxtAlts w14:val="0"/>
        </w:rPr>
        <w:br/>
      </w:r>
      <w:r w:rsidRPr="00DB7741">
        <w:rPr>
          <w:noProof/>
          <w:color w:val="000000"/>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4CD5F64A" wp14:editId="47565265">
                <wp:simplePos x="0" y="0"/>
                <wp:positionH relativeFrom="column">
                  <wp:posOffset>431800</wp:posOffset>
                </wp:positionH>
                <wp:positionV relativeFrom="paragraph">
                  <wp:posOffset>5741670</wp:posOffset>
                </wp:positionV>
                <wp:extent cx="6696075" cy="2607945"/>
                <wp:effectExtent l="3175" t="0" r="0"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96075" cy="26079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89714" id="Rectangle 9" o:spid="_x0000_s1026" style="position:absolute;margin-left:34pt;margin-top:452.1pt;width:527.25pt;height:205.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1F3wIAAPMFAAAOAAAAZHJzL2Uyb0RvYy54bWysVF1v0zAUfUfiP1h+z/LRtGmipVPbNQhp&#10;wMSGeHZjp7FI7GC7zQriv3PtNN0KLwjIg3Xt2Mfn3Ht8r2+e2gYdmNJcihyHVwFGTJSScrHL8afH&#10;wptjpA0RlDRSsBwfmcY3i9evrvsuY5GsZUOZQgAidNZ3Oa6N6TLf12XNWqKvZMcE/KykaomBqdr5&#10;VJEe0NvGj4Jg5vdS0U7JkmkNq7fDT7xw+FXFSvOhqjQzqMkxcDNuVG7c2tFfXJNsp0hX8/JEg/wF&#10;i5ZwAZeeoW6JIWiv+G9QLS+V1LIyV6VsfVlVvGROA6gJg1/UPNSkY04LJEd35zTp/wdbvj/cK8Rp&#10;jlOMBGmhRB8haUTsGoZSm56+0xnseujulRWouztZftFIyHUNu9hSKdnXjFAgFQLEadlRfzx2gBda&#10;FP8Cxk40AKJt/05S2EP2Rrr8PVWqtddAZtCTK9PxXCb2ZFAJi7NZOguSKUYl/IsgTOOpu4Nk4/FO&#10;afOGyRbZIMcKJDl4crjTxtIh2bjF3iZkwZvGeaERFwuwcVhhzkzDaZIBFQjtTkvKFfp7GkZxsIpS&#10;r5jNEy8u4qmXJsHcC8J0BYTjNL4tflgWYZzVnFIm7rhgo+nC+M+KerL/YBdnO9RD8aYR5IM0O3iE&#10;Jye+0NRyA4+s4W2O54H9Btvbqm0EdbIN4c0Q+5f8XK5A5KXWZTENkngy95JkOvHiySbwVvNi7S3X&#10;4WyWbFbr1Sa81Lpx+dP/LtcRGYthJ3IP6h5q2iPKbbEn0zQCJ1IOzzxKBr2n1JRGYaSk+cxN7Rxq&#10;vWUxtNpt141CBwJ9oijGHEH1z+hDIp4vfpGnk7bnVMG50SHO+Nbrw0vaSnoE3wMHZ27onBDUUn3D&#10;qIculGP9dU8Uw6h5K+BF2ZY1BmoMtmNARAlHc2yg9C5cm6G17TvFdzUgh06dkEt4XxV3zrdvb2AB&#10;fO0EOotjfuqCtnW9nLtdz7168RMAAP//AwBQSwMEFAAGAAgAAAAhABNMiWvgAAAADAEAAA8AAABk&#10;cnMvZG93bnJldi54bWxMj81OwzAQhO9IvIO1SFwQ9U9ClIY4VUFwopeWPoAbL0mEf6LYacPb457g&#10;NqsZzX5TbxZryBmnMHgnga8YEHSt14PrJBw/3x9LICEqp5XxDiX8YIBNc3tTq0r7i9vj+RA7kkpc&#10;qJSEPsaxojS0PVoVVn5El7wvP1kV0zl1VE/qksqtoYKxglo1uPShVyO+9th+H2Yr4SHz4qXYbXle&#10;vmmcj5lh+w8u5f3dsn0GEnGJf2G44id0aBLTyc9OB2IkFGWaEiWsWS6AXANciCcgp6Qynq+BNjX9&#10;P6L5BQAA//8DAFBLAQItABQABgAIAAAAIQC2gziS/gAAAOEBAAATAAAAAAAAAAAAAAAAAAAAAABb&#10;Q29udGVudF9UeXBlc10ueG1sUEsBAi0AFAAGAAgAAAAhADj9If/WAAAAlAEAAAsAAAAAAAAAAAAA&#10;AAAALwEAAF9yZWxzLy5yZWxzUEsBAi0AFAAGAAgAAAAhAHx2HUXfAgAA8wUAAA4AAAAAAAAAAAAA&#10;AAAALgIAAGRycy9lMm9Eb2MueG1sUEsBAi0AFAAGAAgAAAAhABNMiWvgAAAADAEAAA8AAAAAAAAA&#10;AAAAAAAAOQUAAGRycy9kb3ducmV2LnhtbFBLBQYAAAAABAAEAPMAAABGBgAAAAA=&#10;" filled="f" stroked="f" insetpen="t">
                <v:shadow color="red"/>
                <o:lock v:ext="edit" shapetype="t"/>
                <v:textbox inset="0,0,0,0"/>
              </v:rect>
            </w:pict>
          </mc:Fallback>
        </mc:AlternateContent>
      </w:r>
    </w:p>
    <w:p w14:paraId="7E84F4AC" w14:textId="396473DF" w:rsidR="00DB7741" w:rsidRDefault="00A674FD" w:rsidP="00A674FD">
      <w:pPr>
        <w:pStyle w:val="ListParagraph"/>
        <w:widowControl w:val="0"/>
        <w:numPr>
          <w:ilvl w:val="0"/>
          <w:numId w:val="3"/>
        </w:numPr>
        <w:rPr>
          <w:rFonts w:ascii="Gill Sans MT" w:hAnsi="Gill Sans MT"/>
          <w:b/>
          <w:bCs/>
          <w:color w:val="000000"/>
          <w:sz w:val="24"/>
          <w:szCs w:val="24"/>
          <w14:ligatures w14:val="none"/>
        </w:rPr>
      </w:pPr>
      <w:r w:rsidRPr="00A674FD">
        <w:rPr>
          <w:rFonts w:ascii="Gill Sans MT" w:hAnsi="Gill Sans MT"/>
          <w:b/>
          <w:bCs/>
          <w:color w:val="000000"/>
          <w:sz w:val="24"/>
          <w:szCs w:val="24"/>
          <w14:ligatures w14:val="none"/>
        </w:rPr>
        <w:t>W</w:t>
      </w:r>
      <w:r w:rsidR="00DB7741" w:rsidRPr="00A674FD">
        <w:rPr>
          <w:rFonts w:ascii="Gill Sans MT" w:hAnsi="Gill Sans MT"/>
          <w:b/>
          <w:bCs/>
          <w:color w:val="000000"/>
          <w:sz w:val="24"/>
          <w:szCs w:val="24"/>
          <w14:ligatures w14:val="none"/>
        </w:rPr>
        <w:t>i</w:t>
      </w:r>
      <w:r w:rsidRPr="00A674FD">
        <w:rPr>
          <w:rFonts w:ascii="Gill Sans MT" w:hAnsi="Gill Sans MT"/>
          <w:b/>
          <w:bCs/>
          <w:color w:val="000000"/>
          <w:sz w:val="24"/>
          <w:szCs w:val="24"/>
          <w14:ligatures w14:val="none"/>
        </w:rPr>
        <w:t>l</w:t>
      </w:r>
      <w:r w:rsidR="00DB7741" w:rsidRPr="00A674FD">
        <w:rPr>
          <w:rFonts w:ascii="Gill Sans MT" w:hAnsi="Gill Sans MT"/>
          <w:b/>
          <w:bCs/>
          <w:color w:val="000000"/>
          <w:sz w:val="24"/>
          <w:szCs w:val="24"/>
          <w14:ligatures w14:val="none"/>
        </w:rPr>
        <w:t>ls &amp; Trusts In Place</w:t>
      </w:r>
    </w:p>
    <w:p w14:paraId="5DBE0D7F" w14:textId="310DD3EF" w:rsidR="005572C2" w:rsidRDefault="005572C2" w:rsidP="005572C2">
      <w:pPr>
        <w:widowControl w:val="0"/>
        <w:ind w:left="360"/>
        <w:rPr>
          <w:rFonts w:ascii="Gill Sans MT" w:hAnsi="Gill Sans MT"/>
          <w:b/>
          <w:bCs/>
          <w:color w:val="000000"/>
          <w:sz w:val="24"/>
          <w:szCs w:val="24"/>
          <w14:ligatures w14:val="none"/>
        </w:rPr>
      </w:pPr>
    </w:p>
    <w:p w14:paraId="7A884898" w14:textId="74C5D0B0" w:rsidR="005572C2" w:rsidRPr="005572C2" w:rsidRDefault="005572C2" w:rsidP="005572C2">
      <w:pPr>
        <w:widowControl w:val="0"/>
        <w:ind w:left="360"/>
        <w:rPr>
          <w:rFonts w:ascii="Gill Sans MT" w:hAnsi="Gill Sans MT"/>
          <w:b/>
          <w:bCs/>
          <w:color w:val="000000"/>
          <w:sz w:val="24"/>
          <w:szCs w:val="24"/>
          <w14:ligatures w14:val="none"/>
        </w:rPr>
      </w:pPr>
      <w:r>
        <w:rPr>
          <w:rFonts w:ascii="Gill Sans MT" w:hAnsi="Gill Sans MT"/>
          <w:b/>
          <w:bCs/>
          <w:color w:val="000000"/>
          <w:sz w:val="24"/>
          <w:szCs w:val="24"/>
          <w14:ligatures w14:val="none"/>
        </w:rPr>
        <w:t xml:space="preserve">If you have an existing Will in place,  please forward a copy on so we can also review it. </w:t>
      </w:r>
    </w:p>
    <w:p w14:paraId="4DAB599B" w14:textId="77777777" w:rsidR="00DB7741" w:rsidRPr="00DB7741" w:rsidRDefault="00DB7741" w:rsidP="00DB7741">
      <w:pPr>
        <w:widowControl w:val="0"/>
        <w:rPr>
          <w:color w:val="000000"/>
          <w:sz w:val="24"/>
          <w:szCs w:val="24"/>
          <w14:ligatures w14:val="none"/>
        </w:rPr>
      </w:pPr>
      <w:r w:rsidRPr="00DB7741">
        <w:rPr>
          <w:color w:val="000000"/>
          <w:sz w:val="24"/>
          <w:szCs w:val="24"/>
          <w14:ligatures w14:val="none"/>
        </w:rPr>
        <w:t> </w:t>
      </w:r>
    </w:p>
    <w:p w14:paraId="41995CB6" w14:textId="7E3D3B7C" w:rsidR="00DB7741" w:rsidRPr="008C0D48" w:rsidRDefault="00DB7741" w:rsidP="008C0D48">
      <w:pPr>
        <w:pStyle w:val="ListParagraph"/>
        <w:widowControl w:val="0"/>
        <w:numPr>
          <w:ilvl w:val="0"/>
          <w:numId w:val="1"/>
        </w:numPr>
        <w:rPr>
          <w:rFonts w:ascii="Gill Sans MT" w:hAnsi="Gill Sans MT"/>
          <w:color w:val="000000"/>
          <w:sz w:val="24"/>
          <w:szCs w:val="24"/>
          <w14:ligatures w14:val="none"/>
        </w:rPr>
      </w:pPr>
      <w:r w:rsidRPr="008C0D48">
        <w:rPr>
          <w:rFonts w:ascii="Gill Sans MT" w:hAnsi="Gill Sans MT"/>
          <w:color w:val="000000"/>
          <w:sz w:val="24"/>
          <w:szCs w:val="24"/>
          <w14:ligatures w14:val="none"/>
        </w:rPr>
        <w:t xml:space="preserve">When was your Will written? </w:t>
      </w:r>
      <w:r w:rsidR="005572C2">
        <w:rPr>
          <w:rFonts w:ascii="Gill Sans MT" w:hAnsi="Gill Sans MT"/>
          <w:color w:val="000000"/>
          <w:sz w:val="24"/>
          <w:szCs w:val="24"/>
          <w14:ligatures w14:val="none"/>
        </w:rPr>
        <w:br/>
      </w:r>
    </w:p>
    <w:p w14:paraId="33867DF2" w14:textId="77777777" w:rsidR="00DB7741" w:rsidRPr="00DB7741" w:rsidRDefault="00DB7741" w:rsidP="008C0D48">
      <w:pPr>
        <w:widowControl w:val="0"/>
        <w:ind w:firstLine="60"/>
        <w:rPr>
          <w:rFonts w:ascii="Gill Sans MT" w:hAnsi="Gill Sans MT"/>
          <w:color w:val="000000"/>
          <w:sz w:val="24"/>
          <w:szCs w:val="24"/>
          <w14:ligatures w14:val="none"/>
        </w:rPr>
      </w:pPr>
    </w:p>
    <w:p w14:paraId="499A7FDC" w14:textId="77777777" w:rsidR="00DB7741" w:rsidRPr="008C0D48" w:rsidRDefault="00DB7741" w:rsidP="008C0D48">
      <w:pPr>
        <w:pStyle w:val="ListParagraph"/>
        <w:widowControl w:val="0"/>
        <w:numPr>
          <w:ilvl w:val="0"/>
          <w:numId w:val="1"/>
        </w:numPr>
        <w:rPr>
          <w:rFonts w:ascii="Gill Sans MT" w:hAnsi="Gill Sans MT"/>
          <w:color w:val="000000"/>
          <w:sz w:val="24"/>
          <w:szCs w:val="24"/>
          <w14:ligatures w14:val="none"/>
        </w:rPr>
      </w:pPr>
      <w:r w:rsidRPr="008C0D48">
        <w:rPr>
          <w:rFonts w:ascii="Gill Sans MT" w:hAnsi="Gill Sans MT"/>
          <w:color w:val="000000"/>
          <w:sz w:val="24"/>
          <w:szCs w:val="24"/>
          <w14:ligatures w14:val="none"/>
        </w:rPr>
        <w:t>Who are the beneficiaries?</w:t>
      </w:r>
    </w:p>
    <w:p w14:paraId="4727F7AF" w14:textId="77777777" w:rsidR="00DB7741" w:rsidRPr="00DB7741" w:rsidRDefault="00DB7741" w:rsidP="008C0D48">
      <w:pPr>
        <w:widowControl w:val="0"/>
        <w:ind w:firstLine="60"/>
        <w:rPr>
          <w:rFonts w:ascii="Gill Sans MT" w:hAnsi="Gill Sans MT"/>
          <w:color w:val="000000"/>
          <w:sz w:val="24"/>
          <w:szCs w:val="24"/>
          <w14:ligatures w14:val="none"/>
        </w:rPr>
      </w:pPr>
    </w:p>
    <w:p w14:paraId="6355C977" w14:textId="77777777" w:rsidR="00DB7741" w:rsidRPr="00DB7741" w:rsidRDefault="00DB7741" w:rsidP="008C0D48">
      <w:pPr>
        <w:widowControl w:val="0"/>
        <w:ind w:firstLine="60"/>
        <w:rPr>
          <w:rFonts w:ascii="Gill Sans MT" w:hAnsi="Gill Sans MT"/>
          <w:color w:val="000000"/>
          <w:sz w:val="24"/>
          <w:szCs w:val="24"/>
          <w14:ligatures w14:val="none"/>
        </w:rPr>
      </w:pPr>
    </w:p>
    <w:p w14:paraId="6D1ED2B6" w14:textId="77777777" w:rsidR="00DB7741" w:rsidRPr="008C0D48" w:rsidRDefault="00DB7741" w:rsidP="008C0D48">
      <w:pPr>
        <w:pStyle w:val="ListParagraph"/>
        <w:widowControl w:val="0"/>
        <w:numPr>
          <w:ilvl w:val="0"/>
          <w:numId w:val="1"/>
        </w:numPr>
        <w:rPr>
          <w:rFonts w:ascii="Gill Sans MT" w:hAnsi="Gill Sans MT"/>
          <w:color w:val="000000"/>
          <w:sz w:val="24"/>
          <w:szCs w:val="24"/>
          <w14:ligatures w14:val="none"/>
        </w:rPr>
      </w:pPr>
      <w:r w:rsidRPr="008C0D48">
        <w:rPr>
          <w:rFonts w:ascii="Gill Sans MT" w:hAnsi="Gill Sans MT"/>
          <w:color w:val="000000"/>
          <w:sz w:val="24"/>
          <w:szCs w:val="24"/>
          <w14:ligatures w14:val="none"/>
        </w:rPr>
        <w:t>What changes do you want to make to your Will?</w:t>
      </w:r>
    </w:p>
    <w:p w14:paraId="52869351" w14:textId="77777777" w:rsidR="00DB7741" w:rsidRPr="00DB7741" w:rsidRDefault="00DB7741" w:rsidP="008C0D48">
      <w:pPr>
        <w:widowControl w:val="0"/>
        <w:ind w:firstLine="60"/>
        <w:rPr>
          <w:rFonts w:ascii="Gill Sans MT" w:hAnsi="Gill Sans MT"/>
          <w:color w:val="000000"/>
          <w:sz w:val="24"/>
          <w:szCs w:val="24"/>
          <w14:ligatures w14:val="none"/>
        </w:rPr>
      </w:pPr>
    </w:p>
    <w:p w14:paraId="0FCE665E" w14:textId="77777777" w:rsidR="00DB7741" w:rsidRPr="00DB7741" w:rsidRDefault="00DB7741" w:rsidP="008C0D48">
      <w:pPr>
        <w:widowControl w:val="0"/>
        <w:ind w:firstLine="60"/>
        <w:rPr>
          <w:rFonts w:ascii="Gill Sans MT" w:hAnsi="Gill Sans MT"/>
          <w:color w:val="000000"/>
          <w:sz w:val="24"/>
          <w:szCs w:val="24"/>
          <w14:ligatures w14:val="none"/>
        </w:rPr>
      </w:pPr>
    </w:p>
    <w:p w14:paraId="7C39D2C0" w14:textId="77777777" w:rsidR="00DB7741" w:rsidRPr="008C0D48" w:rsidRDefault="00DB7741" w:rsidP="008C0D48">
      <w:pPr>
        <w:pStyle w:val="ListParagraph"/>
        <w:widowControl w:val="0"/>
        <w:numPr>
          <w:ilvl w:val="0"/>
          <w:numId w:val="1"/>
        </w:numPr>
        <w:rPr>
          <w:rFonts w:ascii="Gill Sans MT" w:hAnsi="Gill Sans MT"/>
          <w:color w:val="000000"/>
          <w:sz w:val="24"/>
          <w:szCs w:val="24"/>
          <w14:ligatures w14:val="none"/>
        </w:rPr>
      </w:pPr>
      <w:r w:rsidRPr="008C0D48">
        <w:rPr>
          <w:rFonts w:ascii="Gill Sans MT" w:hAnsi="Gill Sans MT"/>
          <w:color w:val="000000"/>
          <w:sz w:val="24"/>
          <w:szCs w:val="24"/>
          <w14:ligatures w14:val="none"/>
        </w:rPr>
        <w:t xml:space="preserve">What Trusts do you have in place? </w:t>
      </w:r>
      <w:r w:rsidR="00450CF1">
        <w:rPr>
          <w:rFonts w:ascii="Gill Sans MT" w:hAnsi="Gill Sans MT"/>
          <w:color w:val="000000"/>
          <w:sz w:val="24"/>
          <w:szCs w:val="24"/>
          <w14:ligatures w14:val="none"/>
        </w:rPr>
        <w:br/>
      </w:r>
    </w:p>
    <w:p w14:paraId="51570F34" w14:textId="77777777" w:rsidR="00DB7741" w:rsidRPr="00DB7741" w:rsidRDefault="00DB7741" w:rsidP="008C0D48">
      <w:pPr>
        <w:widowControl w:val="0"/>
        <w:ind w:firstLine="60"/>
        <w:rPr>
          <w:rFonts w:ascii="Gill Sans MT" w:hAnsi="Gill Sans MT"/>
          <w:color w:val="000000"/>
          <w:sz w:val="24"/>
          <w:szCs w:val="24"/>
          <w14:ligatures w14:val="none"/>
        </w:rPr>
      </w:pPr>
    </w:p>
    <w:p w14:paraId="13EF16AF" w14:textId="77777777" w:rsidR="00DB7741" w:rsidRPr="008C0D48" w:rsidRDefault="00DB7741" w:rsidP="008C0D48">
      <w:pPr>
        <w:pStyle w:val="ListParagraph"/>
        <w:widowControl w:val="0"/>
        <w:numPr>
          <w:ilvl w:val="0"/>
          <w:numId w:val="1"/>
        </w:numPr>
        <w:rPr>
          <w:rFonts w:ascii="Gill Sans MT" w:hAnsi="Gill Sans MT"/>
          <w:color w:val="000000"/>
          <w:sz w:val="24"/>
          <w:szCs w:val="24"/>
          <w14:ligatures w14:val="none"/>
        </w:rPr>
      </w:pPr>
      <w:r w:rsidRPr="008C0D48">
        <w:rPr>
          <w:rFonts w:ascii="Gill Sans MT" w:hAnsi="Gill Sans MT"/>
          <w:color w:val="000000"/>
          <w:sz w:val="24"/>
          <w:szCs w:val="24"/>
          <w14:ligatures w14:val="none"/>
        </w:rPr>
        <w:t xml:space="preserve">What Inheritance do you expect to receive in the near future? </w:t>
      </w:r>
    </w:p>
    <w:p w14:paraId="5645F46A" w14:textId="77777777" w:rsidR="00DB7741" w:rsidRDefault="00DB7741" w:rsidP="00DB7741">
      <w:pPr>
        <w:widowControl w:val="0"/>
        <w:rPr>
          <w:rFonts w:ascii="Gill Sans MT" w:hAnsi="Gill Sans MT"/>
          <w:sz w:val="24"/>
          <w:szCs w:val="24"/>
          <w14:ligatures w14:val="none"/>
        </w:rPr>
      </w:pPr>
      <w:r w:rsidRPr="00DB7741">
        <w:rPr>
          <w:rFonts w:ascii="Gill Sans MT" w:hAnsi="Gill Sans MT"/>
          <w:sz w:val="24"/>
          <w:szCs w:val="24"/>
          <w14:ligatures w14:val="none"/>
        </w:rPr>
        <w:t> </w:t>
      </w:r>
    </w:p>
    <w:p w14:paraId="54BE733A" w14:textId="77777777" w:rsidR="00450CF1" w:rsidRPr="00DB7741" w:rsidRDefault="00450CF1" w:rsidP="00DB7741">
      <w:pPr>
        <w:widowControl w:val="0"/>
        <w:rPr>
          <w:rFonts w:ascii="Gill Sans MT" w:hAnsi="Gill Sans MT"/>
          <w:sz w:val="24"/>
          <w:szCs w:val="24"/>
          <w14:ligatures w14:val="none"/>
        </w:rPr>
      </w:pPr>
    </w:p>
    <w:p w14:paraId="2957676A"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xml:space="preserve"> ____________________________________________________________________</w:t>
      </w:r>
    </w:p>
    <w:p w14:paraId="19272434" w14:textId="77777777" w:rsidR="00DB7741" w:rsidRPr="00DB7741" w:rsidRDefault="00DB7741" w:rsidP="00DB7741">
      <w:pPr>
        <w:widowControl w:val="0"/>
        <w:rPr>
          <w:color w:val="000000"/>
          <w:sz w:val="24"/>
          <w:szCs w:val="24"/>
          <w14:ligatures w14:val="none"/>
        </w:rPr>
      </w:pPr>
      <w:r w:rsidRPr="00DB7741">
        <w:rPr>
          <w:color w:val="000000"/>
          <w:sz w:val="24"/>
          <w:szCs w:val="24"/>
          <w14:ligatures w14:val="none"/>
        </w:rPr>
        <w:t> </w:t>
      </w:r>
    </w:p>
    <w:p w14:paraId="0DA49870" w14:textId="77777777" w:rsidR="00DB7741" w:rsidRPr="00A674FD" w:rsidRDefault="00DB7741" w:rsidP="00A674FD">
      <w:pPr>
        <w:pStyle w:val="ListParagraph"/>
        <w:widowControl w:val="0"/>
        <w:numPr>
          <w:ilvl w:val="0"/>
          <w:numId w:val="2"/>
        </w:numPr>
        <w:rPr>
          <w:rFonts w:ascii="Gill Sans MT" w:hAnsi="Gill Sans MT"/>
          <w:b/>
          <w:bCs/>
          <w:color w:val="000000"/>
          <w:sz w:val="24"/>
          <w:szCs w:val="24"/>
          <w14:ligatures w14:val="none"/>
        </w:rPr>
      </w:pPr>
      <w:r w:rsidRPr="00A674FD">
        <w:rPr>
          <w:rFonts w:ascii="Gill Sans MT" w:hAnsi="Gill Sans MT"/>
          <w:b/>
          <w:bCs/>
          <w:color w:val="000000"/>
          <w:sz w:val="24"/>
          <w:szCs w:val="24"/>
          <w14:ligatures w14:val="none"/>
        </w:rPr>
        <w:t>Areas to Focus on</w:t>
      </w:r>
    </w:p>
    <w:p w14:paraId="7E78C757" w14:textId="77777777" w:rsidR="00DB7741" w:rsidRPr="00DB7741" w:rsidRDefault="00DB7741" w:rsidP="00DB7741">
      <w:pPr>
        <w:widowControl w:val="0"/>
        <w:rPr>
          <w:color w:val="000000"/>
          <w:sz w:val="24"/>
          <w:szCs w:val="24"/>
          <w14:ligatures w14:val="none"/>
        </w:rPr>
      </w:pPr>
      <w:r w:rsidRPr="00DB7741">
        <w:rPr>
          <w:color w:val="000000"/>
          <w:sz w:val="24"/>
          <w:szCs w:val="24"/>
          <w14:ligatures w14:val="none"/>
        </w:rPr>
        <w:t> </w:t>
      </w:r>
    </w:p>
    <w:p w14:paraId="7A845FD2"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When meeting us, what areas do you want us to focus on?</w:t>
      </w:r>
    </w:p>
    <w:p w14:paraId="041DEEDC" w14:textId="7D9AF774" w:rsidR="005378F5"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bl>
      <w:tblPr>
        <w:tblStyle w:val="TableGrid"/>
        <w:tblW w:w="0" w:type="auto"/>
        <w:tblLook w:val="04A0" w:firstRow="1" w:lastRow="0" w:firstColumn="1" w:lastColumn="0" w:noHBand="0" w:noVBand="1"/>
      </w:tblPr>
      <w:tblGrid>
        <w:gridCol w:w="10456"/>
      </w:tblGrid>
      <w:tr w:rsidR="005378F5" w14:paraId="22E6A1EE" w14:textId="77777777" w:rsidTr="005378F5">
        <w:tc>
          <w:tcPr>
            <w:tcW w:w="10456" w:type="dxa"/>
          </w:tcPr>
          <w:p w14:paraId="041C3C29" w14:textId="77777777" w:rsidR="005378F5" w:rsidRDefault="005378F5" w:rsidP="00DB7741">
            <w:pPr>
              <w:widowControl w:val="0"/>
              <w:rPr>
                <w:rFonts w:ascii="Gill Sans MT" w:hAnsi="Gill Sans MT"/>
                <w:color w:val="000000"/>
                <w:sz w:val="24"/>
                <w:szCs w:val="24"/>
                <w14:ligatures w14:val="none"/>
              </w:rPr>
            </w:pPr>
          </w:p>
          <w:p w14:paraId="14CDD2ED" w14:textId="77777777" w:rsidR="005378F5" w:rsidRDefault="005378F5" w:rsidP="00DB7741">
            <w:pPr>
              <w:widowControl w:val="0"/>
              <w:rPr>
                <w:rFonts w:ascii="Gill Sans MT" w:hAnsi="Gill Sans MT"/>
                <w:color w:val="000000"/>
                <w:sz w:val="24"/>
                <w:szCs w:val="24"/>
                <w14:ligatures w14:val="none"/>
              </w:rPr>
            </w:pPr>
          </w:p>
          <w:p w14:paraId="1D40A162" w14:textId="77777777" w:rsidR="005378F5" w:rsidRDefault="005378F5" w:rsidP="00DB7741">
            <w:pPr>
              <w:widowControl w:val="0"/>
              <w:rPr>
                <w:rFonts w:ascii="Gill Sans MT" w:hAnsi="Gill Sans MT"/>
                <w:color w:val="000000"/>
                <w:sz w:val="24"/>
                <w:szCs w:val="24"/>
                <w14:ligatures w14:val="none"/>
              </w:rPr>
            </w:pPr>
          </w:p>
          <w:p w14:paraId="28175A0E" w14:textId="67B7A928" w:rsidR="005378F5" w:rsidRDefault="005378F5" w:rsidP="00DB7741">
            <w:pPr>
              <w:widowControl w:val="0"/>
              <w:rPr>
                <w:rFonts w:ascii="Gill Sans MT" w:hAnsi="Gill Sans MT"/>
                <w:color w:val="000000"/>
                <w:sz w:val="24"/>
                <w:szCs w:val="24"/>
                <w14:ligatures w14:val="none"/>
              </w:rPr>
            </w:pPr>
            <w:r>
              <w:rPr>
                <w:rFonts w:ascii="Gill Sans MT" w:hAnsi="Gill Sans MT"/>
                <w:color w:val="000000"/>
                <w:sz w:val="24"/>
                <w:szCs w:val="24"/>
                <w14:ligatures w14:val="none"/>
              </w:rPr>
              <w:br/>
            </w:r>
          </w:p>
        </w:tc>
      </w:tr>
    </w:tbl>
    <w:p w14:paraId="11178A3C" w14:textId="3D1426DC" w:rsidR="00DB7741" w:rsidRPr="00DB7741" w:rsidRDefault="00DB7741" w:rsidP="00DB7741">
      <w:pPr>
        <w:widowControl w:val="0"/>
        <w:rPr>
          <w:rFonts w:ascii="Gill Sans MT" w:hAnsi="Gill Sans MT"/>
          <w:color w:val="000000"/>
          <w:sz w:val="24"/>
          <w:szCs w:val="24"/>
          <w14:ligatures w14:val="none"/>
        </w:rPr>
      </w:pPr>
    </w:p>
    <w:p w14:paraId="4F1EE6E7"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If we were to work with you, what would you expect to have happened over the course of the next year for you to be happy with the work we have produced?</w:t>
      </w:r>
    </w:p>
    <w:p w14:paraId="6F8D1437"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tbl>
      <w:tblPr>
        <w:tblStyle w:val="TableGrid"/>
        <w:tblW w:w="0" w:type="auto"/>
        <w:tblLook w:val="04A0" w:firstRow="1" w:lastRow="0" w:firstColumn="1" w:lastColumn="0" w:noHBand="0" w:noVBand="1"/>
      </w:tblPr>
      <w:tblGrid>
        <w:gridCol w:w="10456"/>
      </w:tblGrid>
      <w:tr w:rsidR="005378F5" w14:paraId="7ED1631E" w14:textId="77777777" w:rsidTr="005378F5">
        <w:tc>
          <w:tcPr>
            <w:tcW w:w="10456" w:type="dxa"/>
          </w:tcPr>
          <w:p w14:paraId="761473E9" w14:textId="77777777" w:rsidR="005378F5" w:rsidRDefault="005378F5" w:rsidP="00DB7741">
            <w:pPr>
              <w:widowControl w:val="0"/>
              <w:rPr>
                <w:rFonts w:ascii="Gill Sans MT" w:hAnsi="Gill Sans MT"/>
                <w:color w:val="000000"/>
                <w:sz w:val="24"/>
                <w:szCs w:val="24"/>
                <w14:ligatures w14:val="none"/>
              </w:rPr>
            </w:pPr>
          </w:p>
          <w:p w14:paraId="32F372D7" w14:textId="70577F33" w:rsidR="005378F5" w:rsidRDefault="005378F5" w:rsidP="00DB7741">
            <w:pPr>
              <w:widowControl w:val="0"/>
              <w:rPr>
                <w:rFonts w:ascii="Gill Sans MT" w:hAnsi="Gill Sans MT"/>
                <w:color w:val="000000"/>
                <w:sz w:val="24"/>
                <w:szCs w:val="24"/>
                <w14:ligatures w14:val="none"/>
              </w:rPr>
            </w:pPr>
            <w:r>
              <w:rPr>
                <w:rFonts w:ascii="Gill Sans MT" w:hAnsi="Gill Sans MT"/>
                <w:color w:val="000000"/>
                <w:sz w:val="24"/>
                <w:szCs w:val="24"/>
                <w14:ligatures w14:val="none"/>
              </w:rPr>
              <w:br/>
            </w:r>
          </w:p>
          <w:p w14:paraId="7481AECD" w14:textId="77777777" w:rsidR="005378F5" w:rsidRDefault="005378F5" w:rsidP="00DB7741">
            <w:pPr>
              <w:widowControl w:val="0"/>
              <w:rPr>
                <w:rFonts w:ascii="Gill Sans MT" w:hAnsi="Gill Sans MT"/>
                <w:color w:val="000000"/>
                <w:sz w:val="24"/>
                <w:szCs w:val="24"/>
                <w14:ligatures w14:val="none"/>
              </w:rPr>
            </w:pPr>
          </w:p>
          <w:p w14:paraId="4BC27A0F" w14:textId="40897607" w:rsidR="005378F5" w:rsidRDefault="005378F5" w:rsidP="00DB7741">
            <w:pPr>
              <w:widowControl w:val="0"/>
              <w:rPr>
                <w:rFonts w:ascii="Gill Sans MT" w:hAnsi="Gill Sans MT"/>
                <w:color w:val="000000"/>
                <w:sz w:val="24"/>
                <w:szCs w:val="24"/>
                <w14:ligatures w14:val="none"/>
              </w:rPr>
            </w:pPr>
          </w:p>
        </w:tc>
      </w:tr>
    </w:tbl>
    <w:p w14:paraId="124D7C31" w14:textId="77777777" w:rsidR="00DB7741" w:rsidRPr="00DB7741" w:rsidRDefault="00DB7741" w:rsidP="00DB7741">
      <w:pPr>
        <w:widowControl w:val="0"/>
        <w:rPr>
          <w:rFonts w:ascii="Gill Sans MT" w:hAnsi="Gill Sans MT"/>
          <w:color w:val="000000"/>
          <w:sz w:val="24"/>
          <w:szCs w:val="24"/>
          <w14:ligatures w14:val="none"/>
        </w:rPr>
      </w:pPr>
    </w:p>
    <w:p w14:paraId="41A2212B" w14:textId="77777777" w:rsidR="00DB7741" w:rsidRPr="00DB7741" w:rsidRDefault="00DB7741" w:rsidP="00DB7741">
      <w:pPr>
        <w:widowControl w:val="0"/>
        <w:rPr>
          <w:sz w:val="24"/>
          <w:szCs w:val="24"/>
          <w14:ligatures w14:val="none"/>
        </w:rPr>
      </w:pPr>
      <w:r w:rsidRPr="00DB7741">
        <w:rPr>
          <w:sz w:val="24"/>
          <w:szCs w:val="24"/>
          <w14:ligatures w14:val="none"/>
        </w:rPr>
        <w:t> </w:t>
      </w:r>
    </w:p>
    <w:p w14:paraId="03DF3F66" w14:textId="77777777" w:rsidR="00DB7741" w:rsidRPr="00A674FD" w:rsidRDefault="00DB7741" w:rsidP="00A674FD">
      <w:pPr>
        <w:pStyle w:val="ListParagraph"/>
        <w:widowControl w:val="0"/>
        <w:numPr>
          <w:ilvl w:val="0"/>
          <w:numId w:val="2"/>
        </w:numPr>
        <w:rPr>
          <w:rFonts w:ascii="Gill Sans MT" w:hAnsi="Gill Sans MT"/>
          <w:b/>
          <w:bCs/>
          <w:color w:val="000000"/>
          <w:sz w:val="24"/>
          <w:szCs w:val="24"/>
          <w14:ligatures w14:val="none"/>
        </w:rPr>
      </w:pPr>
      <w:r w:rsidRPr="00A674FD">
        <w:rPr>
          <w:rFonts w:ascii="Gill Sans MT" w:hAnsi="Gill Sans MT"/>
          <w:b/>
          <w:bCs/>
          <w:color w:val="000000"/>
          <w:sz w:val="24"/>
          <w:szCs w:val="24"/>
          <w14:ligatures w14:val="none"/>
        </w:rPr>
        <w:t>Declaration</w:t>
      </w:r>
    </w:p>
    <w:p w14:paraId="268FD830"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p w14:paraId="776582C0"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xml:space="preserve">The information contained in this document is correct to the best of our / my knowledge. I / We understand that the quality of any advice given will be </w:t>
      </w:r>
      <w:proofErr w:type="spellStart"/>
      <w:r w:rsidRPr="00DB7741">
        <w:rPr>
          <w:rFonts w:ascii="Gill Sans MT" w:hAnsi="Gill Sans MT"/>
          <w:color w:val="000000"/>
          <w:sz w:val="24"/>
          <w:szCs w:val="24"/>
          <w14:ligatures w14:val="none"/>
        </w:rPr>
        <w:t>dependant</w:t>
      </w:r>
      <w:proofErr w:type="spellEnd"/>
      <w:r w:rsidRPr="00DB7741">
        <w:rPr>
          <w:rFonts w:ascii="Gill Sans MT" w:hAnsi="Gill Sans MT"/>
          <w:color w:val="000000"/>
          <w:sz w:val="24"/>
          <w:szCs w:val="24"/>
          <w14:ligatures w14:val="none"/>
        </w:rPr>
        <w:t xml:space="preserve"> upon the accuracy of the information provided to you.</w:t>
      </w:r>
    </w:p>
    <w:p w14:paraId="0C55ED60" w14:textId="77777777" w:rsidR="00DB7741" w:rsidRPr="00DB7741" w:rsidRDefault="00DB7741" w:rsidP="00DB7741">
      <w:pPr>
        <w:widowControl w:val="0"/>
        <w:rPr>
          <w:rFonts w:ascii="Gill Sans MT" w:hAnsi="Gill Sans MT"/>
          <w:sz w:val="24"/>
          <w:szCs w:val="24"/>
          <w14:ligatures w14:val="none"/>
        </w:rPr>
      </w:pPr>
      <w:r w:rsidRPr="00DB7741">
        <w:rPr>
          <w:rFonts w:ascii="Gill Sans MT" w:hAnsi="Gill Sans MT"/>
          <w:sz w:val="24"/>
          <w:szCs w:val="24"/>
          <w14:ligatures w14:val="none"/>
        </w:rPr>
        <w:t> </w:t>
      </w:r>
    </w:p>
    <w:p w14:paraId="57802576" w14:textId="77777777" w:rsidR="00DB7741" w:rsidRPr="00DB7741" w:rsidRDefault="00DB7741" w:rsidP="00DB7741">
      <w:pPr>
        <w:widowControl w:val="0"/>
        <w:rPr>
          <w:rFonts w:ascii="Gill Sans MT" w:hAnsi="Gill Sans MT"/>
          <w:color w:val="000000"/>
          <w:sz w:val="24"/>
          <w:szCs w:val="24"/>
          <w14:ligatures w14:val="none"/>
        </w:rPr>
      </w:pPr>
    </w:p>
    <w:p w14:paraId="6A29F270" w14:textId="77777777"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xml:space="preserve">Signed </w:t>
      </w:r>
      <w:r w:rsidRPr="00DB7741">
        <w:rPr>
          <w:rFonts w:ascii="Gill Sans MT" w:hAnsi="Gill Sans MT"/>
          <w:color w:val="000000"/>
          <w:sz w:val="24"/>
          <w:szCs w:val="24"/>
          <w14:ligatures w14:val="none"/>
        </w:rPr>
        <w:tab/>
      </w:r>
      <w:r w:rsidRPr="00DB7741">
        <w:rPr>
          <w:rFonts w:ascii="Gill Sans MT" w:hAnsi="Gill Sans MT"/>
          <w:color w:val="000000"/>
          <w:sz w:val="24"/>
          <w:szCs w:val="24"/>
          <w14:ligatures w14:val="none"/>
        </w:rPr>
        <w:tab/>
      </w:r>
      <w:r w:rsidRPr="00DB7741">
        <w:rPr>
          <w:rFonts w:ascii="Gill Sans MT" w:hAnsi="Gill Sans MT"/>
          <w:color w:val="000000"/>
          <w:sz w:val="24"/>
          <w:szCs w:val="24"/>
          <w14:ligatures w14:val="none"/>
        </w:rPr>
        <w:tab/>
      </w:r>
      <w:r w:rsidRPr="00DB7741">
        <w:rPr>
          <w:rFonts w:ascii="Gill Sans MT" w:hAnsi="Gill Sans MT"/>
          <w:color w:val="000000"/>
          <w:sz w:val="24"/>
          <w:szCs w:val="24"/>
          <w14:ligatures w14:val="none"/>
        </w:rPr>
        <w:tab/>
      </w:r>
      <w:r w:rsidRPr="00DB7741">
        <w:rPr>
          <w:rFonts w:ascii="Gill Sans MT" w:hAnsi="Gill Sans MT"/>
          <w:color w:val="000000"/>
          <w:sz w:val="24"/>
          <w:szCs w:val="24"/>
          <w14:ligatures w14:val="none"/>
        </w:rPr>
        <w:tab/>
      </w:r>
      <w:r w:rsidRPr="00DB7741">
        <w:rPr>
          <w:rFonts w:ascii="Gill Sans MT" w:hAnsi="Gill Sans MT"/>
          <w:color w:val="000000"/>
          <w:sz w:val="24"/>
          <w:szCs w:val="24"/>
          <w14:ligatures w14:val="none"/>
        </w:rPr>
        <w:tab/>
      </w:r>
      <w:r w:rsidRPr="00DB7741">
        <w:rPr>
          <w:rFonts w:ascii="Gill Sans MT" w:hAnsi="Gill Sans MT"/>
          <w:color w:val="000000"/>
          <w:sz w:val="24"/>
          <w:szCs w:val="24"/>
          <w14:ligatures w14:val="none"/>
        </w:rPr>
        <w:tab/>
        <w:t xml:space="preserve">        Date</w:t>
      </w:r>
    </w:p>
    <w:p w14:paraId="3C811D98" w14:textId="75E5D6D2" w:rsidR="00DB7741" w:rsidRPr="00DB7741"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w:t>
      </w:r>
    </w:p>
    <w:p w14:paraId="363F63AD" w14:textId="7CF223E2" w:rsidR="00DB7741" w:rsidRPr="005378F5" w:rsidRDefault="00DB7741" w:rsidP="00DB7741">
      <w:pPr>
        <w:widowControl w:val="0"/>
        <w:rPr>
          <w:rFonts w:ascii="Gill Sans MT" w:hAnsi="Gill Sans MT"/>
          <w:color w:val="000000"/>
          <w:sz w:val="24"/>
          <w:szCs w:val="24"/>
          <w14:ligatures w14:val="none"/>
        </w:rPr>
      </w:pPr>
      <w:r w:rsidRPr="00DB7741">
        <w:rPr>
          <w:rFonts w:ascii="Gill Sans MT" w:hAnsi="Gill Sans MT"/>
          <w:color w:val="000000"/>
          <w:sz w:val="24"/>
          <w:szCs w:val="24"/>
          <w14:ligatures w14:val="none"/>
        </w:rPr>
        <w:t xml:space="preserve">Signed </w:t>
      </w:r>
      <w:r w:rsidRPr="00DB7741">
        <w:rPr>
          <w:rFonts w:ascii="Gill Sans MT" w:hAnsi="Gill Sans MT"/>
          <w:color w:val="000000"/>
          <w:sz w:val="24"/>
          <w:szCs w:val="24"/>
          <w14:ligatures w14:val="none"/>
        </w:rPr>
        <w:tab/>
      </w:r>
      <w:r w:rsidRPr="00DB7741">
        <w:rPr>
          <w:rFonts w:ascii="Gill Sans MT" w:hAnsi="Gill Sans MT"/>
          <w:color w:val="000000"/>
          <w:sz w:val="24"/>
          <w:szCs w:val="24"/>
          <w14:ligatures w14:val="none"/>
        </w:rPr>
        <w:tab/>
      </w:r>
      <w:r w:rsidRPr="00DB7741">
        <w:rPr>
          <w:rFonts w:ascii="Gill Sans MT" w:hAnsi="Gill Sans MT"/>
          <w:color w:val="000000"/>
          <w:sz w:val="24"/>
          <w:szCs w:val="24"/>
          <w14:ligatures w14:val="none"/>
        </w:rPr>
        <w:tab/>
      </w:r>
      <w:r w:rsidRPr="00DB7741">
        <w:rPr>
          <w:rFonts w:ascii="Gill Sans MT" w:hAnsi="Gill Sans MT"/>
          <w:color w:val="000000"/>
          <w:sz w:val="24"/>
          <w:szCs w:val="24"/>
          <w14:ligatures w14:val="none"/>
        </w:rPr>
        <w:tab/>
      </w:r>
      <w:r w:rsidRPr="00DB7741">
        <w:rPr>
          <w:rFonts w:ascii="Gill Sans MT" w:hAnsi="Gill Sans MT"/>
          <w:color w:val="000000"/>
          <w:sz w:val="24"/>
          <w:szCs w:val="24"/>
          <w14:ligatures w14:val="none"/>
        </w:rPr>
        <w:tab/>
      </w:r>
      <w:r w:rsidRPr="00DB7741">
        <w:rPr>
          <w:rFonts w:ascii="Gill Sans MT" w:hAnsi="Gill Sans MT"/>
          <w:color w:val="000000"/>
          <w:sz w:val="24"/>
          <w:szCs w:val="24"/>
          <w14:ligatures w14:val="none"/>
        </w:rPr>
        <w:tab/>
      </w:r>
      <w:r w:rsidRPr="00DB7741">
        <w:rPr>
          <w:rFonts w:ascii="Gill Sans MT" w:hAnsi="Gill Sans MT"/>
          <w:color w:val="000000"/>
          <w:sz w:val="24"/>
          <w:szCs w:val="24"/>
          <w14:ligatures w14:val="none"/>
        </w:rPr>
        <w:tab/>
        <w:t xml:space="preserve">        Date </w:t>
      </w:r>
    </w:p>
    <w:sectPr w:rsidR="00DB7741" w:rsidRPr="005378F5" w:rsidSect="008E402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CCFE2" w14:textId="77777777" w:rsidR="00C16369" w:rsidRDefault="00C16369" w:rsidP="00C16369">
      <w:r>
        <w:separator/>
      </w:r>
    </w:p>
  </w:endnote>
  <w:endnote w:type="continuationSeparator" w:id="0">
    <w:p w14:paraId="0CD75ADE" w14:textId="77777777" w:rsidR="00C16369" w:rsidRDefault="00C16369" w:rsidP="00C1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835C6" w14:textId="77777777" w:rsidR="00C16369" w:rsidRDefault="00C16369" w:rsidP="00C16369">
      <w:r>
        <w:separator/>
      </w:r>
    </w:p>
  </w:footnote>
  <w:footnote w:type="continuationSeparator" w:id="0">
    <w:p w14:paraId="67E03BD0" w14:textId="77777777" w:rsidR="00C16369" w:rsidRDefault="00C16369" w:rsidP="00C1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3909" w14:textId="357686D0" w:rsidR="008718DF" w:rsidRPr="00BE1386" w:rsidRDefault="008718DF" w:rsidP="008718DF">
    <w:pPr>
      <w:pStyle w:val="Header"/>
      <w:rPr>
        <w:rFonts w:ascii="Gill Sans MT" w:hAnsi="Gill Sans MT"/>
      </w:rPr>
    </w:pPr>
    <w:r w:rsidRPr="00BE1386">
      <w:rPr>
        <w:rFonts w:ascii="Gill Sans MT" w:hAnsi="Gill Sans MT"/>
      </w:rPr>
      <w:t xml:space="preserve">Pre-Retirement </w:t>
    </w:r>
    <w:r>
      <w:rPr>
        <w:rFonts w:ascii="Gill Sans MT" w:hAnsi="Gill Sans MT"/>
      </w:rPr>
      <w:t xml:space="preserve">webinar – </w:t>
    </w:r>
    <w:r w:rsidR="005378F5">
      <w:rPr>
        <w:rFonts w:ascii="Gill Sans MT" w:hAnsi="Gill Sans MT"/>
      </w:rPr>
      <w:t>26</w:t>
    </w:r>
    <w:r w:rsidR="005378F5" w:rsidRPr="005378F5">
      <w:rPr>
        <w:rFonts w:ascii="Gill Sans MT" w:hAnsi="Gill Sans MT"/>
        <w:vertAlign w:val="superscript"/>
      </w:rPr>
      <w:t>th</w:t>
    </w:r>
    <w:r w:rsidR="005378F5">
      <w:rPr>
        <w:rFonts w:ascii="Gill Sans MT" w:hAnsi="Gill Sans MT"/>
      </w:rPr>
      <w:t xml:space="preserve"> November AM </w:t>
    </w:r>
    <w:r>
      <w:rPr>
        <w:rFonts w:ascii="Gill Sans MT" w:hAnsi="Gill Sans MT"/>
      </w:rPr>
      <w:t xml:space="preserve"> </w:t>
    </w:r>
  </w:p>
  <w:p w14:paraId="723A1C00" w14:textId="6FFC403A" w:rsidR="00E62698" w:rsidRDefault="00E62698">
    <w:pPr>
      <w:pStyle w:val="Header"/>
    </w:pPr>
    <w:r>
      <w:rPr>
        <w:noProof/>
        <w14:ligatures w14:val="none"/>
        <w14:cntxtAlts w14:val="0"/>
      </w:rPr>
      <w:drawing>
        <wp:anchor distT="0" distB="0" distL="114300" distR="114300" simplePos="0" relativeHeight="251658240" behindDoc="1" locked="0" layoutInCell="1" allowOverlap="1" wp14:anchorId="3B38D566" wp14:editId="4B9E3D20">
          <wp:simplePos x="0" y="0"/>
          <wp:positionH relativeFrom="margin">
            <wp:align>right</wp:align>
          </wp:positionH>
          <wp:positionV relativeFrom="paragraph">
            <wp:posOffset>-259207</wp:posOffset>
          </wp:positionV>
          <wp:extent cx="1175071" cy="651053"/>
          <wp:effectExtent l="0" t="0" r="6350" b="0"/>
          <wp:wrapTight wrapText="bothSides">
            <wp:wrapPolygon edited="0">
              <wp:start x="0" y="0"/>
              <wp:lineTo x="0" y="20862"/>
              <wp:lineTo x="21366" y="20862"/>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P_ LOGO_ LARGE.jpg"/>
                  <pic:cNvPicPr/>
                </pic:nvPicPr>
                <pic:blipFill>
                  <a:blip r:embed="rId1">
                    <a:extLst>
                      <a:ext uri="{28A0092B-C50C-407E-A947-70E740481C1C}">
                        <a14:useLocalDpi xmlns:a14="http://schemas.microsoft.com/office/drawing/2010/main" val="0"/>
                      </a:ext>
                    </a:extLst>
                  </a:blip>
                  <a:stretch>
                    <a:fillRect/>
                  </a:stretch>
                </pic:blipFill>
                <pic:spPr>
                  <a:xfrm>
                    <a:off x="0" y="0"/>
                    <a:ext cx="1175071" cy="651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75pt;height:33.75pt;visibility:visible;mso-wrap-style:square" o:bullet="t">
        <v:imagedata r:id="rId1" o:title=""/>
      </v:shape>
    </w:pict>
  </w:numPicBullet>
  <w:abstractNum w:abstractNumId="0" w15:restartNumberingAfterBreak="0">
    <w:nsid w:val="05F41E42"/>
    <w:multiLevelType w:val="hybridMultilevel"/>
    <w:tmpl w:val="100CF3DE"/>
    <w:lvl w:ilvl="0" w:tplc="F3968A06">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11923"/>
    <w:multiLevelType w:val="hybridMultilevel"/>
    <w:tmpl w:val="1A6E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906CF"/>
    <w:multiLevelType w:val="hybridMultilevel"/>
    <w:tmpl w:val="15827CC8"/>
    <w:lvl w:ilvl="0" w:tplc="F3968A06">
      <w:start w:val="1"/>
      <w:numFmt w:val="bullet"/>
      <w:lvlText w:val=""/>
      <w:lvlPicBulletId w:val="0"/>
      <w:lvlJc w:val="left"/>
      <w:pPr>
        <w:tabs>
          <w:tab w:val="num" w:pos="720"/>
        </w:tabs>
        <w:ind w:left="720" w:hanging="360"/>
      </w:pPr>
      <w:rPr>
        <w:rFonts w:ascii="Symbol" w:hAnsi="Symbol" w:hint="default"/>
      </w:rPr>
    </w:lvl>
    <w:lvl w:ilvl="1" w:tplc="7D06EE7C" w:tentative="1">
      <w:start w:val="1"/>
      <w:numFmt w:val="bullet"/>
      <w:lvlText w:val=""/>
      <w:lvlJc w:val="left"/>
      <w:pPr>
        <w:tabs>
          <w:tab w:val="num" w:pos="1440"/>
        </w:tabs>
        <w:ind w:left="1440" w:hanging="360"/>
      </w:pPr>
      <w:rPr>
        <w:rFonts w:ascii="Symbol" w:hAnsi="Symbol" w:hint="default"/>
      </w:rPr>
    </w:lvl>
    <w:lvl w:ilvl="2" w:tplc="C988E2D8" w:tentative="1">
      <w:start w:val="1"/>
      <w:numFmt w:val="bullet"/>
      <w:lvlText w:val=""/>
      <w:lvlJc w:val="left"/>
      <w:pPr>
        <w:tabs>
          <w:tab w:val="num" w:pos="2160"/>
        </w:tabs>
        <w:ind w:left="2160" w:hanging="360"/>
      </w:pPr>
      <w:rPr>
        <w:rFonts w:ascii="Symbol" w:hAnsi="Symbol" w:hint="default"/>
      </w:rPr>
    </w:lvl>
    <w:lvl w:ilvl="3" w:tplc="0178D0D4" w:tentative="1">
      <w:start w:val="1"/>
      <w:numFmt w:val="bullet"/>
      <w:lvlText w:val=""/>
      <w:lvlJc w:val="left"/>
      <w:pPr>
        <w:tabs>
          <w:tab w:val="num" w:pos="2880"/>
        </w:tabs>
        <w:ind w:left="2880" w:hanging="360"/>
      </w:pPr>
      <w:rPr>
        <w:rFonts w:ascii="Symbol" w:hAnsi="Symbol" w:hint="default"/>
      </w:rPr>
    </w:lvl>
    <w:lvl w:ilvl="4" w:tplc="FB6870C0" w:tentative="1">
      <w:start w:val="1"/>
      <w:numFmt w:val="bullet"/>
      <w:lvlText w:val=""/>
      <w:lvlJc w:val="left"/>
      <w:pPr>
        <w:tabs>
          <w:tab w:val="num" w:pos="3600"/>
        </w:tabs>
        <w:ind w:left="3600" w:hanging="360"/>
      </w:pPr>
      <w:rPr>
        <w:rFonts w:ascii="Symbol" w:hAnsi="Symbol" w:hint="default"/>
      </w:rPr>
    </w:lvl>
    <w:lvl w:ilvl="5" w:tplc="F0EC3E10" w:tentative="1">
      <w:start w:val="1"/>
      <w:numFmt w:val="bullet"/>
      <w:lvlText w:val=""/>
      <w:lvlJc w:val="left"/>
      <w:pPr>
        <w:tabs>
          <w:tab w:val="num" w:pos="4320"/>
        </w:tabs>
        <w:ind w:left="4320" w:hanging="360"/>
      </w:pPr>
      <w:rPr>
        <w:rFonts w:ascii="Symbol" w:hAnsi="Symbol" w:hint="default"/>
      </w:rPr>
    </w:lvl>
    <w:lvl w:ilvl="6" w:tplc="6240BB4E" w:tentative="1">
      <w:start w:val="1"/>
      <w:numFmt w:val="bullet"/>
      <w:lvlText w:val=""/>
      <w:lvlJc w:val="left"/>
      <w:pPr>
        <w:tabs>
          <w:tab w:val="num" w:pos="5040"/>
        </w:tabs>
        <w:ind w:left="5040" w:hanging="360"/>
      </w:pPr>
      <w:rPr>
        <w:rFonts w:ascii="Symbol" w:hAnsi="Symbol" w:hint="default"/>
      </w:rPr>
    </w:lvl>
    <w:lvl w:ilvl="7" w:tplc="2DE05662" w:tentative="1">
      <w:start w:val="1"/>
      <w:numFmt w:val="bullet"/>
      <w:lvlText w:val=""/>
      <w:lvlJc w:val="left"/>
      <w:pPr>
        <w:tabs>
          <w:tab w:val="num" w:pos="5760"/>
        </w:tabs>
        <w:ind w:left="5760" w:hanging="360"/>
      </w:pPr>
      <w:rPr>
        <w:rFonts w:ascii="Symbol" w:hAnsi="Symbol" w:hint="default"/>
      </w:rPr>
    </w:lvl>
    <w:lvl w:ilvl="8" w:tplc="6774575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41"/>
    <w:rsid w:val="002F5400"/>
    <w:rsid w:val="00336A21"/>
    <w:rsid w:val="00450CF1"/>
    <w:rsid w:val="005378F5"/>
    <w:rsid w:val="005572C2"/>
    <w:rsid w:val="00716163"/>
    <w:rsid w:val="008718DF"/>
    <w:rsid w:val="0087344F"/>
    <w:rsid w:val="008C0D48"/>
    <w:rsid w:val="008E4027"/>
    <w:rsid w:val="00935652"/>
    <w:rsid w:val="00937435"/>
    <w:rsid w:val="00987B93"/>
    <w:rsid w:val="00A674FD"/>
    <w:rsid w:val="00AD76EB"/>
    <w:rsid w:val="00B22CB5"/>
    <w:rsid w:val="00BD2248"/>
    <w:rsid w:val="00C16369"/>
    <w:rsid w:val="00D951D2"/>
    <w:rsid w:val="00DB7741"/>
    <w:rsid w:val="00E62698"/>
    <w:rsid w:val="00FD1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F4A3E"/>
  <w15:chartTrackingRefBased/>
  <w15:docId w15:val="{99C50DE5-B7AA-42CC-8C3C-DCB53B92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41"/>
    <w:pPr>
      <w:spacing w:after="0" w:line="240" w:lineRule="auto"/>
    </w:pPr>
    <w:rPr>
      <w:rFonts w:ascii="Times New Roman" w:eastAsia="Times New Roman" w:hAnsi="Times New Roman" w:cs="Times New Roman"/>
      <w:color w:val="0000FF"/>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369"/>
    <w:pPr>
      <w:tabs>
        <w:tab w:val="center" w:pos="4513"/>
        <w:tab w:val="right" w:pos="9026"/>
      </w:tabs>
    </w:pPr>
  </w:style>
  <w:style w:type="character" w:customStyle="1" w:styleId="HeaderChar">
    <w:name w:val="Header Char"/>
    <w:basedOn w:val="DefaultParagraphFont"/>
    <w:link w:val="Header"/>
    <w:rsid w:val="00C16369"/>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C16369"/>
    <w:pPr>
      <w:tabs>
        <w:tab w:val="center" w:pos="4513"/>
        <w:tab w:val="right" w:pos="9026"/>
      </w:tabs>
    </w:pPr>
  </w:style>
  <w:style w:type="character" w:customStyle="1" w:styleId="FooterChar">
    <w:name w:val="Footer Char"/>
    <w:basedOn w:val="DefaultParagraphFont"/>
    <w:link w:val="Footer"/>
    <w:uiPriority w:val="99"/>
    <w:rsid w:val="00C16369"/>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semiHidden/>
    <w:unhideWhenUsed/>
    <w:rsid w:val="00C16369"/>
    <w:rPr>
      <w:color w:val="FFFFFF"/>
      <w:u w:val="single"/>
    </w:rPr>
  </w:style>
  <w:style w:type="paragraph" w:styleId="ListParagraph">
    <w:name w:val="List Paragraph"/>
    <w:basedOn w:val="Normal"/>
    <w:uiPriority w:val="34"/>
    <w:qFormat/>
    <w:rsid w:val="008C0D48"/>
    <w:pPr>
      <w:ind w:left="720"/>
      <w:contextualSpacing/>
    </w:pPr>
  </w:style>
  <w:style w:type="table" w:styleId="TableGrid">
    <w:name w:val="Table Grid"/>
    <w:basedOn w:val="TableNormal"/>
    <w:uiPriority w:val="39"/>
    <w:rsid w:val="0053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5618">
      <w:bodyDiv w:val="1"/>
      <w:marLeft w:val="0"/>
      <w:marRight w:val="0"/>
      <w:marTop w:val="0"/>
      <w:marBottom w:val="0"/>
      <w:divBdr>
        <w:top w:val="none" w:sz="0" w:space="0" w:color="auto"/>
        <w:left w:val="none" w:sz="0" w:space="0" w:color="auto"/>
        <w:bottom w:val="none" w:sz="0" w:space="0" w:color="auto"/>
        <w:right w:val="none" w:sz="0" w:space="0" w:color="auto"/>
      </w:divBdr>
    </w:div>
    <w:div w:id="147596572">
      <w:bodyDiv w:val="1"/>
      <w:marLeft w:val="0"/>
      <w:marRight w:val="0"/>
      <w:marTop w:val="0"/>
      <w:marBottom w:val="0"/>
      <w:divBdr>
        <w:top w:val="none" w:sz="0" w:space="0" w:color="auto"/>
        <w:left w:val="none" w:sz="0" w:space="0" w:color="auto"/>
        <w:bottom w:val="none" w:sz="0" w:space="0" w:color="auto"/>
        <w:right w:val="none" w:sz="0" w:space="0" w:color="auto"/>
      </w:divBdr>
    </w:div>
    <w:div w:id="167059632">
      <w:bodyDiv w:val="1"/>
      <w:marLeft w:val="0"/>
      <w:marRight w:val="0"/>
      <w:marTop w:val="0"/>
      <w:marBottom w:val="0"/>
      <w:divBdr>
        <w:top w:val="none" w:sz="0" w:space="0" w:color="auto"/>
        <w:left w:val="none" w:sz="0" w:space="0" w:color="auto"/>
        <w:bottom w:val="none" w:sz="0" w:space="0" w:color="auto"/>
        <w:right w:val="none" w:sz="0" w:space="0" w:color="auto"/>
      </w:divBdr>
    </w:div>
    <w:div w:id="324558000">
      <w:bodyDiv w:val="1"/>
      <w:marLeft w:val="0"/>
      <w:marRight w:val="0"/>
      <w:marTop w:val="0"/>
      <w:marBottom w:val="0"/>
      <w:divBdr>
        <w:top w:val="none" w:sz="0" w:space="0" w:color="auto"/>
        <w:left w:val="none" w:sz="0" w:space="0" w:color="auto"/>
        <w:bottom w:val="none" w:sz="0" w:space="0" w:color="auto"/>
        <w:right w:val="none" w:sz="0" w:space="0" w:color="auto"/>
      </w:divBdr>
    </w:div>
    <w:div w:id="446824611">
      <w:bodyDiv w:val="1"/>
      <w:marLeft w:val="0"/>
      <w:marRight w:val="0"/>
      <w:marTop w:val="0"/>
      <w:marBottom w:val="0"/>
      <w:divBdr>
        <w:top w:val="none" w:sz="0" w:space="0" w:color="auto"/>
        <w:left w:val="none" w:sz="0" w:space="0" w:color="auto"/>
        <w:bottom w:val="none" w:sz="0" w:space="0" w:color="auto"/>
        <w:right w:val="none" w:sz="0" w:space="0" w:color="auto"/>
      </w:divBdr>
    </w:div>
    <w:div w:id="645933475">
      <w:bodyDiv w:val="1"/>
      <w:marLeft w:val="0"/>
      <w:marRight w:val="0"/>
      <w:marTop w:val="0"/>
      <w:marBottom w:val="0"/>
      <w:divBdr>
        <w:top w:val="none" w:sz="0" w:space="0" w:color="auto"/>
        <w:left w:val="none" w:sz="0" w:space="0" w:color="auto"/>
        <w:bottom w:val="none" w:sz="0" w:space="0" w:color="auto"/>
        <w:right w:val="none" w:sz="0" w:space="0" w:color="auto"/>
      </w:divBdr>
    </w:div>
    <w:div w:id="894240054">
      <w:bodyDiv w:val="1"/>
      <w:marLeft w:val="0"/>
      <w:marRight w:val="0"/>
      <w:marTop w:val="0"/>
      <w:marBottom w:val="0"/>
      <w:divBdr>
        <w:top w:val="none" w:sz="0" w:space="0" w:color="auto"/>
        <w:left w:val="none" w:sz="0" w:space="0" w:color="auto"/>
        <w:bottom w:val="none" w:sz="0" w:space="0" w:color="auto"/>
        <w:right w:val="none" w:sz="0" w:space="0" w:color="auto"/>
      </w:divBdr>
    </w:div>
    <w:div w:id="899748376">
      <w:bodyDiv w:val="1"/>
      <w:marLeft w:val="0"/>
      <w:marRight w:val="0"/>
      <w:marTop w:val="0"/>
      <w:marBottom w:val="0"/>
      <w:divBdr>
        <w:top w:val="none" w:sz="0" w:space="0" w:color="auto"/>
        <w:left w:val="none" w:sz="0" w:space="0" w:color="auto"/>
        <w:bottom w:val="none" w:sz="0" w:space="0" w:color="auto"/>
        <w:right w:val="none" w:sz="0" w:space="0" w:color="auto"/>
      </w:divBdr>
    </w:div>
    <w:div w:id="1270814624">
      <w:bodyDiv w:val="1"/>
      <w:marLeft w:val="0"/>
      <w:marRight w:val="0"/>
      <w:marTop w:val="0"/>
      <w:marBottom w:val="0"/>
      <w:divBdr>
        <w:top w:val="none" w:sz="0" w:space="0" w:color="auto"/>
        <w:left w:val="none" w:sz="0" w:space="0" w:color="auto"/>
        <w:bottom w:val="none" w:sz="0" w:space="0" w:color="auto"/>
        <w:right w:val="none" w:sz="0" w:space="0" w:color="auto"/>
      </w:divBdr>
    </w:div>
    <w:div w:id="1302031385">
      <w:bodyDiv w:val="1"/>
      <w:marLeft w:val="0"/>
      <w:marRight w:val="0"/>
      <w:marTop w:val="0"/>
      <w:marBottom w:val="0"/>
      <w:divBdr>
        <w:top w:val="none" w:sz="0" w:space="0" w:color="auto"/>
        <w:left w:val="none" w:sz="0" w:space="0" w:color="auto"/>
        <w:bottom w:val="none" w:sz="0" w:space="0" w:color="auto"/>
        <w:right w:val="none" w:sz="0" w:space="0" w:color="auto"/>
      </w:divBdr>
    </w:div>
    <w:div w:id="1668555058">
      <w:bodyDiv w:val="1"/>
      <w:marLeft w:val="0"/>
      <w:marRight w:val="0"/>
      <w:marTop w:val="0"/>
      <w:marBottom w:val="0"/>
      <w:divBdr>
        <w:top w:val="none" w:sz="0" w:space="0" w:color="auto"/>
        <w:left w:val="none" w:sz="0" w:space="0" w:color="auto"/>
        <w:bottom w:val="none" w:sz="0" w:space="0" w:color="auto"/>
        <w:right w:val="none" w:sz="0" w:space="0" w:color="auto"/>
      </w:divBdr>
    </w:div>
    <w:div w:id="1672876568">
      <w:bodyDiv w:val="1"/>
      <w:marLeft w:val="0"/>
      <w:marRight w:val="0"/>
      <w:marTop w:val="0"/>
      <w:marBottom w:val="0"/>
      <w:divBdr>
        <w:top w:val="none" w:sz="0" w:space="0" w:color="auto"/>
        <w:left w:val="none" w:sz="0" w:space="0" w:color="auto"/>
        <w:bottom w:val="none" w:sz="0" w:space="0" w:color="auto"/>
        <w:right w:val="none" w:sz="0" w:space="0" w:color="auto"/>
      </w:divBdr>
    </w:div>
    <w:div w:id="1828014810">
      <w:bodyDiv w:val="1"/>
      <w:marLeft w:val="0"/>
      <w:marRight w:val="0"/>
      <w:marTop w:val="0"/>
      <w:marBottom w:val="0"/>
      <w:divBdr>
        <w:top w:val="none" w:sz="0" w:space="0" w:color="auto"/>
        <w:left w:val="none" w:sz="0" w:space="0" w:color="auto"/>
        <w:bottom w:val="none" w:sz="0" w:space="0" w:color="auto"/>
        <w:right w:val="none" w:sz="0" w:space="0" w:color="auto"/>
      </w:divBdr>
    </w:div>
    <w:div w:id="1891263259">
      <w:bodyDiv w:val="1"/>
      <w:marLeft w:val="0"/>
      <w:marRight w:val="0"/>
      <w:marTop w:val="0"/>
      <w:marBottom w:val="0"/>
      <w:divBdr>
        <w:top w:val="none" w:sz="0" w:space="0" w:color="auto"/>
        <w:left w:val="none" w:sz="0" w:space="0" w:color="auto"/>
        <w:bottom w:val="none" w:sz="0" w:space="0" w:color="auto"/>
        <w:right w:val="none" w:sz="0" w:space="0" w:color="auto"/>
      </w:divBdr>
    </w:div>
    <w:div w:id="1941985485">
      <w:bodyDiv w:val="1"/>
      <w:marLeft w:val="0"/>
      <w:marRight w:val="0"/>
      <w:marTop w:val="0"/>
      <w:marBottom w:val="0"/>
      <w:divBdr>
        <w:top w:val="none" w:sz="0" w:space="0" w:color="auto"/>
        <w:left w:val="none" w:sz="0" w:space="0" w:color="auto"/>
        <w:bottom w:val="none" w:sz="0" w:space="0" w:color="auto"/>
        <w:right w:val="none" w:sz="0" w:space="0" w:color="auto"/>
      </w:divBdr>
    </w:div>
    <w:div w:id="1952056036">
      <w:bodyDiv w:val="1"/>
      <w:marLeft w:val="0"/>
      <w:marRight w:val="0"/>
      <w:marTop w:val="0"/>
      <w:marBottom w:val="0"/>
      <w:divBdr>
        <w:top w:val="none" w:sz="0" w:space="0" w:color="auto"/>
        <w:left w:val="none" w:sz="0" w:space="0" w:color="auto"/>
        <w:bottom w:val="none" w:sz="0" w:space="0" w:color="auto"/>
        <w:right w:val="none" w:sz="0" w:space="0" w:color="auto"/>
      </w:divBdr>
    </w:div>
    <w:div w:id="20499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A9765-43A6-4A7B-AB18-55D706AD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dc:creator>
  <cp:keywords/>
  <dc:description/>
  <cp:lastModifiedBy>Alisha Patel</cp:lastModifiedBy>
  <cp:revision>3</cp:revision>
  <dcterms:created xsi:type="dcterms:W3CDTF">2020-09-24T13:12:00Z</dcterms:created>
  <dcterms:modified xsi:type="dcterms:W3CDTF">2020-11-11T10:27:00Z</dcterms:modified>
</cp:coreProperties>
</file>